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096" w:type="dxa"/>
        <w:jc w:val="center"/>
        <w:tblLayout w:type="fixed"/>
        <w:tblLook w:val="0000" w:firstRow="0" w:lastRow="0" w:firstColumn="0" w:lastColumn="0" w:noHBand="0" w:noVBand="0"/>
      </w:tblPr>
      <w:tblGrid>
        <w:gridCol w:w="4808"/>
        <w:gridCol w:w="5288"/>
      </w:tblGrid>
      <w:tr w:rsidR="00194387" w:rsidRPr="005610E0" w:rsidTr="005610E0">
        <w:trPr>
          <w:jc w:val="center"/>
        </w:trPr>
        <w:tc>
          <w:tcPr>
            <w:tcW w:w="4808" w:type="dxa"/>
          </w:tcPr>
          <w:p w:rsidR="00194387" w:rsidRPr="0081533D" w:rsidRDefault="00194387" w:rsidP="002B2B6B">
            <w:pPr>
              <w:spacing w:line="312" w:lineRule="auto"/>
              <w:jc w:val="center"/>
              <w:rPr>
                <w:rFonts w:ascii="Times New Roman" w:hAnsi="Times New Roman"/>
                <w:sz w:val="24"/>
                <w:szCs w:val="24"/>
              </w:rPr>
            </w:pPr>
            <w:r w:rsidRPr="0081533D">
              <w:rPr>
                <w:rFonts w:ascii="Times New Roman" w:hAnsi="Times New Roman"/>
                <w:sz w:val="24"/>
                <w:szCs w:val="24"/>
              </w:rPr>
              <w:t>BỘ GIAO THÔNG VẬN TẢI</w:t>
            </w:r>
          </w:p>
          <w:p w:rsidR="00194387" w:rsidRPr="005610E0" w:rsidRDefault="00CB1DDF" w:rsidP="002B2B6B">
            <w:pPr>
              <w:spacing w:line="312" w:lineRule="auto"/>
              <w:jc w:val="center"/>
              <w:rPr>
                <w:rFonts w:ascii="Times New Roman" w:hAnsi="Times New Roman"/>
                <w:b/>
                <w:bCs/>
                <w:sz w:val="24"/>
                <w:szCs w:val="24"/>
              </w:rPr>
            </w:pPr>
            <w:r w:rsidRPr="005610E0">
              <w:rPr>
                <w:rFonts w:ascii="Times New Roman" w:hAnsi="Times New Roman"/>
                <w:noProof/>
                <w:sz w:val="24"/>
                <w:szCs w:val="24"/>
                <w:lang w:val="vi-VN" w:eastAsia="vi-VN"/>
              </w:rPr>
              <mc:AlternateContent>
                <mc:Choice Requires="wps">
                  <w:drawing>
                    <wp:anchor distT="0" distB="0" distL="114300" distR="114300" simplePos="0" relativeHeight="251656704" behindDoc="0" locked="0" layoutInCell="1" allowOverlap="1">
                      <wp:simplePos x="0" y="0"/>
                      <wp:positionH relativeFrom="column">
                        <wp:posOffset>728980</wp:posOffset>
                      </wp:positionH>
                      <wp:positionV relativeFrom="paragraph">
                        <wp:posOffset>217170</wp:posOffset>
                      </wp:positionV>
                      <wp:extent cx="1329055" cy="0"/>
                      <wp:effectExtent l="13970" t="12700" r="9525" b="6350"/>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2905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AEBDCDE"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7.4pt,17.1pt" to="162.05pt,1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"/>
                  </w:pict>
                </mc:Fallback>
              </mc:AlternateContent>
            </w:r>
            <w:r w:rsidR="00194387" w:rsidRPr="005610E0">
              <w:rPr>
                <w:rFonts w:ascii="Times New Roman" w:hAnsi="Times New Roman"/>
                <w:b/>
                <w:bCs/>
                <w:sz w:val="24"/>
                <w:szCs w:val="24"/>
              </w:rPr>
              <w:t xml:space="preserve">TRƯỜNG </w:t>
            </w:r>
            <w:r w:rsidR="00AD1846" w:rsidRPr="005610E0">
              <w:rPr>
                <w:rFonts w:ascii="Times New Roman" w:hAnsi="Times New Roman"/>
                <w:b/>
                <w:bCs/>
                <w:sz w:val="24"/>
                <w:szCs w:val="24"/>
              </w:rPr>
              <w:t>Đ</w:t>
            </w:r>
            <w:r w:rsidR="005610E0" w:rsidRPr="005610E0">
              <w:rPr>
                <w:rFonts w:ascii="Times New Roman" w:hAnsi="Times New Roman"/>
                <w:b/>
                <w:bCs/>
                <w:sz w:val="24"/>
                <w:szCs w:val="24"/>
              </w:rPr>
              <w:t xml:space="preserve">ẠI HỌC </w:t>
            </w:r>
            <w:r w:rsidR="00AD1846" w:rsidRPr="005610E0">
              <w:rPr>
                <w:rFonts w:ascii="Times New Roman" w:hAnsi="Times New Roman"/>
                <w:b/>
                <w:bCs/>
                <w:sz w:val="24"/>
                <w:szCs w:val="24"/>
              </w:rPr>
              <w:t xml:space="preserve">CÔNG NGHỆ </w:t>
            </w:r>
            <w:r w:rsidR="00194387" w:rsidRPr="005610E0">
              <w:rPr>
                <w:rFonts w:ascii="Times New Roman" w:hAnsi="Times New Roman"/>
                <w:b/>
                <w:bCs/>
                <w:sz w:val="24"/>
                <w:szCs w:val="24"/>
              </w:rPr>
              <w:t>GTVT</w:t>
            </w:r>
          </w:p>
          <w:p w:rsidR="00194387" w:rsidRPr="005610E0" w:rsidRDefault="00194387" w:rsidP="002B2B6B">
            <w:pPr>
              <w:spacing w:line="312" w:lineRule="auto"/>
              <w:jc w:val="center"/>
              <w:rPr>
                <w:rFonts w:ascii="Times New Roman" w:hAnsi="Times New Roman"/>
                <w:sz w:val="24"/>
                <w:szCs w:val="24"/>
              </w:rPr>
            </w:pPr>
          </w:p>
          <w:p w:rsidR="00194387" w:rsidRPr="005610E0" w:rsidRDefault="00AD1846" w:rsidP="006B4350">
            <w:pPr>
              <w:spacing w:line="312" w:lineRule="auto"/>
              <w:jc w:val="center"/>
              <w:rPr>
                <w:rFonts w:ascii="Times New Roman" w:hAnsi="Times New Roman"/>
                <w:sz w:val="24"/>
                <w:szCs w:val="24"/>
              </w:rPr>
            </w:pPr>
            <w:r w:rsidRPr="005610E0">
              <w:rPr>
                <w:rFonts w:ascii="Times New Roman" w:hAnsi="Times New Roman"/>
                <w:sz w:val="26"/>
                <w:szCs w:val="24"/>
              </w:rPr>
              <w:t>Số:</w:t>
            </w:r>
            <w:r w:rsidR="003F6E24">
              <w:rPr>
                <w:rFonts w:ascii="Times New Roman" w:hAnsi="Times New Roman"/>
                <w:sz w:val="26"/>
                <w:szCs w:val="24"/>
              </w:rPr>
              <w:t xml:space="preserve"> </w:t>
            </w:r>
            <w:r w:rsidR="00513BCB">
              <w:rPr>
                <w:rFonts w:ascii="Times New Roman" w:hAnsi="Times New Roman"/>
                <w:sz w:val="26"/>
                <w:szCs w:val="24"/>
              </w:rPr>
              <w:t xml:space="preserve">   </w:t>
            </w:r>
            <w:r w:rsidR="008814BF">
              <w:rPr>
                <w:rFonts w:ascii="Times New Roman" w:hAnsi="Times New Roman"/>
                <w:sz w:val="26"/>
                <w:szCs w:val="24"/>
              </w:rPr>
              <w:t xml:space="preserve">  </w:t>
            </w:r>
            <w:r w:rsidR="00513BCB">
              <w:rPr>
                <w:rFonts w:ascii="Times New Roman" w:hAnsi="Times New Roman"/>
                <w:sz w:val="26"/>
                <w:szCs w:val="24"/>
              </w:rPr>
              <w:t xml:space="preserve">    </w:t>
            </w:r>
            <w:r w:rsidR="004A3A29">
              <w:rPr>
                <w:rFonts w:ascii="Times New Roman" w:hAnsi="Times New Roman"/>
                <w:sz w:val="26"/>
                <w:szCs w:val="24"/>
              </w:rPr>
              <w:t xml:space="preserve"> </w:t>
            </w:r>
            <w:r w:rsidR="003F6E24">
              <w:rPr>
                <w:rFonts w:ascii="Times New Roman" w:hAnsi="Times New Roman"/>
                <w:sz w:val="26"/>
                <w:szCs w:val="24"/>
              </w:rPr>
              <w:t>/KH-</w:t>
            </w:r>
            <w:r w:rsidRPr="005610E0">
              <w:rPr>
                <w:rFonts w:ascii="Times New Roman" w:hAnsi="Times New Roman"/>
                <w:sz w:val="26"/>
                <w:szCs w:val="24"/>
              </w:rPr>
              <w:t>ĐHCN</w:t>
            </w:r>
            <w:r w:rsidR="00194387" w:rsidRPr="005610E0">
              <w:rPr>
                <w:rFonts w:ascii="Times New Roman" w:hAnsi="Times New Roman"/>
                <w:sz w:val="26"/>
                <w:szCs w:val="24"/>
              </w:rPr>
              <w:t>GTVT</w:t>
            </w:r>
          </w:p>
        </w:tc>
        <w:tc>
          <w:tcPr>
            <w:tcW w:w="5288" w:type="dxa"/>
          </w:tcPr>
          <w:p w:rsidR="00194387" w:rsidRPr="005610E0" w:rsidRDefault="00194387" w:rsidP="002B2B6B">
            <w:pPr>
              <w:spacing w:line="312" w:lineRule="auto"/>
              <w:jc w:val="center"/>
              <w:rPr>
                <w:rFonts w:ascii="Times New Roman" w:hAnsi="Times New Roman"/>
                <w:b/>
                <w:bCs/>
                <w:sz w:val="24"/>
                <w:szCs w:val="24"/>
              </w:rPr>
            </w:pPr>
            <w:r w:rsidRPr="005610E0">
              <w:rPr>
                <w:rFonts w:ascii="Times New Roman" w:hAnsi="Times New Roman"/>
                <w:b/>
                <w:bCs/>
                <w:sz w:val="24"/>
                <w:szCs w:val="24"/>
              </w:rPr>
              <w:t>CỘNG HOÀ XÃ HỘI CHỦ NGHĨA VIỆT NAM</w:t>
            </w:r>
          </w:p>
          <w:p w:rsidR="00194387" w:rsidRPr="005610E0" w:rsidRDefault="00CB1DDF" w:rsidP="002B2B6B">
            <w:pPr>
              <w:spacing w:line="312" w:lineRule="auto"/>
              <w:jc w:val="center"/>
              <w:rPr>
                <w:rFonts w:ascii="Times New Roman" w:hAnsi="Times New Roman"/>
                <w:b/>
                <w:sz w:val="24"/>
                <w:szCs w:val="24"/>
              </w:rPr>
            </w:pPr>
            <w:r w:rsidRPr="005610E0">
              <w:rPr>
                <w:rFonts w:ascii="Times New Roman" w:hAnsi="Times New Roman"/>
                <w:noProof/>
                <w:sz w:val="24"/>
                <w:szCs w:val="24"/>
                <w:lang w:val="vi-VN" w:eastAsia="vi-VN"/>
              </w:rPr>
              <mc:AlternateContent>
                <mc:Choice Requires="wps">
                  <w:drawing>
                    <wp:anchor distT="0" distB="0" distL="114300" distR="114300" simplePos="0" relativeHeight="251657728" behindDoc="0" locked="0" layoutInCell="1" allowOverlap="1">
                      <wp:simplePos x="0" y="0"/>
                      <wp:positionH relativeFrom="column">
                        <wp:posOffset>758190</wp:posOffset>
                      </wp:positionH>
                      <wp:positionV relativeFrom="paragraph">
                        <wp:posOffset>207010</wp:posOffset>
                      </wp:positionV>
                      <wp:extent cx="1714500" cy="0"/>
                      <wp:effectExtent l="10160" t="12065" r="8890" b="6985"/>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145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86579B8"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9.7pt,16.3pt" to="194.7pt,1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uadBEgIAACg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"/>
                  </w:pict>
                </mc:Fallback>
              </mc:AlternateContent>
            </w:r>
            <w:r w:rsidR="00194387" w:rsidRPr="005610E0">
              <w:rPr>
                <w:rFonts w:ascii="Times New Roman" w:hAnsi="Times New Roman"/>
                <w:b/>
                <w:sz w:val="24"/>
                <w:szCs w:val="24"/>
              </w:rPr>
              <w:t>Độc lập - Tự do - Hạnh phúc</w:t>
            </w:r>
          </w:p>
          <w:p w:rsidR="00194387" w:rsidRPr="005610E0" w:rsidRDefault="00194387" w:rsidP="002B2B6B">
            <w:pPr>
              <w:spacing w:line="312" w:lineRule="auto"/>
              <w:jc w:val="center"/>
              <w:rPr>
                <w:rFonts w:ascii="Times New Roman" w:hAnsi="Times New Roman"/>
                <w:i/>
                <w:iCs/>
                <w:sz w:val="24"/>
                <w:szCs w:val="24"/>
              </w:rPr>
            </w:pPr>
          </w:p>
          <w:p w:rsidR="00194387" w:rsidRPr="005610E0" w:rsidRDefault="004A4D76" w:rsidP="00B953A7">
            <w:pPr>
              <w:spacing w:line="312" w:lineRule="auto"/>
              <w:jc w:val="right"/>
              <w:rPr>
                <w:rFonts w:ascii="Times New Roman" w:hAnsi="Times New Roman"/>
                <w:i/>
                <w:iCs/>
                <w:sz w:val="24"/>
                <w:szCs w:val="24"/>
              </w:rPr>
            </w:pPr>
            <w:r w:rsidRPr="005610E0">
              <w:rPr>
                <w:rFonts w:ascii="Times New Roman" w:hAnsi="Times New Roman"/>
                <w:i/>
                <w:iCs/>
                <w:sz w:val="26"/>
                <w:szCs w:val="24"/>
              </w:rPr>
              <w:t>Hà Nội, ngày</w:t>
            </w:r>
            <w:r w:rsidR="007403E0">
              <w:rPr>
                <w:rFonts w:ascii="Times New Roman" w:hAnsi="Times New Roman"/>
                <w:i/>
                <w:iCs/>
                <w:sz w:val="26"/>
                <w:szCs w:val="24"/>
              </w:rPr>
              <w:t xml:space="preserve"> </w:t>
            </w:r>
            <w:r w:rsidR="00B953A7">
              <w:rPr>
                <w:rFonts w:ascii="Times New Roman" w:hAnsi="Times New Roman"/>
                <w:i/>
                <w:iCs/>
                <w:sz w:val="26"/>
                <w:szCs w:val="24"/>
              </w:rPr>
              <w:t xml:space="preserve">  </w:t>
            </w:r>
            <w:r w:rsidR="00B20EA3">
              <w:rPr>
                <w:rFonts w:ascii="Times New Roman" w:hAnsi="Times New Roman"/>
                <w:i/>
                <w:iCs/>
                <w:sz w:val="26"/>
                <w:szCs w:val="24"/>
              </w:rPr>
              <w:t xml:space="preserve"> </w:t>
            </w:r>
            <w:r w:rsidRPr="005610E0">
              <w:rPr>
                <w:rFonts w:ascii="Times New Roman" w:hAnsi="Times New Roman"/>
                <w:i/>
                <w:iCs/>
                <w:sz w:val="26"/>
                <w:szCs w:val="24"/>
              </w:rPr>
              <w:t>tháng</w:t>
            </w:r>
            <w:r w:rsidR="004A3A29">
              <w:rPr>
                <w:rFonts w:ascii="Times New Roman" w:hAnsi="Times New Roman"/>
                <w:i/>
                <w:iCs/>
                <w:sz w:val="26"/>
                <w:szCs w:val="24"/>
              </w:rPr>
              <w:t xml:space="preserve"> </w:t>
            </w:r>
            <w:r w:rsidR="00B953A7">
              <w:rPr>
                <w:rFonts w:ascii="Times New Roman" w:hAnsi="Times New Roman"/>
                <w:i/>
                <w:iCs/>
                <w:sz w:val="26"/>
                <w:szCs w:val="24"/>
              </w:rPr>
              <w:t xml:space="preserve">  </w:t>
            </w:r>
            <w:r w:rsidR="004A3A29">
              <w:rPr>
                <w:rFonts w:ascii="Times New Roman" w:hAnsi="Times New Roman"/>
                <w:i/>
                <w:iCs/>
                <w:sz w:val="26"/>
                <w:szCs w:val="24"/>
              </w:rPr>
              <w:t xml:space="preserve"> </w:t>
            </w:r>
            <w:r w:rsidRPr="005610E0">
              <w:rPr>
                <w:rFonts w:ascii="Times New Roman" w:hAnsi="Times New Roman"/>
                <w:i/>
                <w:iCs/>
                <w:sz w:val="26"/>
                <w:szCs w:val="24"/>
              </w:rPr>
              <w:t>năm 201</w:t>
            </w:r>
            <w:r w:rsidR="00B953A7">
              <w:rPr>
                <w:rFonts w:ascii="Times New Roman" w:hAnsi="Times New Roman"/>
                <w:i/>
                <w:iCs/>
                <w:sz w:val="26"/>
                <w:szCs w:val="24"/>
              </w:rPr>
              <w:t>8</w:t>
            </w:r>
          </w:p>
        </w:tc>
      </w:tr>
    </w:tbl>
    <w:p w:rsidR="005B57B8" w:rsidRDefault="005B57B8" w:rsidP="00127398">
      <w:pPr>
        <w:jc w:val="center"/>
        <w:rPr>
          <w:rFonts w:ascii="Times New Roman" w:hAnsi="Times New Roman"/>
          <w:b/>
          <w:bCs/>
        </w:rPr>
      </w:pPr>
    </w:p>
    <w:p w:rsidR="00194387" w:rsidRPr="00B82F0E" w:rsidRDefault="00194387" w:rsidP="00127398">
      <w:pPr>
        <w:jc w:val="center"/>
        <w:rPr>
          <w:rFonts w:ascii="Times New Roman" w:hAnsi="Times New Roman"/>
          <w:b/>
          <w:bCs/>
          <w:sz w:val="30"/>
        </w:rPr>
      </w:pPr>
      <w:r w:rsidRPr="00B82F0E">
        <w:rPr>
          <w:rFonts w:ascii="Times New Roman" w:hAnsi="Times New Roman"/>
          <w:b/>
          <w:bCs/>
          <w:sz w:val="30"/>
        </w:rPr>
        <w:t>KẾ HOẠCH</w:t>
      </w:r>
    </w:p>
    <w:p w:rsidR="006D6A32" w:rsidRPr="00B82F0E" w:rsidRDefault="00194387" w:rsidP="00127398">
      <w:pPr>
        <w:jc w:val="center"/>
        <w:rPr>
          <w:rFonts w:ascii="Times New Roman" w:hAnsi="Times New Roman"/>
          <w:b/>
          <w:bCs/>
          <w:szCs w:val="26"/>
        </w:rPr>
      </w:pPr>
      <w:r w:rsidRPr="00B82F0E">
        <w:rPr>
          <w:rFonts w:ascii="Times New Roman" w:hAnsi="Times New Roman"/>
          <w:b/>
          <w:bCs/>
          <w:szCs w:val="26"/>
        </w:rPr>
        <w:t>Tổ chức</w:t>
      </w:r>
      <w:r w:rsidR="00685D50" w:rsidRPr="00B82F0E">
        <w:rPr>
          <w:rFonts w:ascii="Times New Roman" w:hAnsi="Times New Roman"/>
          <w:b/>
          <w:bCs/>
          <w:szCs w:val="26"/>
        </w:rPr>
        <w:t xml:space="preserve"> </w:t>
      </w:r>
      <w:r w:rsidR="00F112C9">
        <w:rPr>
          <w:rFonts w:ascii="Times New Roman" w:hAnsi="Times New Roman"/>
          <w:b/>
          <w:bCs/>
          <w:szCs w:val="26"/>
        </w:rPr>
        <w:t>Hội thi Lái xe mô tô giỏi, an toàn năm 2018</w:t>
      </w:r>
    </w:p>
    <w:p w:rsidR="00AE1A76" w:rsidRDefault="00CB1DDF" w:rsidP="002B2B6B">
      <w:pPr>
        <w:spacing w:line="312" w:lineRule="auto"/>
        <w:rPr>
          <w:rFonts w:ascii="Times New Roman" w:hAnsi="Times New Roman"/>
        </w:rPr>
      </w:pPr>
      <w:r w:rsidRPr="00412E5A">
        <w:rPr>
          <w:rFonts w:ascii="Times New Roman" w:hAnsi="Times New Roman"/>
          <w:noProof/>
          <w:lang w:val="vi-VN" w:eastAsia="vi-VN"/>
        </w:rPr>
        <mc:AlternateContent>
          <mc:Choice Requires="wps">
            <w:drawing>
              <wp:anchor distT="0" distB="0" distL="114300" distR="114300" simplePos="0" relativeHeight="251658752" behindDoc="0" locked="0" layoutInCell="1" allowOverlap="1">
                <wp:simplePos x="0" y="0"/>
                <wp:positionH relativeFrom="column">
                  <wp:posOffset>2306320</wp:posOffset>
                </wp:positionH>
                <wp:positionV relativeFrom="paragraph">
                  <wp:posOffset>46355</wp:posOffset>
                </wp:positionV>
                <wp:extent cx="1456055" cy="0"/>
                <wp:effectExtent l="5080" t="10160" r="5715" b="8890"/>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605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51B2B07" id="Line 4"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1.6pt,3.65pt" to="296.25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85QEQIAACg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"/>
            </w:pict>
          </mc:Fallback>
        </mc:AlternateContent>
      </w:r>
    </w:p>
    <w:p w:rsidR="00AA767C" w:rsidRDefault="00AA767C" w:rsidP="00765476">
      <w:pPr>
        <w:spacing w:line="312" w:lineRule="auto"/>
        <w:jc w:val="both"/>
        <w:rPr>
          <w:rFonts w:ascii="Times New Roman" w:hAnsi="Times New Roman"/>
          <w:bCs/>
        </w:rPr>
      </w:pPr>
      <w:r>
        <w:rPr>
          <w:rFonts w:ascii="Times New Roman" w:hAnsi="Times New Roman"/>
          <w:bCs/>
        </w:rPr>
        <w:tab/>
      </w:r>
      <w:r w:rsidR="00B919C5">
        <w:rPr>
          <w:rFonts w:ascii="Times New Roman" w:hAnsi="Times New Roman"/>
          <w:bCs/>
        </w:rPr>
        <w:t>Căn cứ</w:t>
      </w:r>
      <w:r w:rsidR="0037222C">
        <w:rPr>
          <w:rFonts w:ascii="Times New Roman" w:hAnsi="Times New Roman"/>
          <w:bCs/>
        </w:rPr>
        <w:t xml:space="preserve"> K</w:t>
      </w:r>
      <w:r>
        <w:rPr>
          <w:rFonts w:ascii="Times New Roman" w:hAnsi="Times New Roman"/>
          <w:bCs/>
        </w:rPr>
        <w:t>ế hoạch số 2997/KH-BGTVT</w:t>
      </w:r>
      <w:r w:rsidR="00765476">
        <w:rPr>
          <w:rFonts w:ascii="Times New Roman" w:hAnsi="Times New Roman"/>
          <w:bCs/>
        </w:rPr>
        <w:t xml:space="preserve"> ngày 26/3/2018 </w:t>
      </w:r>
      <w:r>
        <w:rPr>
          <w:rFonts w:ascii="Times New Roman" w:hAnsi="Times New Roman"/>
          <w:bCs/>
        </w:rPr>
        <w:t>của Bộ trưởng Bộ Giao thông vận tải</w:t>
      </w:r>
      <w:r w:rsidR="00B919C5">
        <w:rPr>
          <w:rFonts w:ascii="Times New Roman" w:hAnsi="Times New Roman"/>
          <w:bCs/>
        </w:rPr>
        <w:t xml:space="preserve"> </w:t>
      </w:r>
      <w:r w:rsidR="00765476">
        <w:rPr>
          <w:rFonts w:ascii="Times New Roman" w:hAnsi="Times New Roman"/>
          <w:bCs/>
        </w:rPr>
        <w:t>về việc</w:t>
      </w:r>
      <w:r w:rsidR="00B919C5">
        <w:rPr>
          <w:rFonts w:ascii="Times New Roman" w:hAnsi="Times New Roman"/>
          <w:bCs/>
        </w:rPr>
        <w:t xml:space="preserve"> Phát động phong trào thi đua đảm bảo trật tự an toàn giao thông của Bộ Giao thông vận tải năm 2018</w:t>
      </w:r>
      <w:r w:rsidR="00765476">
        <w:rPr>
          <w:rFonts w:ascii="Times New Roman" w:hAnsi="Times New Roman"/>
          <w:bCs/>
        </w:rPr>
        <w:t xml:space="preserve">, thực hiện </w:t>
      </w:r>
      <w:r w:rsidR="00514902">
        <w:rPr>
          <w:rFonts w:ascii="Times New Roman" w:hAnsi="Times New Roman"/>
          <w:bCs/>
        </w:rPr>
        <w:t>Đề án</w:t>
      </w:r>
      <w:r w:rsidR="00765476">
        <w:rPr>
          <w:rFonts w:ascii="Times New Roman" w:hAnsi="Times New Roman"/>
          <w:bCs/>
        </w:rPr>
        <w:t xml:space="preserve"> đảm bảo trật tự an toàn giao thông năm 2018 của Trường Đại học Công nghệ Giao thông vận tải</w:t>
      </w:r>
      <w:r w:rsidR="00C81126">
        <w:rPr>
          <w:rFonts w:ascii="Times New Roman" w:hAnsi="Times New Roman"/>
          <w:bCs/>
        </w:rPr>
        <w:t xml:space="preserve"> và Quyết định </w:t>
      </w:r>
      <w:r w:rsidR="00845044">
        <w:rPr>
          <w:rFonts w:ascii="Times New Roman" w:hAnsi="Times New Roman"/>
          <w:bCs/>
        </w:rPr>
        <w:t xml:space="preserve">số 1378/QĐ-BGTVT ngày 29/6/2018 của Bộ trưởng Bộ Giao thông vận tải về việc </w:t>
      </w:r>
      <w:r w:rsidR="00C81126">
        <w:rPr>
          <w:rFonts w:ascii="Times New Roman" w:hAnsi="Times New Roman"/>
          <w:bCs/>
        </w:rPr>
        <w:t xml:space="preserve">Phê duyệt dự toán kinh phí đảm bảo trật tự an toàn giao thông năm 2018 của Trường </w:t>
      </w:r>
      <w:r w:rsidR="00845044">
        <w:rPr>
          <w:rFonts w:ascii="Times New Roman" w:hAnsi="Times New Roman"/>
          <w:bCs/>
        </w:rPr>
        <w:t>Đại họ</w:t>
      </w:r>
      <w:r w:rsidR="00C81126">
        <w:rPr>
          <w:rFonts w:ascii="Times New Roman" w:hAnsi="Times New Roman"/>
          <w:bCs/>
        </w:rPr>
        <w:t>c</w:t>
      </w:r>
      <w:r w:rsidR="00845044">
        <w:rPr>
          <w:rFonts w:ascii="Times New Roman" w:hAnsi="Times New Roman"/>
          <w:bCs/>
        </w:rPr>
        <w:t xml:space="preserve"> </w:t>
      </w:r>
      <w:r w:rsidR="00C81126">
        <w:rPr>
          <w:rFonts w:ascii="Times New Roman" w:hAnsi="Times New Roman"/>
          <w:bCs/>
        </w:rPr>
        <w:t>C</w:t>
      </w:r>
      <w:r w:rsidR="00845044">
        <w:rPr>
          <w:rFonts w:ascii="Times New Roman" w:hAnsi="Times New Roman"/>
          <w:bCs/>
        </w:rPr>
        <w:t>ô</w:t>
      </w:r>
      <w:r w:rsidR="00C81126">
        <w:rPr>
          <w:rFonts w:ascii="Times New Roman" w:hAnsi="Times New Roman"/>
          <w:bCs/>
        </w:rPr>
        <w:t>ng nghệ Giao thông vận tải</w:t>
      </w:r>
      <w:bookmarkStart w:id="0" w:name="_GoBack"/>
      <w:bookmarkEnd w:id="0"/>
      <w:r w:rsidR="00765476">
        <w:rPr>
          <w:rFonts w:ascii="Times New Roman" w:hAnsi="Times New Roman"/>
          <w:bCs/>
        </w:rPr>
        <w:t>.</w:t>
      </w:r>
    </w:p>
    <w:p w:rsidR="00514902" w:rsidRPr="00AA767C" w:rsidRDefault="00514902" w:rsidP="00765476">
      <w:pPr>
        <w:spacing w:line="312" w:lineRule="auto"/>
        <w:jc w:val="both"/>
        <w:rPr>
          <w:rFonts w:ascii="Times New Roman" w:hAnsi="Times New Roman"/>
          <w:bCs/>
        </w:rPr>
      </w:pPr>
      <w:r>
        <w:rPr>
          <w:rFonts w:ascii="Times New Roman" w:hAnsi="Times New Roman"/>
          <w:bCs/>
        </w:rPr>
        <w:tab/>
        <w:t xml:space="preserve">Để nâng cao hiệu quả công tác tuyên truyền, phổ biến giáo dục pháp luật về ATGT cho CB-GV-CNV, Sinh viên Nhà trường góp phần </w:t>
      </w:r>
      <w:r w:rsidR="00EB6DA2">
        <w:rPr>
          <w:rFonts w:ascii="Times New Roman" w:hAnsi="Times New Roman"/>
          <w:bCs/>
        </w:rPr>
        <w:t xml:space="preserve">làm giảm </w:t>
      </w:r>
      <w:proofErr w:type="spellStart"/>
      <w:r w:rsidR="00EB6DA2">
        <w:rPr>
          <w:rFonts w:ascii="Times New Roman" w:hAnsi="Times New Roman"/>
          <w:bCs/>
        </w:rPr>
        <w:t>tỷ</w:t>
      </w:r>
      <w:proofErr w:type="spellEnd"/>
      <w:r w:rsidR="00EB6DA2">
        <w:rPr>
          <w:rFonts w:ascii="Times New Roman" w:hAnsi="Times New Roman"/>
          <w:bCs/>
        </w:rPr>
        <w:t xml:space="preserve"> lệ người vi phạm trật tự an toàn giao thông, hạn chế số vụ tai nạn giao thông và ùn tắc giao thông trên địa bàn, giảm </w:t>
      </w:r>
      <w:proofErr w:type="spellStart"/>
      <w:r w:rsidR="00EB6DA2">
        <w:rPr>
          <w:rFonts w:ascii="Times New Roman" w:hAnsi="Times New Roman"/>
          <w:bCs/>
        </w:rPr>
        <w:t>tỷ</w:t>
      </w:r>
      <w:proofErr w:type="spellEnd"/>
      <w:r w:rsidR="00EB6DA2">
        <w:rPr>
          <w:rFonts w:ascii="Times New Roman" w:hAnsi="Times New Roman"/>
          <w:bCs/>
        </w:rPr>
        <w:t xml:space="preserve"> lệ người chết và bị thương</w:t>
      </w:r>
      <w:r w:rsidR="006F2C7D">
        <w:rPr>
          <w:rFonts w:ascii="Times New Roman" w:hAnsi="Times New Roman"/>
          <w:bCs/>
        </w:rPr>
        <w:t xml:space="preserve"> do tai nạn giao thông. Ban Giám hiệu Nhà trường chủ trương tổ chức Hội thi Lái xe mô tô giỏi, an toàn năm 2018 và có kế hoạch như sau:</w:t>
      </w:r>
    </w:p>
    <w:p w:rsidR="00194387" w:rsidRPr="00412E5A" w:rsidRDefault="00194387" w:rsidP="002B2B6B">
      <w:pPr>
        <w:spacing w:line="312" w:lineRule="auto"/>
        <w:rPr>
          <w:rFonts w:ascii="Times New Roman" w:hAnsi="Times New Roman"/>
          <w:b/>
          <w:bCs/>
          <w:u w:val="single"/>
        </w:rPr>
      </w:pPr>
      <w:r w:rsidRPr="00412E5A">
        <w:rPr>
          <w:rFonts w:ascii="Times New Roman" w:hAnsi="Times New Roman"/>
          <w:b/>
          <w:bCs/>
        </w:rPr>
        <w:t xml:space="preserve">I. MỤC </w:t>
      </w:r>
      <w:proofErr w:type="gramStart"/>
      <w:r w:rsidRPr="00412E5A">
        <w:rPr>
          <w:rFonts w:ascii="Times New Roman" w:hAnsi="Times New Roman"/>
          <w:b/>
          <w:bCs/>
        </w:rPr>
        <w:t>ĐÍCH</w:t>
      </w:r>
      <w:r w:rsidR="000A3827" w:rsidRPr="00412E5A">
        <w:rPr>
          <w:rFonts w:ascii="Times New Roman" w:hAnsi="Times New Roman"/>
          <w:b/>
          <w:bCs/>
        </w:rPr>
        <w:t xml:space="preserve"> </w:t>
      </w:r>
      <w:r w:rsidR="00127398">
        <w:rPr>
          <w:rFonts w:ascii="Times New Roman" w:hAnsi="Times New Roman"/>
          <w:b/>
          <w:bCs/>
        </w:rPr>
        <w:t>,</w:t>
      </w:r>
      <w:proofErr w:type="gramEnd"/>
      <w:r w:rsidR="00127398">
        <w:rPr>
          <w:rFonts w:ascii="Times New Roman" w:hAnsi="Times New Roman"/>
          <w:b/>
          <w:bCs/>
        </w:rPr>
        <w:t xml:space="preserve"> </w:t>
      </w:r>
      <w:r w:rsidR="006F2C7D">
        <w:rPr>
          <w:rFonts w:ascii="Times New Roman" w:hAnsi="Times New Roman"/>
          <w:b/>
          <w:bCs/>
        </w:rPr>
        <w:t>Ý NGHĨA</w:t>
      </w:r>
    </w:p>
    <w:p w:rsidR="002201CF" w:rsidRDefault="002201CF" w:rsidP="002B2B6B">
      <w:pPr>
        <w:spacing w:line="312" w:lineRule="auto"/>
        <w:ind w:firstLine="539"/>
        <w:jc w:val="both"/>
        <w:rPr>
          <w:rFonts w:ascii="Times New Roman" w:hAnsi="Times New Roman"/>
        </w:rPr>
      </w:pPr>
      <w:r>
        <w:rPr>
          <w:rFonts w:ascii="Times New Roman" w:hAnsi="Times New Roman"/>
        </w:rPr>
        <w:t>- Thông qua Hội thi để tuyên truyền, phổ biến các Luật về giao thông đường bộ, đường sắt, đường thủy nội địa, văn hóa giao thông và Nghị định quy định xử phạt vi phạm giao thông đang áp dụng hiện nay</w:t>
      </w:r>
      <w:r w:rsidR="00433FC3">
        <w:rPr>
          <w:rFonts w:ascii="Times New Roman" w:hAnsi="Times New Roman"/>
        </w:rPr>
        <w:t>.</w:t>
      </w:r>
    </w:p>
    <w:p w:rsidR="00433FC3" w:rsidRDefault="00433FC3" w:rsidP="002B2B6B">
      <w:pPr>
        <w:spacing w:line="312" w:lineRule="auto"/>
        <w:ind w:firstLine="539"/>
        <w:jc w:val="both"/>
        <w:rPr>
          <w:rFonts w:ascii="Times New Roman" w:hAnsi="Times New Roman"/>
        </w:rPr>
      </w:pPr>
      <w:r>
        <w:rPr>
          <w:rFonts w:ascii="Times New Roman" w:hAnsi="Times New Roman"/>
        </w:rPr>
        <w:t>- Đa dạng hóa các hình thức tuyên truyền giáo dục thông qua các hoạt động thực tiễn để phổ biến pháp luật về trật tự an toàn giao thông, văn hóa giao thông tạo hiệu ứng mạnh mẽ trong công tác tuyên truyền.</w:t>
      </w:r>
    </w:p>
    <w:p w:rsidR="00433FC3" w:rsidRDefault="00433FC3" w:rsidP="002B2B6B">
      <w:pPr>
        <w:spacing w:line="312" w:lineRule="auto"/>
        <w:ind w:firstLine="539"/>
        <w:jc w:val="both"/>
        <w:rPr>
          <w:rFonts w:ascii="Times New Roman" w:hAnsi="Times New Roman"/>
        </w:rPr>
      </w:pPr>
      <w:r>
        <w:rPr>
          <w:rFonts w:ascii="Times New Roman" w:hAnsi="Times New Roman"/>
        </w:rPr>
        <w:t>- Thu hút được đông đảo CB-GV-CNV, đặc biệt là lực lượng sinh viên tham gia giữ gìn trật tự ATGT, tạo sân chơi bổ ích, lành mạnh cho sinh viên</w:t>
      </w:r>
      <w:r w:rsidR="00CA5A5F">
        <w:rPr>
          <w:rFonts w:ascii="Times New Roman" w:hAnsi="Times New Roman"/>
        </w:rPr>
        <w:t xml:space="preserve"> tham gia. Phát hiện, biểu dương kịp thời nhưng tập thể, cá nhân có thành tích xuất sắc nhằm bồi dưỡng, nhân rộng các gương điển hình tiêu biểu, trở thành tuyên tuyền viên giỏi trong cộng đồng.</w:t>
      </w:r>
    </w:p>
    <w:p w:rsidR="00454572" w:rsidRDefault="00454572" w:rsidP="002B2B6B">
      <w:pPr>
        <w:spacing w:line="312" w:lineRule="auto"/>
        <w:jc w:val="both"/>
        <w:rPr>
          <w:rFonts w:ascii="Times New Roman" w:hAnsi="Times New Roman"/>
          <w:b/>
          <w:bCs/>
        </w:rPr>
      </w:pPr>
      <w:r w:rsidRPr="00412E5A">
        <w:rPr>
          <w:rFonts w:ascii="Times New Roman" w:hAnsi="Times New Roman"/>
          <w:b/>
          <w:bCs/>
        </w:rPr>
        <w:t>II. THỜI GIAN, ĐỊA ĐIỂM</w:t>
      </w:r>
    </w:p>
    <w:p w:rsidR="00750AB3" w:rsidRDefault="00750AB3" w:rsidP="002B2B6B">
      <w:pPr>
        <w:spacing w:line="312" w:lineRule="auto"/>
        <w:jc w:val="both"/>
        <w:rPr>
          <w:rFonts w:ascii="Times New Roman" w:hAnsi="Times New Roman"/>
          <w:bCs/>
        </w:rPr>
      </w:pPr>
      <w:r w:rsidRPr="00750AB3">
        <w:rPr>
          <w:rFonts w:ascii="Times New Roman" w:hAnsi="Times New Roman"/>
          <w:b/>
          <w:bCs/>
        </w:rPr>
        <w:t>2.1</w:t>
      </w:r>
      <w:r w:rsidR="00BD4F55">
        <w:rPr>
          <w:rFonts w:ascii="Times New Roman" w:hAnsi="Times New Roman"/>
          <w:b/>
          <w:bCs/>
        </w:rPr>
        <w:t>.</w:t>
      </w:r>
      <w:r w:rsidRPr="00750AB3">
        <w:rPr>
          <w:rFonts w:ascii="Times New Roman" w:hAnsi="Times New Roman"/>
          <w:b/>
          <w:bCs/>
        </w:rPr>
        <w:t xml:space="preserve"> Thời gian</w:t>
      </w:r>
      <w:r w:rsidR="00CC18DA">
        <w:rPr>
          <w:rFonts w:ascii="Times New Roman" w:hAnsi="Times New Roman"/>
          <w:b/>
          <w:bCs/>
        </w:rPr>
        <w:t xml:space="preserve"> (dự kiến)</w:t>
      </w:r>
      <w:r w:rsidRPr="00750AB3">
        <w:rPr>
          <w:rFonts w:ascii="Times New Roman" w:hAnsi="Times New Roman"/>
          <w:b/>
          <w:bCs/>
        </w:rPr>
        <w:t>:</w:t>
      </w:r>
      <w:r w:rsidR="002B4FA5">
        <w:rPr>
          <w:rFonts w:ascii="Times New Roman" w:hAnsi="Times New Roman"/>
          <w:b/>
          <w:bCs/>
        </w:rPr>
        <w:t xml:space="preserve"> </w:t>
      </w:r>
      <w:r w:rsidR="00904BB4">
        <w:rPr>
          <w:rFonts w:ascii="Times New Roman" w:hAnsi="Times New Roman"/>
          <w:bCs/>
        </w:rPr>
        <w:t>Ngày 27</w:t>
      </w:r>
      <w:r w:rsidR="00CC18DA">
        <w:rPr>
          <w:rFonts w:ascii="Times New Roman" w:hAnsi="Times New Roman"/>
          <w:bCs/>
        </w:rPr>
        <w:t xml:space="preserve"> tháng 10 năm 2018</w:t>
      </w:r>
      <w:r w:rsidR="00765E48">
        <w:rPr>
          <w:rFonts w:ascii="Times New Roman" w:hAnsi="Times New Roman"/>
          <w:bCs/>
        </w:rPr>
        <w:t>.</w:t>
      </w:r>
    </w:p>
    <w:p w:rsidR="00454572" w:rsidRDefault="00562634" w:rsidP="002B2B6B">
      <w:pPr>
        <w:spacing w:line="312" w:lineRule="auto"/>
        <w:jc w:val="both"/>
        <w:rPr>
          <w:rFonts w:ascii="Times New Roman" w:hAnsi="Times New Roman"/>
          <w:bCs/>
        </w:rPr>
      </w:pPr>
      <w:r w:rsidRPr="00750AB3">
        <w:rPr>
          <w:rFonts w:ascii="Times New Roman" w:hAnsi="Times New Roman"/>
          <w:b/>
          <w:bCs/>
        </w:rPr>
        <w:t>2.</w:t>
      </w:r>
      <w:r>
        <w:rPr>
          <w:rFonts w:ascii="Times New Roman" w:hAnsi="Times New Roman"/>
          <w:b/>
          <w:bCs/>
        </w:rPr>
        <w:t>2</w:t>
      </w:r>
      <w:r w:rsidR="00BD4F55">
        <w:rPr>
          <w:rFonts w:ascii="Times New Roman" w:hAnsi="Times New Roman"/>
          <w:b/>
          <w:bCs/>
        </w:rPr>
        <w:t>.</w:t>
      </w:r>
      <w:r w:rsidRPr="00750AB3">
        <w:rPr>
          <w:rFonts w:ascii="Times New Roman" w:hAnsi="Times New Roman"/>
          <w:b/>
          <w:bCs/>
        </w:rPr>
        <w:t xml:space="preserve"> </w:t>
      </w:r>
      <w:r>
        <w:rPr>
          <w:rFonts w:ascii="Times New Roman" w:hAnsi="Times New Roman"/>
          <w:b/>
          <w:bCs/>
        </w:rPr>
        <w:t>Địa điểm</w:t>
      </w:r>
      <w:r w:rsidRPr="00750AB3">
        <w:rPr>
          <w:rFonts w:ascii="Times New Roman" w:hAnsi="Times New Roman"/>
          <w:b/>
          <w:bCs/>
        </w:rPr>
        <w:t>:</w:t>
      </w:r>
      <w:r>
        <w:rPr>
          <w:rFonts w:ascii="Times New Roman" w:hAnsi="Times New Roman"/>
          <w:b/>
          <w:bCs/>
        </w:rPr>
        <w:t xml:space="preserve"> </w:t>
      </w:r>
      <w:r w:rsidR="007B3097">
        <w:rPr>
          <w:rFonts w:ascii="Times New Roman" w:hAnsi="Times New Roman"/>
          <w:b/>
          <w:bCs/>
        </w:rPr>
        <w:tab/>
      </w:r>
      <w:r w:rsidR="00423CE0">
        <w:rPr>
          <w:rFonts w:ascii="Times New Roman" w:hAnsi="Times New Roman"/>
          <w:bCs/>
        </w:rPr>
        <w:t xml:space="preserve">Tại </w:t>
      </w:r>
      <w:r w:rsidR="00CC18DA">
        <w:rPr>
          <w:rFonts w:ascii="Times New Roman" w:hAnsi="Times New Roman"/>
          <w:bCs/>
        </w:rPr>
        <w:t>Phân hiệu Hà Nội</w:t>
      </w:r>
      <w:r w:rsidR="00423CE0">
        <w:rPr>
          <w:rFonts w:ascii="Times New Roman" w:hAnsi="Times New Roman"/>
          <w:bCs/>
        </w:rPr>
        <w:t xml:space="preserve"> của Nhà trường</w:t>
      </w:r>
      <w:r w:rsidR="00453E50">
        <w:rPr>
          <w:rFonts w:ascii="Times New Roman" w:hAnsi="Times New Roman"/>
          <w:bCs/>
        </w:rPr>
        <w:t>.</w:t>
      </w:r>
    </w:p>
    <w:p w:rsidR="00EA7C80" w:rsidRDefault="00EA7C80" w:rsidP="00765E48">
      <w:pPr>
        <w:spacing w:line="312" w:lineRule="auto"/>
        <w:rPr>
          <w:rFonts w:ascii="Times New Roman" w:hAnsi="Times New Roman"/>
          <w:b/>
          <w:bCs/>
        </w:rPr>
      </w:pPr>
      <w:r>
        <w:rPr>
          <w:rFonts w:ascii="Times New Roman" w:hAnsi="Times New Roman"/>
          <w:b/>
          <w:bCs/>
        </w:rPr>
        <w:lastRenderedPageBreak/>
        <w:t>III. ĐỐI TƯỢNG THAM GIA DỰ THI</w:t>
      </w:r>
    </w:p>
    <w:p w:rsidR="00EA7C80" w:rsidRDefault="00CD6B06" w:rsidP="00020CC6">
      <w:pPr>
        <w:spacing w:line="312" w:lineRule="auto"/>
        <w:jc w:val="both"/>
        <w:rPr>
          <w:rFonts w:ascii="Times New Roman" w:hAnsi="Times New Roman"/>
          <w:bCs/>
        </w:rPr>
      </w:pPr>
      <w:r>
        <w:rPr>
          <w:rFonts w:ascii="Times New Roman" w:hAnsi="Times New Roman"/>
          <w:bCs/>
        </w:rPr>
        <w:tab/>
        <w:t xml:space="preserve">Là Sinh viên đang học tập tại </w:t>
      </w:r>
      <w:r w:rsidR="002D1FEF">
        <w:rPr>
          <w:rFonts w:ascii="Times New Roman" w:hAnsi="Times New Roman"/>
          <w:bCs/>
        </w:rPr>
        <w:t>Trường</w:t>
      </w:r>
      <w:r>
        <w:rPr>
          <w:rFonts w:ascii="Times New Roman" w:hAnsi="Times New Roman"/>
          <w:bCs/>
        </w:rPr>
        <w:t xml:space="preserve"> đảm bảo các điều kiện theo quy chế của Hội thi quy định</w:t>
      </w:r>
      <w:r w:rsidR="005E2F1C">
        <w:rPr>
          <w:rFonts w:ascii="Times New Roman" w:hAnsi="Times New Roman"/>
          <w:bCs/>
        </w:rPr>
        <w:t>.</w:t>
      </w:r>
    </w:p>
    <w:p w:rsidR="00194387" w:rsidRPr="00FF5EAD" w:rsidRDefault="005E2F1C" w:rsidP="00765E48">
      <w:pPr>
        <w:spacing w:line="312" w:lineRule="auto"/>
        <w:rPr>
          <w:rFonts w:ascii="Times New Roman" w:hAnsi="Times New Roman"/>
          <w:b/>
          <w:bCs/>
          <w:u w:val="single"/>
        </w:rPr>
      </w:pPr>
      <w:r>
        <w:rPr>
          <w:rFonts w:ascii="Times New Roman" w:hAnsi="Times New Roman"/>
          <w:b/>
          <w:bCs/>
        </w:rPr>
        <w:t>IV</w:t>
      </w:r>
      <w:r w:rsidR="00194387" w:rsidRPr="00FF5EAD">
        <w:rPr>
          <w:rFonts w:ascii="Times New Roman" w:hAnsi="Times New Roman"/>
          <w:b/>
          <w:bCs/>
        </w:rPr>
        <w:t xml:space="preserve">. </w:t>
      </w:r>
      <w:r w:rsidR="003C7B87">
        <w:rPr>
          <w:rFonts w:ascii="Times New Roman" w:hAnsi="Times New Roman"/>
          <w:b/>
          <w:bCs/>
        </w:rPr>
        <w:t>NỘI DUNG VÀ HÌNH THỨC TỔ CHỨC HỘI THI</w:t>
      </w:r>
    </w:p>
    <w:p w:rsidR="00EE5E53" w:rsidRDefault="00765E48" w:rsidP="00765E48">
      <w:pPr>
        <w:spacing w:line="312" w:lineRule="auto"/>
        <w:jc w:val="both"/>
        <w:rPr>
          <w:rFonts w:ascii="Times New Roman" w:hAnsi="Times New Roman"/>
          <w:b/>
        </w:rPr>
      </w:pPr>
      <w:r w:rsidRPr="00FF5EAD">
        <w:rPr>
          <w:rFonts w:ascii="Times New Roman" w:hAnsi="Times New Roman"/>
          <w:b/>
        </w:rPr>
        <w:t>3</w:t>
      </w:r>
      <w:r w:rsidR="00321C66" w:rsidRPr="00FF5EAD">
        <w:rPr>
          <w:rFonts w:ascii="Times New Roman" w:hAnsi="Times New Roman"/>
          <w:b/>
        </w:rPr>
        <w:t xml:space="preserve">.1. </w:t>
      </w:r>
      <w:r w:rsidR="003C7B87">
        <w:rPr>
          <w:rFonts w:ascii="Times New Roman" w:hAnsi="Times New Roman"/>
          <w:b/>
        </w:rPr>
        <w:t>Thi lý thuyết</w:t>
      </w:r>
    </w:p>
    <w:p w:rsidR="00B1527B" w:rsidRDefault="00B1527B" w:rsidP="00765E48">
      <w:pPr>
        <w:spacing w:line="312" w:lineRule="auto"/>
        <w:jc w:val="both"/>
        <w:rPr>
          <w:rFonts w:ascii="Times New Roman" w:hAnsi="Times New Roman"/>
        </w:rPr>
      </w:pPr>
      <w:r>
        <w:rPr>
          <w:rFonts w:ascii="Times New Roman" w:hAnsi="Times New Roman"/>
          <w:b/>
        </w:rPr>
        <w:tab/>
      </w:r>
      <w:r>
        <w:rPr>
          <w:rFonts w:ascii="Times New Roman" w:hAnsi="Times New Roman"/>
        </w:rPr>
        <w:t>Thi bằng phương pháp trắc nghiệm trên máy tính, làm bài theo mẫu.</w:t>
      </w:r>
    </w:p>
    <w:p w:rsidR="00B1527B" w:rsidRDefault="00B1527B" w:rsidP="00765E48">
      <w:pPr>
        <w:spacing w:line="312" w:lineRule="auto"/>
        <w:jc w:val="both"/>
        <w:rPr>
          <w:rFonts w:ascii="Times New Roman" w:hAnsi="Times New Roman"/>
        </w:rPr>
      </w:pPr>
      <w:r>
        <w:rPr>
          <w:rFonts w:ascii="Times New Roman" w:hAnsi="Times New Roman"/>
        </w:rPr>
        <w:tab/>
        <w:t>- Mỗi đề thi gồm 20 câu hỏi</w:t>
      </w:r>
      <w:r w:rsidR="00550137">
        <w:rPr>
          <w:rFonts w:ascii="Times New Roman" w:hAnsi="Times New Roman"/>
        </w:rPr>
        <w:t xml:space="preserve"> về lái xe mô tô trong Luật Giao thông Đường bộ</w:t>
      </w:r>
      <w:r w:rsidR="00147821">
        <w:rPr>
          <w:rFonts w:ascii="Times New Roman" w:hAnsi="Times New Roman"/>
        </w:rPr>
        <w:t>.</w:t>
      </w:r>
    </w:p>
    <w:p w:rsidR="00147821" w:rsidRPr="00B1527B" w:rsidRDefault="00147821" w:rsidP="00765E48">
      <w:pPr>
        <w:spacing w:line="312" w:lineRule="auto"/>
        <w:jc w:val="both"/>
        <w:rPr>
          <w:rFonts w:ascii="Times New Roman" w:hAnsi="Times New Roman"/>
        </w:rPr>
      </w:pPr>
      <w:r>
        <w:rPr>
          <w:rFonts w:ascii="Times New Roman" w:hAnsi="Times New Roman"/>
        </w:rPr>
        <w:tab/>
        <w:t xml:space="preserve">- Mỗi đề thi có kết cấu câu hỏi như sau: </w:t>
      </w:r>
      <w:r w:rsidR="00550137">
        <w:rPr>
          <w:rFonts w:ascii="Times New Roman" w:hAnsi="Times New Roman"/>
          <w:color w:val="FF0000"/>
        </w:rPr>
        <w:t>07</w:t>
      </w:r>
      <w:r>
        <w:rPr>
          <w:rFonts w:ascii="Times New Roman" w:hAnsi="Times New Roman"/>
        </w:rPr>
        <w:t xml:space="preserve"> câu hỏi về Luật giao thông Đường bộ; </w:t>
      </w:r>
      <w:r w:rsidR="00550137">
        <w:rPr>
          <w:rFonts w:ascii="Times New Roman" w:hAnsi="Times New Roman"/>
          <w:color w:val="FF0000"/>
        </w:rPr>
        <w:t>05</w:t>
      </w:r>
      <w:r>
        <w:rPr>
          <w:rFonts w:ascii="Times New Roman" w:hAnsi="Times New Roman"/>
        </w:rPr>
        <w:t xml:space="preserve"> câu hỏi về Biển báo; </w:t>
      </w:r>
      <w:r w:rsidR="00550137">
        <w:rPr>
          <w:rFonts w:ascii="Times New Roman" w:hAnsi="Times New Roman"/>
          <w:color w:val="FF0000"/>
        </w:rPr>
        <w:t>03</w:t>
      </w:r>
      <w:r>
        <w:rPr>
          <w:rFonts w:ascii="Times New Roman" w:hAnsi="Times New Roman"/>
        </w:rPr>
        <w:t xml:space="preserve"> câu hỏi về Sa hình; </w:t>
      </w:r>
      <w:r w:rsidR="00550137">
        <w:rPr>
          <w:rFonts w:ascii="Times New Roman" w:hAnsi="Times New Roman"/>
          <w:color w:val="FF0000"/>
        </w:rPr>
        <w:t>05</w:t>
      </w:r>
      <w:r>
        <w:rPr>
          <w:rFonts w:ascii="Times New Roman" w:hAnsi="Times New Roman"/>
        </w:rPr>
        <w:t xml:space="preserve"> câu hỏi về kỹ năng thực hành lái xe an toàn</w:t>
      </w:r>
    </w:p>
    <w:p w:rsidR="00B33EAD" w:rsidRDefault="00765E48" w:rsidP="00765E48">
      <w:pPr>
        <w:spacing w:line="312" w:lineRule="auto"/>
        <w:jc w:val="both"/>
        <w:rPr>
          <w:rFonts w:ascii="Times New Roman" w:hAnsi="Times New Roman"/>
          <w:b/>
        </w:rPr>
      </w:pPr>
      <w:r w:rsidRPr="00FF5EAD">
        <w:rPr>
          <w:rFonts w:ascii="Times New Roman" w:hAnsi="Times New Roman"/>
          <w:b/>
        </w:rPr>
        <w:t>3</w:t>
      </w:r>
      <w:r w:rsidR="0050395E">
        <w:rPr>
          <w:rFonts w:ascii="Times New Roman" w:hAnsi="Times New Roman"/>
          <w:b/>
        </w:rPr>
        <w:t>.2</w:t>
      </w:r>
      <w:r w:rsidR="00596FA2" w:rsidRPr="00FF5EAD">
        <w:rPr>
          <w:rFonts w:ascii="Times New Roman" w:hAnsi="Times New Roman"/>
          <w:b/>
        </w:rPr>
        <w:t xml:space="preserve">. </w:t>
      </w:r>
      <w:r w:rsidR="00947115">
        <w:rPr>
          <w:rFonts w:ascii="Times New Roman" w:hAnsi="Times New Roman"/>
          <w:b/>
        </w:rPr>
        <w:t>Thi kỹ năng thực hành tay lái</w:t>
      </w:r>
    </w:p>
    <w:p w:rsidR="003877A2" w:rsidRDefault="00947115" w:rsidP="00765E48">
      <w:pPr>
        <w:spacing w:line="312" w:lineRule="auto"/>
        <w:jc w:val="both"/>
        <w:rPr>
          <w:rFonts w:ascii="Times New Roman" w:hAnsi="Times New Roman"/>
        </w:rPr>
      </w:pPr>
      <w:r>
        <w:rPr>
          <w:rFonts w:ascii="Times New Roman" w:hAnsi="Times New Roman"/>
          <w:b/>
        </w:rPr>
        <w:t xml:space="preserve">- </w:t>
      </w:r>
      <w:r>
        <w:rPr>
          <w:rFonts w:ascii="Times New Roman" w:hAnsi="Times New Roman"/>
        </w:rPr>
        <w:t>Áp dụng theo nội dung 4 bài thi Kỹ năng thực hành lái xe, ban hành theo</w:t>
      </w:r>
      <w:r w:rsidR="008964AA">
        <w:rPr>
          <w:rFonts w:ascii="Times New Roman" w:hAnsi="Times New Roman"/>
        </w:rPr>
        <w:t xml:space="preserve"> Nghị định Chính phủ số 65/2016/NĐ-CP ngày </w:t>
      </w:r>
      <w:r w:rsidR="003877A2">
        <w:rPr>
          <w:rFonts w:ascii="Times New Roman" w:hAnsi="Times New Roman"/>
        </w:rPr>
        <w:t>01/7/2016</w:t>
      </w:r>
      <w:r w:rsidR="008964AA">
        <w:rPr>
          <w:rFonts w:ascii="Times New Roman" w:hAnsi="Times New Roman"/>
        </w:rPr>
        <w:t xml:space="preserve"> của Thủ tướng Chính phủ</w:t>
      </w:r>
      <w:r w:rsidR="003877A2">
        <w:rPr>
          <w:rFonts w:ascii="Times New Roman" w:hAnsi="Times New Roman"/>
        </w:rPr>
        <w:t>.</w:t>
      </w:r>
    </w:p>
    <w:p w:rsidR="00947115" w:rsidRDefault="00947115" w:rsidP="00765E48">
      <w:pPr>
        <w:spacing w:line="312" w:lineRule="auto"/>
        <w:jc w:val="both"/>
        <w:rPr>
          <w:rFonts w:ascii="Times New Roman" w:hAnsi="Times New Roman"/>
        </w:rPr>
      </w:pPr>
      <w:r>
        <w:rPr>
          <w:rFonts w:ascii="Times New Roman" w:hAnsi="Times New Roman"/>
        </w:rPr>
        <w:tab/>
        <w:t>Bài 1: Đi hình số 8</w:t>
      </w:r>
    </w:p>
    <w:p w:rsidR="00947115" w:rsidRDefault="00947115" w:rsidP="00765E48">
      <w:pPr>
        <w:spacing w:line="312" w:lineRule="auto"/>
        <w:jc w:val="both"/>
        <w:rPr>
          <w:rFonts w:ascii="Times New Roman" w:hAnsi="Times New Roman"/>
        </w:rPr>
      </w:pPr>
      <w:r>
        <w:rPr>
          <w:rFonts w:ascii="Times New Roman" w:hAnsi="Times New Roman"/>
        </w:rPr>
        <w:tab/>
        <w:t>Bài 2: Đi vạch đường thẳng</w:t>
      </w:r>
    </w:p>
    <w:p w:rsidR="00947115" w:rsidRDefault="00947115" w:rsidP="00765E48">
      <w:pPr>
        <w:spacing w:line="312" w:lineRule="auto"/>
        <w:jc w:val="both"/>
        <w:rPr>
          <w:rFonts w:ascii="Times New Roman" w:hAnsi="Times New Roman"/>
        </w:rPr>
      </w:pPr>
      <w:r>
        <w:rPr>
          <w:rFonts w:ascii="Times New Roman" w:hAnsi="Times New Roman"/>
        </w:rPr>
        <w:tab/>
        <w:t>Bài 3: Đi đường có vật cản</w:t>
      </w:r>
    </w:p>
    <w:p w:rsidR="00947115" w:rsidRPr="00947115" w:rsidRDefault="00947115" w:rsidP="00765E48">
      <w:pPr>
        <w:spacing w:line="312" w:lineRule="auto"/>
        <w:jc w:val="both"/>
        <w:rPr>
          <w:rFonts w:ascii="Times New Roman" w:hAnsi="Times New Roman"/>
        </w:rPr>
      </w:pPr>
      <w:r>
        <w:rPr>
          <w:rFonts w:ascii="Times New Roman" w:hAnsi="Times New Roman"/>
        </w:rPr>
        <w:tab/>
        <w:t>Bài 4: Đi đường gồ ghề</w:t>
      </w:r>
      <w:r w:rsidR="00322EAE">
        <w:rPr>
          <w:rFonts w:ascii="Times New Roman" w:hAnsi="Times New Roman"/>
        </w:rPr>
        <w:t xml:space="preserve">  </w:t>
      </w:r>
    </w:p>
    <w:p w:rsidR="00194387" w:rsidRDefault="00765E48" w:rsidP="002B2B6B">
      <w:pPr>
        <w:spacing w:line="312" w:lineRule="auto"/>
        <w:jc w:val="both"/>
        <w:rPr>
          <w:rFonts w:ascii="Times New Roman" w:hAnsi="Times New Roman"/>
          <w:b/>
          <w:bCs/>
        </w:rPr>
      </w:pPr>
      <w:r>
        <w:rPr>
          <w:rFonts w:ascii="Times New Roman" w:hAnsi="Times New Roman"/>
          <w:b/>
          <w:bCs/>
        </w:rPr>
        <w:t>I</w:t>
      </w:r>
      <w:r w:rsidR="00910F96" w:rsidRPr="00412E5A">
        <w:rPr>
          <w:rFonts w:ascii="Times New Roman" w:hAnsi="Times New Roman"/>
          <w:b/>
          <w:bCs/>
        </w:rPr>
        <w:t>V</w:t>
      </w:r>
      <w:r w:rsidR="00EB412F" w:rsidRPr="00412E5A">
        <w:rPr>
          <w:rFonts w:ascii="Times New Roman" w:hAnsi="Times New Roman"/>
          <w:b/>
          <w:bCs/>
        </w:rPr>
        <w:t>.</w:t>
      </w:r>
      <w:r w:rsidR="00194387" w:rsidRPr="00412E5A">
        <w:rPr>
          <w:rFonts w:ascii="Times New Roman" w:hAnsi="Times New Roman"/>
          <w:b/>
          <w:bCs/>
        </w:rPr>
        <w:t xml:space="preserve"> </w:t>
      </w:r>
      <w:r w:rsidR="00D65789" w:rsidRPr="00412E5A">
        <w:rPr>
          <w:rFonts w:ascii="Times New Roman" w:hAnsi="Times New Roman"/>
          <w:b/>
          <w:bCs/>
        </w:rPr>
        <w:t>KINH PHÍ</w:t>
      </w:r>
      <w:r w:rsidR="00C11AF3">
        <w:rPr>
          <w:rFonts w:ascii="Times New Roman" w:hAnsi="Times New Roman"/>
          <w:b/>
          <w:bCs/>
        </w:rPr>
        <w:t xml:space="preserve"> TỔ CHỨC HỘI THI</w:t>
      </w:r>
    </w:p>
    <w:p w:rsidR="00C11AF3" w:rsidRPr="00C11AF3" w:rsidRDefault="00C11AF3" w:rsidP="002B2B6B">
      <w:pPr>
        <w:spacing w:line="312" w:lineRule="auto"/>
        <w:jc w:val="both"/>
        <w:rPr>
          <w:rFonts w:ascii="Times New Roman" w:hAnsi="Times New Roman"/>
          <w:bCs/>
        </w:rPr>
      </w:pPr>
      <w:r>
        <w:rPr>
          <w:rFonts w:ascii="Times New Roman" w:hAnsi="Times New Roman"/>
          <w:b/>
          <w:bCs/>
        </w:rPr>
        <w:tab/>
      </w:r>
      <w:r>
        <w:rPr>
          <w:rFonts w:ascii="Times New Roman" w:hAnsi="Times New Roman"/>
          <w:bCs/>
        </w:rPr>
        <w:t>Ban Tổ chức phải xây dựng dự toán kinh phí để chi vào đề án tuyên truyền, phổ biến giáo dục pháp luật về trật tự ATGT năm 2018 và được Hiệu trưởng duyệt</w:t>
      </w:r>
    </w:p>
    <w:p w:rsidR="00C440F2" w:rsidRDefault="00C440F2" w:rsidP="002B2B6B">
      <w:pPr>
        <w:spacing w:line="312" w:lineRule="auto"/>
        <w:jc w:val="both"/>
        <w:rPr>
          <w:rFonts w:ascii="Times New Roman" w:hAnsi="Times New Roman"/>
          <w:b/>
          <w:bCs/>
        </w:rPr>
      </w:pPr>
      <w:r>
        <w:rPr>
          <w:rFonts w:ascii="Times New Roman" w:hAnsi="Times New Roman"/>
          <w:b/>
          <w:bCs/>
        </w:rPr>
        <w:t>V. GIẢI THƯỞNG</w:t>
      </w:r>
    </w:p>
    <w:p w:rsidR="00C440F2" w:rsidRDefault="00BA3BB6" w:rsidP="002B2B6B">
      <w:pPr>
        <w:spacing w:line="312" w:lineRule="auto"/>
        <w:jc w:val="both"/>
        <w:rPr>
          <w:rFonts w:ascii="Times New Roman" w:hAnsi="Times New Roman"/>
          <w:b/>
          <w:bCs/>
        </w:rPr>
      </w:pPr>
      <w:r>
        <w:rPr>
          <w:rFonts w:ascii="Times New Roman" w:hAnsi="Times New Roman"/>
          <w:b/>
          <w:bCs/>
        </w:rPr>
        <w:t>5.1 Giải tập thể:</w:t>
      </w:r>
    </w:p>
    <w:p w:rsidR="00BA3BB6" w:rsidRDefault="00BA3BB6" w:rsidP="002B2B6B">
      <w:pPr>
        <w:spacing w:line="312" w:lineRule="auto"/>
        <w:jc w:val="both"/>
        <w:rPr>
          <w:rFonts w:ascii="Times New Roman" w:hAnsi="Times New Roman"/>
          <w:bCs/>
        </w:rPr>
      </w:pPr>
      <w:r>
        <w:rPr>
          <w:rFonts w:ascii="Times New Roman" w:hAnsi="Times New Roman"/>
          <w:b/>
          <w:bCs/>
        </w:rPr>
        <w:tab/>
      </w:r>
      <w:r>
        <w:rPr>
          <w:rFonts w:ascii="Times New Roman" w:hAnsi="Times New Roman"/>
          <w:bCs/>
        </w:rPr>
        <w:t>01 Giải nhất: 1.200.000đ</w:t>
      </w:r>
    </w:p>
    <w:p w:rsidR="00BA3BB6" w:rsidRDefault="00BA3BB6" w:rsidP="002B2B6B">
      <w:pPr>
        <w:spacing w:line="312" w:lineRule="auto"/>
        <w:jc w:val="both"/>
        <w:rPr>
          <w:rFonts w:ascii="Times New Roman" w:hAnsi="Times New Roman"/>
          <w:bCs/>
        </w:rPr>
      </w:pPr>
      <w:r>
        <w:rPr>
          <w:rFonts w:ascii="Times New Roman" w:hAnsi="Times New Roman"/>
          <w:bCs/>
        </w:rPr>
        <w:tab/>
        <w:t>01 Giải nhì: 1.000.000đ</w:t>
      </w:r>
    </w:p>
    <w:p w:rsidR="00BA3BB6" w:rsidRDefault="00BA3BB6" w:rsidP="002B2B6B">
      <w:pPr>
        <w:spacing w:line="312" w:lineRule="auto"/>
        <w:jc w:val="both"/>
        <w:rPr>
          <w:rFonts w:ascii="Times New Roman" w:hAnsi="Times New Roman"/>
          <w:bCs/>
        </w:rPr>
      </w:pPr>
      <w:r>
        <w:rPr>
          <w:rFonts w:ascii="Times New Roman" w:hAnsi="Times New Roman"/>
          <w:bCs/>
        </w:rPr>
        <w:tab/>
        <w:t>02 Giải ba: 700.000đ</w:t>
      </w:r>
    </w:p>
    <w:p w:rsidR="009B35A7" w:rsidRDefault="00BA3BB6" w:rsidP="002B2B6B">
      <w:pPr>
        <w:spacing w:line="312" w:lineRule="auto"/>
        <w:jc w:val="both"/>
        <w:rPr>
          <w:rFonts w:ascii="Times New Roman" w:hAnsi="Times New Roman"/>
          <w:bCs/>
        </w:rPr>
      </w:pPr>
      <w:r>
        <w:rPr>
          <w:rFonts w:ascii="Times New Roman" w:hAnsi="Times New Roman"/>
          <w:bCs/>
        </w:rPr>
        <w:tab/>
        <w:t>02 Giải khuyến khích: 500.000đ</w:t>
      </w:r>
    </w:p>
    <w:p w:rsidR="009B35A7" w:rsidRDefault="009B35A7" w:rsidP="002B2B6B">
      <w:pPr>
        <w:spacing w:line="312" w:lineRule="auto"/>
        <w:jc w:val="both"/>
        <w:rPr>
          <w:rFonts w:ascii="Times New Roman" w:hAnsi="Times New Roman"/>
          <w:b/>
          <w:bCs/>
        </w:rPr>
      </w:pPr>
      <w:r>
        <w:rPr>
          <w:rFonts w:ascii="Times New Roman" w:hAnsi="Times New Roman"/>
          <w:b/>
          <w:bCs/>
        </w:rPr>
        <w:t>5.2 Giải cá nhân</w:t>
      </w:r>
    </w:p>
    <w:p w:rsidR="009B35A7" w:rsidRDefault="009B35A7" w:rsidP="002B2B6B">
      <w:pPr>
        <w:spacing w:line="312" w:lineRule="auto"/>
        <w:jc w:val="both"/>
        <w:rPr>
          <w:rFonts w:ascii="Times New Roman" w:hAnsi="Times New Roman"/>
          <w:bCs/>
        </w:rPr>
      </w:pPr>
      <w:r>
        <w:rPr>
          <w:rFonts w:ascii="Times New Roman" w:hAnsi="Times New Roman"/>
          <w:b/>
          <w:bCs/>
        </w:rPr>
        <w:tab/>
      </w:r>
      <w:r>
        <w:rPr>
          <w:rFonts w:ascii="Times New Roman" w:hAnsi="Times New Roman"/>
          <w:bCs/>
        </w:rPr>
        <w:t>01. Giải nhất: 700.000đ</w:t>
      </w:r>
      <w:r w:rsidR="002A14AC">
        <w:rPr>
          <w:rFonts w:ascii="Times New Roman" w:hAnsi="Times New Roman"/>
          <w:bCs/>
        </w:rPr>
        <w:t xml:space="preserve"> + Giấy chứng nhận</w:t>
      </w:r>
    </w:p>
    <w:p w:rsidR="009B35A7" w:rsidRDefault="009B35A7" w:rsidP="002B2B6B">
      <w:pPr>
        <w:spacing w:line="312" w:lineRule="auto"/>
        <w:jc w:val="both"/>
        <w:rPr>
          <w:rFonts w:ascii="Times New Roman" w:hAnsi="Times New Roman"/>
          <w:bCs/>
        </w:rPr>
      </w:pPr>
      <w:r>
        <w:rPr>
          <w:rFonts w:ascii="Times New Roman" w:hAnsi="Times New Roman"/>
          <w:bCs/>
        </w:rPr>
        <w:tab/>
        <w:t>02 Giải nhì: 500.000đ</w:t>
      </w:r>
      <w:r w:rsidR="002A14AC">
        <w:rPr>
          <w:rFonts w:ascii="Times New Roman" w:hAnsi="Times New Roman"/>
          <w:bCs/>
        </w:rPr>
        <w:t xml:space="preserve"> + Giấy chứng nhận</w:t>
      </w:r>
    </w:p>
    <w:p w:rsidR="009B35A7" w:rsidRDefault="009B35A7" w:rsidP="002B2B6B">
      <w:pPr>
        <w:spacing w:line="312" w:lineRule="auto"/>
        <w:jc w:val="both"/>
        <w:rPr>
          <w:rFonts w:ascii="Times New Roman" w:hAnsi="Times New Roman"/>
          <w:bCs/>
        </w:rPr>
      </w:pPr>
      <w:r>
        <w:rPr>
          <w:rFonts w:ascii="Times New Roman" w:hAnsi="Times New Roman"/>
          <w:bCs/>
        </w:rPr>
        <w:tab/>
        <w:t>03 Giải ba: 300.000đ</w:t>
      </w:r>
      <w:r w:rsidR="002A14AC">
        <w:rPr>
          <w:rFonts w:ascii="Times New Roman" w:hAnsi="Times New Roman"/>
          <w:bCs/>
        </w:rPr>
        <w:t xml:space="preserve"> + Giấy chứng nhận</w:t>
      </w:r>
    </w:p>
    <w:p w:rsidR="00BA3BB6" w:rsidRPr="00BA3BB6" w:rsidRDefault="009B35A7" w:rsidP="002B2B6B">
      <w:pPr>
        <w:spacing w:line="312" w:lineRule="auto"/>
        <w:jc w:val="both"/>
        <w:rPr>
          <w:rFonts w:ascii="Times New Roman" w:hAnsi="Times New Roman"/>
          <w:bCs/>
        </w:rPr>
      </w:pPr>
      <w:r>
        <w:rPr>
          <w:rFonts w:ascii="Times New Roman" w:hAnsi="Times New Roman"/>
          <w:bCs/>
        </w:rPr>
        <w:tab/>
        <w:t>04 Giải khuyến khích: 200.000đ</w:t>
      </w:r>
      <w:r w:rsidR="00BA3BB6">
        <w:rPr>
          <w:rFonts w:ascii="Times New Roman" w:hAnsi="Times New Roman"/>
          <w:bCs/>
        </w:rPr>
        <w:t xml:space="preserve"> </w:t>
      </w:r>
      <w:r w:rsidR="002A14AC">
        <w:rPr>
          <w:rFonts w:ascii="Times New Roman" w:hAnsi="Times New Roman"/>
          <w:bCs/>
        </w:rPr>
        <w:t>+ Giấy chứng nhận</w:t>
      </w:r>
    </w:p>
    <w:p w:rsidR="005D32BB" w:rsidRDefault="005D32BB" w:rsidP="002B2B6B">
      <w:pPr>
        <w:spacing w:line="312" w:lineRule="auto"/>
        <w:jc w:val="both"/>
        <w:rPr>
          <w:rFonts w:ascii="Times New Roman" w:hAnsi="Times New Roman"/>
          <w:b/>
          <w:bCs/>
        </w:rPr>
      </w:pPr>
      <w:r w:rsidRPr="00412E5A">
        <w:rPr>
          <w:rFonts w:ascii="Times New Roman" w:hAnsi="Times New Roman"/>
          <w:b/>
          <w:bCs/>
        </w:rPr>
        <w:t xml:space="preserve">V. </w:t>
      </w:r>
      <w:r>
        <w:rPr>
          <w:rFonts w:ascii="Times New Roman" w:hAnsi="Times New Roman"/>
          <w:b/>
          <w:bCs/>
        </w:rPr>
        <w:t>TỔ CHỨC THỰC HIỆN</w:t>
      </w:r>
    </w:p>
    <w:p w:rsidR="002D023C" w:rsidRDefault="008B18B6" w:rsidP="002B2B6B">
      <w:pPr>
        <w:spacing w:line="312" w:lineRule="auto"/>
        <w:ind w:firstLine="540"/>
        <w:jc w:val="both"/>
        <w:rPr>
          <w:rFonts w:ascii="Times New Roman" w:hAnsi="Times New Roman"/>
        </w:rPr>
      </w:pPr>
      <w:r w:rsidRPr="008B18B6">
        <w:rPr>
          <w:rFonts w:ascii="Times New Roman" w:hAnsi="Times New Roman"/>
        </w:rPr>
        <w:softHyphen/>
      </w:r>
      <w:r w:rsidR="00C36DA1">
        <w:rPr>
          <w:rFonts w:ascii="Times New Roman" w:hAnsi="Times New Roman"/>
        </w:rPr>
        <w:t>- Ban Chấp hành Đoàn T</w:t>
      </w:r>
      <w:r w:rsidR="00D54A9A">
        <w:rPr>
          <w:rFonts w:ascii="Times New Roman" w:hAnsi="Times New Roman"/>
        </w:rPr>
        <w:t>rường là đơn vị thường trực</w:t>
      </w:r>
      <w:r w:rsidR="006228C4">
        <w:rPr>
          <w:rFonts w:ascii="Times New Roman" w:hAnsi="Times New Roman"/>
        </w:rPr>
        <w:t>,</w:t>
      </w:r>
      <w:r w:rsidR="00D54A9A">
        <w:rPr>
          <w:rFonts w:ascii="Times New Roman" w:hAnsi="Times New Roman"/>
        </w:rPr>
        <w:t xml:space="preserve"> </w:t>
      </w:r>
      <w:r w:rsidR="00DB194E">
        <w:rPr>
          <w:rFonts w:ascii="Times New Roman" w:hAnsi="Times New Roman"/>
        </w:rPr>
        <w:t>tổ chức triển khai kế hoạch</w:t>
      </w:r>
      <w:r w:rsidR="006C78C5">
        <w:rPr>
          <w:rFonts w:ascii="Times New Roman" w:hAnsi="Times New Roman"/>
        </w:rPr>
        <w:t>; phối hợp với các đơn vị có liên quan trong quá trình tổ chức triển khai</w:t>
      </w:r>
      <w:r w:rsidR="00D54A9A">
        <w:rPr>
          <w:rFonts w:ascii="Times New Roman" w:hAnsi="Times New Roman"/>
        </w:rPr>
        <w:t xml:space="preserve"> kế </w:t>
      </w:r>
      <w:r w:rsidR="00D54A9A">
        <w:rPr>
          <w:rFonts w:ascii="Times New Roman" w:hAnsi="Times New Roman"/>
        </w:rPr>
        <w:lastRenderedPageBreak/>
        <w:t xml:space="preserve">hoạch; </w:t>
      </w:r>
      <w:r w:rsidR="002D023C">
        <w:rPr>
          <w:rFonts w:ascii="Times New Roman" w:hAnsi="Times New Roman"/>
        </w:rPr>
        <w:t>tham mưu Ban Giám hiệu thành lập Ban Tổ chức, Ban Giám khảo, các Tiểu ban giúp việc để tổ chức triển khai Hội thi.</w:t>
      </w:r>
    </w:p>
    <w:p w:rsidR="00D54A9A" w:rsidRDefault="004F0F7A" w:rsidP="002B2B6B">
      <w:pPr>
        <w:spacing w:line="312" w:lineRule="auto"/>
        <w:ind w:firstLine="540"/>
        <w:jc w:val="both"/>
        <w:rPr>
          <w:rFonts w:ascii="Times New Roman" w:hAnsi="Times New Roman"/>
        </w:rPr>
      </w:pPr>
      <w:r>
        <w:rPr>
          <w:rFonts w:ascii="Times New Roman" w:hAnsi="Times New Roman"/>
        </w:rPr>
        <w:t xml:space="preserve">- Đoàn Thanh niên </w:t>
      </w:r>
      <w:proofErr w:type="gramStart"/>
      <w:r>
        <w:rPr>
          <w:rFonts w:ascii="Times New Roman" w:hAnsi="Times New Roman"/>
        </w:rPr>
        <w:t>Trường  phối</w:t>
      </w:r>
      <w:proofErr w:type="gramEnd"/>
      <w:r>
        <w:rPr>
          <w:rFonts w:ascii="Times New Roman" w:hAnsi="Times New Roman"/>
        </w:rPr>
        <w:t xml:space="preserve"> hợp</w:t>
      </w:r>
      <w:r w:rsidR="00D54A9A">
        <w:rPr>
          <w:rFonts w:ascii="Times New Roman" w:hAnsi="Times New Roman"/>
        </w:rPr>
        <w:t xml:space="preserve"> với </w:t>
      </w:r>
      <w:r w:rsidR="006C78C5">
        <w:rPr>
          <w:rFonts w:ascii="Times New Roman" w:hAnsi="Times New Roman"/>
        </w:rPr>
        <w:t>p</w:t>
      </w:r>
      <w:r w:rsidR="00D54A9A">
        <w:rPr>
          <w:rFonts w:ascii="Times New Roman" w:hAnsi="Times New Roman"/>
        </w:rPr>
        <w:t>hòng Tài chính kế toán, phòng Hành chính quản trị và các bộ phận liên quan xây dựng dự toán kinh phí trình Hiệu t</w:t>
      </w:r>
      <w:r w:rsidR="0081533D">
        <w:rPr>
          <w:rFonts w:ascii="Times New Roman" w:hAnsi="Times New Roman"/>
        </w:rPr>
        <w:t>rưởng duyệt.</w:t>
      </w:r>
    </w:p>
    <w:p w:rsidR="0072167C" w:rsidRDefault="00A64960" w:rsidP="00A64960">
      <w:pPr>
        <w:spacing w:line="312" w:lineRule="auto"/>
        <w:ind w:firstLine="540"/>
        <w:jc w:val="both"/>
        <w:rPr>
          <w:rFonts w:ascii="Times New Roman" w:hAnsi="Times New Roman"/>
        </w:rPr>
      </w:pPr>
      <w:r>
        <w:rPr>
          <w:rFonts w:ascii="Times New Roman" w:hAnsi="Times New Roman"/>
        </w:rPr>
        <w:t xml:space="preserve">- </w:t>
      </w:r>
      <w:r w:rsidR="004F0F7A">
        <w:rPr>
          <w:rFonts w:ascii="Times New Roman" w:hAnsi="Times New Roman"/>
        </w:rPr>
        <w:t xml:space="preserve">Để Hội thi đạt kết quả tốt, Ban Giám hiệu yêu cầu các đơn vị trong Trường phối hợp với Đoàn Thanh niên đẩy mạnh các hình thức tuyên truyền, phổ </w:t>
      </w:r>
      <w:r w:rsidR="009B72DB">
        <w:rPr>
          <w:rFonts w:ascii="Times New Roman" w:hAnsi="Times New Roman"/>
        </w:rPr>
        <w:t xml:space="preserve">biến </w:t>
      </w:r>
      <w:r w:rsidR="004F0F7A">
        <w:rPr>
          <w:rFonts w:ascii="Times New Roman" w:hAnsi="Times New Roman"/>
        </w:rPr>
        <w:t>sâu rộng các tài liệu về ATGT và vận động sinh viên tích cực tham gia Hội thi Lái xe mô tô giỏi an toàn năm 2018</w:t>
      </w:r>
      <w:r w:rsidR="00574649">
        <w:rPr>
          <w:rFonts w:ascii="Times New Roman" w:hAnsi="Times New Roman"/>
        </w:rPr>
        <w:t xml:space="preserve">. </w:t>
      </w:r>
    </w:p>
    <w:p w:rsidR="00DE14C8" w:rsidRDefault="00DE14C8" w:rsidP="00A64960">
      <w:pPr>
        <w:spacing w:line="312" w:lineRule="auto"/>
        <w:ind w:firstLine="540"/>
        <w:jc w:val="both"/>
        <w:rPr>
          <w:rFonts w:ascii="Times New Roman" w:hAnsi="Times New Roman"/>
        </w:rPr>
      </w:pPr>
    </w:p>
    <w:p w:rsidR="00656B07" w:rsidRPr="00656B07" w:rsidRDefault="00656B07" w:rsidP="00A64960">
      <w:pPr>
        <w:spacing w:line="312" w:lineRule="auto"/>
        <w:ind w:firstLine="540"/>
        <w:jc w:val="both"/>
        <w:rPr>
          <w:rFonts w:ascii="Times New Roman" w:hAnsi="Times New Roman"/>
          <w:sz w:val="14"/>
        </w:rPr>
      </w:pPr>
    </w:p>
    <w:tbl>
      <w:tblPr>
        <w:tblW w:w="9437" w:type="dxa"/>
        <w:jc w:val="center"/>
        <w:tblLayout w:type="fixed"/>
        <w:tblLook w:val="04A0" w:firstRow="1" w:lastRow="0" w:firstColumn="1" w:lastColumn="0" w:noHBand="0" w:noVBand="1"/>
      </w:tblPr>
      <w:tblGrid>
        <w:gridCol w:w="4901"/>
        <w:gridCol w:w="4536"/>
      </w:tblGrid>
      <w:tr w:rsidR="004F5234" w:rsidTr="00F12363">
        <w:trPr>
          <w:jc w:val="center"/>
        </w:trPr>
        <w:tc>
          <w:tcPr>
            <w:tcW w:w="4901" w:type="dxa"/>
          </w:tcPr>
          <w:p w:rsidR="004F5234" w:rsidRDefault="004F5234">
            <w:pPr>
              <w:spacing w:line="288" w:lineRule="auto"/>
              <w:ind w:firstLine="540"/>
              <w:jc w:val="both"/>
              <w:rPr>
                <w:rFonts w:ascii="Times New Roman" w:hAnsi="Times New Roman"/>
                <w:b/>
                <w:bCs/>
                <w:iCs/>
                <w:sz w:val="24"/>
              </w:rPr>
            </w:pPr>
          </w:p>
          <w:p w:rsidR="004F5234" w:rsidRPr="00D022AB" w:rsidRDefault="004F5234">
            <w:pPr>
              <w:spacing w:line="288" w:lineRule="auto"/>
              <w:jc w:val="both"/>
              <w:rPr>
                <w:rFonts w:ascii="Times New Roman" w:hAnsi="Times New Roman"/>
                <w:b/>
                <w:bCs/>
                <w:sz w:val="26"/>
                <w:szCs w:val="24"/>
              </w:rPr>
            </w:pPr>
            <w:r w:rsidRPr="00D022AB">
              <w:rPr>
                <w:rFonts w:ascii="Times New Roman" w:hAnsi="Times New Roman"/>
                <w:b/>
                <w:bCs/>
                <w:iCs/>
                <w:sz w:val="26"/>
                <w:szCs w:val="24"/>
              </w:rPr>
              <w:t>Nơi nhận</w:t>
            </w:r>
            <w:r w:rsidRPr="00D022AB">
              <w:rPr>
                <w:rFonts w:ascii="Times New Roman" w:hAnsi="Times New Roman"/>
                <w:b/>
                <w:bCs/>
                <w:sz w:val="26"/>
                <w:szCs w:val="24"/>
              </w:rPr>
              <w:t>:</w:t>
            </w:r>
          </w:p>
          <w:p w:rsidR="004F5234" w:rsidRPr="0030008F" w:rsidRDefault="004F5234">
            <w:pPr>
              <w:spacing w:line="288" w:lineRule="auto"/>
              <w:jc w:val="both"/>
              <w:rPr>
                <w:rFonts w:ascii="Times New Roman" w:hAnsi="Times New Roman"/>
                <w:sz w:val="24"/>
                <w:szCs w:val="24"/>
              </w:rPr>
            </w:pPr>
            <w:r w:rsidRPr="0030008F">
              <w:rPr>
                <w:rFonts w:ascii="Times New Roman" w:hAnsi="Times New Roman"/>
                <w:sz w:val="24"/>
                <w:szCs w:val="24"/>
              </w:rPr>
              <w:t xml:space="preserve">    - </w:t>
            </w:r>
            <w:r w:rsidR="002A4066">
              <w:rPr>
                <w:rFonts w:ascii="Times New Roman" w:hAnsi="Times New Roman"/>
                <w:sz w:val="24"/>
                <w:szCs w:val="24"/>
              </w:rPr>
              <w:t>Bộ GTVT (để b/c)</w:t>
            </w:r>
            <w:r w:rsidR="00E61631" w:rsidRPr="0030008F">
              <w:rPr>
                <w:rFonts w:ascii="Times New Roman" w:hAnsi="Times New Roman"/>
                <w:sz w:val="24"/>
                <w:szCs w:val="24"/>
              </w:rPr>
              <w:t>;</w:t>
            </w:r>
          </w:p>
          <w:p w:rsidR="004F5234" w:rsidRPr="0030008F" w:rsidRDefault="004F5234">
            <w:pPr>
              <w:spacing w:line="288" w:lineRule="auto"/>
              <w:jc w:val="both"/>
              <w:rPr>
                <w:rFonts w:ascii="Times New Roman" w:hAnsi="Times New Roman"/>
                <w:sz w:val="24"/>
                <w:szCs w:val="24"/>
              </w:rPr>
            </w:pPr>
            <w:r w:rsidRPr="0030008F">
              <w:rPr>
                <w:rFonts w:ascii="Times New Roman" w:hAnsi="Times New Roman"/>
                <w:sz w:val="24"/>
                <w:szCs w:val="24"/>
              </w:rPr>
              <w:t xml:space="preserve">    - </w:t>
            </w:r>
            <w:r w:rsidR="002A4066">
              <w:rPr>
                <w:rFonts w:ascii="Times New Roman" w:hAnsi="Times New Roman"/>
                <w:sz w:val="24"/>
                <w:szCs w:val="24"/>
              </w:rPr>
              <w:t>ĐU-BGH (để b/c)</w:t>
            </w:r>
            <w:r w:rsidR="00E61631" w:rsidRPr="0030008F">
              <w:rPr>
                <w:rFonts w:ascii="Times New Roman" w:hAnsi="Times New Roman"/>
                <w:sz w:val="24"/>
                <w:szCs w:val="24"/>
              </w:rPr>
              <w:t>;</w:t>
            </w:r>
          </w:p>
          <w:p w:rsidR="009E47E9" w:rsidRDefault="004F5234">
            <w:pPr>
              <w:spacing w:line="288" w:lineRule="auto"/>
              <w:jc w:val="both"/>
              <w:rPr>
                <w:rFonts w:ascii="Times New Roman" w:hAnsi="Times New Roman"/>
                <w:sz w:val="24"/>
                <w:szCs w:val="24"/>
              </w:rPr>
            </w:pPr>
            <w:r w:rsidRPr="00E72246">
              <w:rPr>
                <w:rFonts w:ascii="Times New Roman" w:hAnsi="Times New Roman"/>
                <w:sz w:val="24"/>
                <w:szCs w:val="24"/>
              </w:rPr>
              <w:t xml:space="preserve">    </w:t>
            </w:r>
            <w:r w:rsidR="009E47E9" w:rsidRPr="002A4066">
              <w:rPr>
                <w:rFonts w:ascii="Times New Roman" w:hAnsi="Times New Roman"/>
                <w:sz w:val="24"/>
                <w:szCs w:val="24"/>
              </w:rPr>
              <w:t xml:space="preserve">- </w:t>
            </w:r>
            <w:r w:rsidR="002A4066" w:rsidRPr="002A4066">
              <w:rPr>
                <w:rFonts w:ascii="Times New Roman" w:hAnsi="Times New Roman"/>
                <w:sz w:val="24"/>
                <w:szCs w:val="24"/>
              </w:rPr>
              <w:t>Đoàn Thanh niên</w:t>
            </w:r>
            <w:r w:rsidR="002A4066">
              <w:rPr>
                <w:rFonts w:ascii="Times New Roman" w:hAnsi="Times New Roman"/>
                <w:sz w:val="24"/>
                <w:szCs w:val="24"/>
              </w:rPr>
              <w:t xml:space="preserve"> (để p</w:t>
            </w:r>
            <w:r w:rsidR="009E47E9" w:rsidRPr="002A4066">
              <w:rPr>
                <w:rFonts w:ascii="Times New Roman" w:hAnsi="Times New Roman"/>
                <w:sz w:val="24"/>
                <w:szCs w:val="24"/>
              </w:rPr>
              <w:t>/h</w:t>
            </w:r>
            <w:r w:rsidR="002A4066">
              <w:rPr>
                <w:rFonts w:ascii="Times New Roman" w:hAnsi="Times New Roman"/>
                <w:sz w:val="24"/>
                <w:szCs w:val="24"/>
              </w:rPr>
              <w:t>, t/h</w:t>
            </w:r>
            <w:r w:rsidR="009E47E9" w:rsidRPr="002A4066">
              <w:rPr>
                <w:rFonts w:ascii="Times New Roman" w:hAnsi="Times New Roman"/>
                <w:sz w:val="24"/>
                <w:szCs w:val="24"/>
              </w:rPr>
              <w:t>);</w:t>
            </w:r>
          </w:p>
          <w:p w:rsidR="002A4066" w:rsidRPr="002A4066" w:rsidRDefault="002A4066">
            <w:pPr>
              <w:spacing w:line="288" w:lineRule="auto"/>
              <w:jc w:val="both"/>
              <w:rPr>
                <w:rFonts w:ascii="Times New Roman" w:hAnsi="Times New Roman"/>
                <w:sz w:val="24"/>
                <w:szCs w:val="24"/>
                <w:lang w:val="fr-FR"/>
              </w:rPr>
            </w:pPr>
            <w:r w:rsidRPr="00F112C9">
              <w:rPr>
                <w:rFonts w:ascii="Times New Roman" w:hAnsi="Times New Roman"/>
                <w:sz w:val="24"/>
                <w:szCs w:val="24"/>
              </w:rPr>
              <w:t xml:space="preserve">    </w:t>
            </w:r>
            <w:r w:rsidRPr="002A4066">
              <w:rPr>
                <w:rFonts w:ascii="Times New Roman" w:hAnsi="Times New Roman"/>
                <w:sz w:val="24"/>
                <w:szCs w:val="24"/>
                <w:lang w:val="fr-FR"/>
              </w:rPr>
              <w:t>- Các đơn vị (để t/h)</w:t>
            </w:r>
          </w:p>
          <w:p w:rsidR="004F5234" w:rsidRDefault="004F5234" w:rsidP="00072268">
            <w:pPr>
              <w:tabs>
                <w:tab w:val="right" w:pos="4685"/>
              </w:tabs>
              <w:spacing w:line="288" w:lineRule="auto"/>
              <w:jc w:val="both"/>
              <w:rPr>
                <w:rFonts w:ascii="Times New Roman" w:hAnsi="Times New Roman"/>
                <w:sz w:val="24"/>
              </w:rPr>
            </w:pPr>
            <w:r w:rsidRPr="002A4066">
              <w:rPr>
                <w:rFonts w:ascii="Times New Roman" w:hAnsi="Times New Roman"/>
                <w:sz w:val="24"/>
                <w:szCs w:val="24"/>
                <w:lang w:val="fr-FR"/>
              </w:rPr>
              <w:t xml:space="preserve">    </w:t>
            </w:r>
            <w:r w:rsidRPr="0030008F">
              <w:rPr>
                <w:rFonts w:ascii="Times New Roman" w:hAnsi="Times New Roman"/>
                <w:sz w:val="24"/>
                <w:szCs w:val="24"/>
              </w:rPr>
              <w:t>- Lưu: VT, ĐTN.</w:t>
            </w:r>
            <w:r w:rsidR="00072268">
              <w:rPr>
                <w:rFonts w:ascii="Times New Roman" w:hAnsi="Times New Roman"/>
                <w:sz w:val="24"/>
                <w:szCs w:val="24"/>
              </w:rPr>
              <w:tab/>
            </w:r>
          </w:p>
        </w:tc>
        <w:tc>
          <w:tcPr>
            <w:tcW w:w="4536" w:type="dxa"/>
          </w:tcPr>
          <w:p w:rsidR="004F5234" w:rsidRDefault="004F5234" w:rsidP="00837C49">
            <w:pPr>
              <w:spacing w:line="288" w:lineRule="auto"/>
              <w:jc w:val="center"/>
              <w:rPr>
                <w:rFonts w:ascii="Times New Roman" w:hAnsi="Times New Roman"/>
                <w:b/>
                <w:bCs/>
              </w:rPr>
            </w:pPr>
            <w:r>
              <w:rPr>
                <w:rFonts w:ascii="Times New Roman" w:hAnsi="Times New Roman"/>
                <w:b/>
                <w:bCs/>
              </w:rPr>
              <w:t>HIỆU TRƯỞNG</w:t>
            </w:r>
          </w:p>
          <w:p w:rsidR="004F5234" w:rsidRDefault="004F5234" w:rsidP="00B20EA3">
            <w:pPr>
              <w:spacing w:line="288" w:lineRule="auto"/>
              <w:jc w:val="center"/>
              <w:rPr>
                <w:rFonts w:ascii="Times New Roman" w:hAnsi="Times New Roman"/>
              </w:rPr>
            </w:pPr>
          </w:p>
          <w:p w:rsidR="004F5234" w:rsidRPr="00B20EA3" w:rsidRDefault="004F5234" w:rsidP="00F34F7C">
            <w:pPr>
              <w:spacing w:line="288" w:lineRule="auto"/>
              <w:jc w:val="center"/>
              <w:rPr>
                <w:rFonts w:ascii="Times New Roman" w:hAnsi="Times New Roman"/>
                <w:i/>
              </w:rPr>
            </w:pPr>
          </w:p>
          <w:p w:rsidR="00DB194E" w:rsidRDefault="00DB194E">
            <w:pPr>
              <w:spacing w:line="288" w:lineRule="auto"/>
              <w:ind w:firstLine="540"/>
              <w:jc w:val="center"/>
              <w:rPr>
                <w:rFonts w:ascii="Times New Roman" w:hAnsi="Times New Roman"/>
              </w:rPr>
            </w:pPr>
          </w:p>
          <w:p w:rsidR="004F5234" w:rsidRDefault="004F5234">
            <w:pPr>
              <w:spacing w:line="288" w:lineRule="auto"/>
              <w:rPr>
                <w:rFonts w:ascii="Times New Roman" w:hAnsi="Times New Roman"/>
                <w:i/>
              </w:rPr>
            </w:pPr>
          </w:p>
          <w:p w:rsidR="004F5234" w:rsidRDefault="004F5234" w:rsidP="00837C49">
            <w:pPr>
              <w:spacing w:line="288" w:lineRule="auto"/>
              <w:jc w:val="center"/>
              <w:rPr>
                <w:rFonts w:ascii="Times New Roman" w:hAnsi="Times New Roman"/>
                <w:b/>
                <w:bCs/>
              </w:rPr>
            </w:pPr>
            <w:r>
              <w:rPr>
                <w:rFonts w:ascii="Times New Roman" w:hAnsi="Times New Roman"/>
                <w:b/>
                <w:bCs/>
              </w:rPr>
              <w:t>PGS.TS. Đào Văn Đông</w:t>
            </w:r>
          </w:p>
        </w:tc>
      </w:tr>
    </w:tbl>
    <w:p w:rsidR="00A734BB" w:rsidRDefault="00A734BB" w:rsidP="000A21EB">
      <w:pPr>
        <w:spacing w:line="312" w:lineRule="auto"/>
        <w:jc w:val="both"/>
        <w:rPr>
          <w:rFonts w:ascii="Times New Roman" w:hAnsi="Times New Roman"/>
        </w:rPr>
      </w:pPr>
    </w:p>
    <w:sectPr w:rsidR="00A734BB" w:rsidSect="00355443">
      <w:footerReference w:type="default" r:id="rId8"/>
      <w:pgSz w:w="11909" w:h="16834" w:code="9"/>
      <w:pgMar w:top="1134" w:right="851" w:bottom="1134" w:left="1701" w:header="289" w:footer="431"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042BF" w:rsidRDefault="008042BF">
      <w:r>
        <w:separator/>
      </w:r>
    </w:p>
  </w:endnote>
  <w:endnote w:type="continuationSeparator" w:id="0">
    <w:p w:rsidR="008042BF" w:rsidRDefault="008042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3"/>
    <w:family w:val="roman"/>
    <w:pitch w:val="variable"/>
    <w:sig w:usb0="E0002EFF" w:usb1="C000785B" w:usb2="00000009" w:usb3="00000000" w:csb0="000001FF" w:csb1="00000000"/>
  </w:font>
  <w:font w:name="Courier New">
    <w:panose1 w:val="02070309020205020404"/>
    <w:charset w:val="A3"/>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A3"/>
    <w:family w:val="swiss"/>
    <w:pitch w:val="variable"/>
    <w:sig w:usb0="E1002EFF" w:usb1="C000605B" w:usb2="00000029" w:usb3="00000000" w:csb0="000101FF" w:csb1="00000000"/>
  </w:font>
  <w:font w:name="Arial">
    <w:panose1 w:val="020B0604020202020204"/>
    <w:charset w:val="A3"/>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3BDF" w:rsidRDefault="001B3BDF">
    <w:pPr>
      <w:pStyle w:val="Footer"/>
      <w:framePr w:wrap="auto"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A42BE">
      <w:rPr>
        <w:rStyle w:val="PageNumber"/>
        <w:noProof/>
      </w:rPr>
      <w:t>3</w:t>
    </w:r>
    <w:r>
      <w:rPr>
        <w:rStyle w:val="PageNumber"/>
      </w:rPr>
      <w:fldChar w:fldCharType="end"/>
    </w:r>
  </w:p>
  <w:p w:rsidR="001B3BDF" w:rsidRDefault="001B3BDF">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042BF" w:rsidRDefault="008042BF">
      <w:r>
        <w:separator/>
      </w:r>
    </w:p>
  </w:footnote>
  <w:footnote w:type="continuationSeparator" w:id="0">
    <w:p w:rsidR="008042BF" w:rsidRDefault="008042B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B36DAE"/>
    <w:multiLevelType w:val="hybridMultilevel"/>
    <w:tmpl w:val="7E70087A"/>
    <w:lvl w:ilvl="0" w:tplc="FDF66DE6">
      <w:start w:val="4"/>
      <w:numFmt w:val="bullet"/>
      <w:lvlText w:val="-"/>
      <w:lvlJc w:val="left"/>
      <w:pPr>
        <w:ind w:left="900" w:hanging="360"/>
      </w:pPr>
      <w:rPr>
        <w:rFonts w:ascii="Times New Roman" w:eastAsia="Times New Roman" w:hAnsi="Times New Roman" w:cs="Times New Roman" w:hint="default"/>
      </w:rPr>
    </w:lvl>
    <w:lvl w:ilvl="1" w:tplc="042A0003" w:tentative="1">
      <w:start w:val="1"/>
      <w:numFmt w:val="bullet"/>
      <w:lvlText w:val="o"/>
      <w:lvlJc w:val="left"/>
      <w:pPr>
        <w:ind w:left="1620" w:hanging="360"/>
      </w:pPr>
      <w:rPr>
        <w:rFonts w:ascii="Courier New" w:hAnsi="Courier New" w:cs="Courier New" w:hint="default"/>
      </w:rPr>
    </w:lvl>
    <w:lvl w:ilvl="2" w:tplc="042A0005" w:tentative="1">
      <w:start w:val="1"/>
      <w:numFmt w:val="bullet"/>
      <w:lvlText w:val=""/>
      <w:lvlJc w:val="left"/>
      <w:pPr>
        <w:ind w:left="2340" w:hanging="360"/>
      </w:pPr>
      <w:rPr>
        <w:rFonts w:ascii="Wingdings" w:hAnsi="Wingdings" w:hint="default"/>
      </w:rPr>
    </w:lvl>
    <w:lvl w:ilvl="3" w:tplc="042A0001" w:tentative="1">
      <w:start w:val="1"/>
      <w:numFmt w:val="bullet"/>
      <w:lvlText w:val=""/>
      <w:lvlJc w:val="left"/>
      <w:pPr>
        <w:ind w:left="3060" w:hanging="360"/>
      </w:pPr>
      <w:rPr>
        <w:rFonts w:ascii="Symbol" w:hAnsi="Symbol" w:hint="default"/>
      </w:rPr>
    </w:lvl>
    <w:lvl w:ilvl="4" w:tplc="042A0003" w:tentative="1">
      <w:start w:val="1"/>
      <w:numFmt w:val="bullet"/>
      <w:lvlText w:val="o"/>
      <w:lvlJc w:val="left"/>
      <w:pPr>
        <w:ind w:left="3780" w:hanging="360"/>
      </w:pPr>
      <w:rPr>
        <w:rFonts w:ascii="Courier New" w:hAnsi="Courier New" w:cs="Courier New" w:hint="default"/>
      </w:rPr>
    </w:lvl>
    <w:lvl w:ilvl="5" w:tplc="042A0005" w:tentative="1">
      <w:start w:val="1"/>
      <w:numFmt w:val="bullet"/>
      <w:lvlText w:val=""/>
      <w:lvlJc w:val="left"/>
      <w:pPr>
        <w:ind w:left="4500" w:hanging="360"/>
      </w:pPr>
      <w:rPr>
        <w:rFonts w:ascii="Wingdings" w:hAnsi="Wingdings" w:hint="default"/>
      </w:rPr>
    </w:lvl>
    <w:lvl w:ilvl="6" w:tplc="042A0001" w:tentative="1">
      <w:start w:val="1"/>
      <w:numFmt w:val="bullet"/>
      <w:lvlText w:val=""/>
      <w:lvlJc w:val="left"/>
      <w:pPr>
        <w:ind w:left="5220" w:hanging="360"/>
      </w:pPr>
      <w:rPr>
        <w:rFonts w:ascii="Symbol" w:hAnsi="Symbol" w:hint="default"/>
      </w:rPr>
    </w:lvl>
    <w:lvl w:ilvl="7" w:tplc="042A0003" w:tentative="1">
      <w:start w:val="1"/>
      <w:numFmt w:val="bullet"/>
      <w:lvlText w:val="o"/>
      <w:lvlJc w:val="left"/>
      <w:pPr>
        <w:ind w:left="5940" w:hanging="360"/>
      </w:pPr>
      <w:rPr>
        <w:rFonts w:ascii="Courier New" w:hAnsi="Courier New" w:cs="Courier New" w:hint="default"/>
      </w:rPr>
    </w:lvl>
    <w:lvl w:ilvl="8" w:tplc="042A0005" w:tentative="1">
      <w:start w:val="1"/>
      <w:numFmt w:val="bullet"/>
      <w:lvlText w:val=""/>
      <w:lvlJc w:val="left"/>
      <w:pPr>
        <w:ind w:left="6660" w:hanging="360"/>
      </w:pPr>
      <w:rPr>
        <w:rFonts w:ascii="Wingdings" w:hAnsi="Wingdings" w:hint="default"/>
      </w:rPr>
    </w:lvl>
  </w:abstractNum>
  <w:abstractNum w:abstractNumId="1" w15:restartNumberingAfterBreak="0">
    <w:nsid w:val="0DB333B3"/>
    <w:multiLevelType w:val="hybridMultilevel"/>
    <w:tmpl w:val="67B4D688"/>
    <w:lvl w:ilvl="0" w:tplc="17C07DD8">
      <w:start w:val="4"/>
      <w:numFmt w:val="bullet"/>
      <w:lvlText w:val="-"/>
      <w:lvlJc w:val="left"/>
      <w:pPr>
        <w:ind w:left="900" w:hanging="360"/>
      </w:pPr>
      <w:rPr>
        <w:rFonts w:ascii="Times New Roman" w:eastAsia="Times New Roman" w:hAnsi="Times New Roman" w:cs="Times New Roman" w:hint="default"/>
      </w:rPr>
    </w:lvl>
    <w:lvl w:ilvl="1" w:tplc="042A0003" w:tentative="1">
      <w:start w:val="1"/>
      <w:numFmt w:val="bullet"/>
      <w:lvlText w:val="o"/>
      <w:lvlJc w:val="left"/>
      <w:pPr>
        <w:ind w:left="1620" w:hanging="360"/>
      </w:pPr>
      <w:rPr>
        <w:rFonts w:ascii="Courier New" w:hAnsi="Courier New" w:cs="Courier New" w:hint="default"/>
      </w:rPr>
    </w:lvl>
    <w:lvl w:ilvl="2" w:tplc="042A0005" w:tentative="1">
      <w:start w:val="1"/>
      <w:numFmt w:val="bullet"/>
      <w:lvlText w:val=""/>
      <w:lvlJc w:val="left"/>
      <w:pPr>
        <w:ind w:left="2340" w:hanging="360"/>
      </w:pPr>
      <w:rPr>
        <w:rFonts w:ascii="Wingdings" w:hAnsi="Wingdings" w:hint="default"/>
      </w:rPr>
    </w:lvl>
    <w:lvl w:ilvl="3" w:tplc="042A0001" w:tentative="1">
      <w:start w:val="1"/>
      <w:numFmt w:val="bullet"/>
      <w:lvlText w:val=""/>
      <w:lvlJc w:val="left"/>
      <w:pPr>
        <w:ind w:left="3060" w:hanging="360"/>
      </w:pPr>
      <w:rPr>
        <w:rFonts w:ascii="Symbol" w:hAnsi="Symbol" w:hint="default"/>
      </w:rPr>
    </w:lvl>
    <w:lvl w:ilvl="4" w:tplc="042A0003" w:tentative="1">
      <w:start w:val="1"/>
      <w:numFmt w:val="bullet"/>
      <w:lvlText w:val="o"/>
      <w:lvlJc w:val="left"/>
      <w:pPr>
        <w:ind w:left="3780" w:hanging="360"/>
      </w:pPr>
      <w:rPr>
        <w:rFonts w:ascii="Courier New" w:hAnsi="Courier New" w:cs="Courier New" w:hint="default"/>
      </w:rPr>
    </w:lvl>
    <w:lvl w:ilvl="5" w:tplc="042A0005" w:tentative="1">
      <w:start w:val="1"/>
      <w:numFmt w:val="bullet"/>
      <w:lvlText w:val=""/>
      <w:lvlJc w:val="left"/>
      <w:pPr>
        <w:ind w:left="4500" w:hanging="360"/>
      </w:pPr>
      <w:rPr>
        <w:rFonts w:ascii="Wingdings" w:hAnsi="Wingdings" w:hint="default"/>
      </w:rPr>
    </w:lvl>
    <w:lvl w:ilvl="6" w:tplc="042A0001" w:tentative="1">
      <w:start w:val="1"/>
      <w:numFmt w:val="bullet"/>
      <w:lvlText w:val=""/>
      <w:lvlJc w:val="left"/>
      <w:pPr>
        <w:ind w:left="5220" w:hanging="360"/>
      </w:pPr>
      <w:rPr>
        <w:rFonts w:ascii="Symbol" w:hAnsi="Symbol" w:hint="default"/>
      </w:rPr>
    </w:lvl>
    <w:lvl w:ilvl="7" w:tplc="042A0003" w:tentative="1">
      <w:start w:val="1"/>
      <w:numFmt w:val="bullet"/>
      <w:lvlText w:val="o"/>
      <w:lvlJc w:val="left"/>
      <w:pPr>
        <w:ind w:left="5940" w:hanging="360"/>
      </w:pPr>
      <w:rPr>
        <w:rFonts w:ascii="Courier New" w:hAnsi="Courier New" w:cs="Courier New" w:hint="default"/>
      </w:rPr>
    </w:lvl>
    <w:lvl w:ilvl="8" w:tplc="042A0005" w:tentative="1">
      <w:start w:val="1"/>
      <w:numFmt w:val="bullet"/>
      <w:lvlText w:val=""/>
      <w:lvlJc w:val="left"/>
      <w:pPr>
        <w:ind w:left="6660" w:hanging="360"/>
      </w:pPr>
      <w:rPr>
        <w:rFonts w:ascii="Wingdings" w:hAnsi="Wingdings" w:hint="default"/>
      </w:rPr>
    </w:lvl>
  </w:abstractNum>
  <w:abstractNum w:abstractNumId="2" w15:restartNumberingAfterBreak="0">
    <w:nsid w:val="12CC5051"/>
    <w:multiLevelType w:val="hybridMultilevel"/>
    <w:tmpl w:val="334EACBC"/>
    <w:lvl w:ilvl="0" w:tplc="25C8F226">
      <w:start w:val="4"/>
      <w:numFmt w:val="bullet"/>
      <w:lvlText w:val="-"/>
      <w:lvlJc w:val="left"/>
      <w:pPr>
        <w:ind w:left="900" w:hanging="360"/>
      </w:pPr>
      <w:rPr>
        <w:rFonts w:ascii="Times New Roman" w:eastAsia="Times New Roman" w:hAnsi="Times New Roman" w:cs="Times New Roman" w:hint="default"/>
      </w:rPr>
    </w:lvl>
    <w:lvl w:ilvl="1" w:tplc="042A0003">
      <w:start w:val="1"/>
      <w:numFmt w:val="bullet"/>
      <w:lvlText w:val="o"/>
      <w:lvlJc w:val="left"/>
      <w:pPr>
        <w:ind w:left="1620" w:hanging="360"/>
      </w:pPr>
      <w:rPr>
        <w:rFonts w:ascii="Courier New" w:hAnsi="Courier New" w:cs="Courier New" w:hint="default"/>
      </w:rPr>
    </w:lvl>
    <w:lvl w:ilvl="2" w:tplc="042A0005">
      <w:start w:val="1"/>
      <w:numFmt w:val="bullet"/>
      <w:lvlText w:val=""/>
      <w:lvlJc w:val="left"/>
      <w:pPr>
        <w:ind w:left="2340" w:hanging="360"/>
      </w:pPr>
      <w:rPr>
        <w:rFonts w:ascii="Wingdings" w:hAnsi="Wingdings" w:hint="default"/>
      </w:rPr>
    </w:lvl>
    <w:lvl w:ilvl="3" w:tplc="042A0001" w:tentative="1">
      <w:start w:val="1"/>
      <w:numFmt w:val="bullet"/>
      <w:lvlText w:val=""/>
      <w:lvlJc w:val="left"/>
      <w:pPr>
        <w:ind w:left="3060" w:hanging="360"/>
      </w:pPr>
      <w:rPr>
        <w:rFonts w:ascii="Symbol" w:hAnsi="Symbol" w:hint="default"/>
      </w:rPr>
    </w:lvl>
    <w:lvl w:ilvl="4" w:tplc="042A0003" w:tentative="1">
      <w:start w:val="1"/>
      <w:numFmt w:val="bullet"/>
      <w:lvlText w:val="o"/>
      <w:lvlJc w:val="left"/>
      <w:pPr>
        <w:ind w:left="3780" w:hanging="360"/>
      </w:pPr>
      <w:rPr>
        <w:rFonts w:ascii="Courier New" w:hAnsi="Courier New" w:cs="Courier New" w:hint="default"/>
      </w:rPr>
    </w:lvl>
    <w:lvl w:ilvl="5" w:tplc="042A0005" w:tentative="1">
      <w:start w:val="1"/>
      <w:numFmt w:val="bullet"/>
      <w:lvlText w:val=""/>
      <w:lvlJc w:val="left"/>
      <w:pPr>
        <w:ind w:left="4500" w:hanging="360"/>
      </w:pPr>
      <w:rPr>
        <w:rFonts w:ascii="Wingdings" w:hAnsi="Wingdings" w:hint="default"/>
      </w:rPr>
    </w:lvl>
    <w:lvl w:ilvl="6" w:tplc="042A0001" w:tentative="1">
      <w:start w:val="1"/>
      <w:numFmt w:val="bullet"/>
      <w:lvlText w:val=""/>
      <w:lvlJc w:val="left"/>
      <w:pPr>
        <w:ind w:left="5220" w:hanging="360"/>
      </w:pPr>
      <w:rPr>
        <w:rFonts w:ascii="Symbol" w:hAnsi="Symbol" w:hint="default"/>
      </w:rPr>
    </w:lvl>
    <w:lvl w:ilvl="7" w:tplc="042A0003" w:tentative="1">
      <w:start w:val="1"/>
      <w:numFmt w:val="bullet"/>
      <w:lvlText w:val="o"/>
      <w:lvlJc w:val="left"/>
      <w:pPr>
        <w:ind w:left="5940" w:hanging="360"/>
      </w:pPr>
      <w:rPr>
        <w:rFonts w:ascii="Courier New" w:hAnsi="Courier New" w:cs="Courier New" w:hint="default"/>
      </w:rPr>
    </w:lvl>
    <w:lvl w:ilvl="8" w:tplc="042A0005" w:tentative="1">
      <w:start w:val="1"/>
      <w:numFmt w:val="bullet"/>
      <w:lvlText w:val=""/>
      <w:lvlJc w:val="left"/>
      <w:pPr>
        <w:ind w:left="6660" w:hanging="360"/>
      </w:pPr>
      <w:rPr>
        <w:rFonts w:ascii="Wingdings" w:hAnsi="Wingdings" w:hint="default"/>
      </w:rPr>
    </w:lvl>
  </w:abstractNum>
  <w:abstractNum w:abstractNumId="3" w15:restartNumberingAfterBreak="0">
    <w:nsid w:val="21207ABA"/>
    <w:multiLevelType w:val="hybridMultilevel"/>
    <w:tmpl w:val="A6F6D8F8"/>
    <w:lvl w:ilvl="0" w:tplc="436855EC">
      <w:start w:val="6"/>
      <w:numFmt w:val="bullet"/>
      <w:lvlText w:val="-"/>
      <w:lvlJc w:val="left"/>
      <w:pPr>
        <w:ind w:left="900" w:hanging="360"/>
      </w:pPr>
      <w:rPr>
        <w:rFonts w:ascii="Times New Roman" w:eastAsia="Times New Roman" w:hAnsi="Times New Roman" w:cs="Times New Roman" w:hint="default"/>
      </w:rPr>
    </w:lvl>
    <w:lvl w:ilvl="1" w:tplc="042A0003" w:tentative="1">
      <w:start w:val="1"/>
      <w:numFmt w:val="bullet"/>
      <w:lvlText w:val="o"/>
      <w:lvlJc w:val="left"/>
      <w:pPr>
        <w:ind w:left="1620" w:hanging="360"/>
      </w:pPr>
      <w:rPr>
        <w:rFonts w:ascii="Courier New" w:hAnsi="Courier New" w:cs="Courier New" w:hint="default"/>
      </w:rPr>
    </w:lvl>
    <w:lvl w:ilvl="2" w:tplc="042A0005" w:tentative="1">
      <w:start w:val="1"/>
      <w:numFmt w:val="bullet"/>
      <w:lvlText w:val=""/>
      <w:lvlJc w:val="left"/>
      <w:pPr>
        <w:ind w:left="2340" w:hanging="360"/>
      </w:pPr>
      <w:rPr>
        <w:rFonts w:ascii="Wingdings" w:hAnsi="Wingdings" w:hint="default"/>
      </w:rPr>
    </w:lvl>
    <w:lvl w:ilvl="3" w:tplc="042A0001" w:tentative="1">
      <w:start w:val="1"/>
      <w:numFmt w:val="bullet"/>
      <w:lvlText w:val=""/>
      <w:lvlJc w:val="left"/>
      <w:pPr>
        <w:ind w:left="3060" w:hanging="360"/>
      </w:pPr>
      <w:rPr>
        <w:rFonts w:ascii="Symbol" w:hAnsi="Symbol" w:hint="default"/>
      </w:rPr>
    </w:lvl>
    <w:lvl w:ilvl="4" w:tplc="042A0003" w:tentative="1">
      <w:start w:val="1"/>
      <w:numFmt w:val="bullet"/>
      <w:lvlText w:val="o"/>
      <w:lvlJc w:val="left"/>
      <w:pPr>
        <w:ind w:left="3780" w:hanging="360"/>
      </w:pPr>
      <w:rPr>
        <w:rFonts w:ascii="Courier New" w:hAnsi="Courier New" w:cs="Courier New" w:hint="default"/>
      </w:rPr>
    </w:lvl>
    <w:lvl w:ilvl="5" w:tplc="042A0005" w:tentative="1">
      <w:start w:val="1"/>
      <w:numFmt w:val="bullet"/>
      <w:lvlText w:val=""/>
      <w:lvlJc w:val="left"/>
      <w:pPr>
        <w:ind w:left="4500" w:hanging="360"/>
      </w:pPr>
      <w:rPr>
        <w:rFonts w:ascii="Wingdings" w:hAnsi="Wingdings" w:hint="default"/>
      </w:rPr>
    </w:lvl>
    <w:lvl w:ilvl="6" w:tplc="042A0001" w:tentative="1">
      <w:start w:val="1"/>
      <w:numFmt w:val="bullet"/>
      <w:lvlText w:val=""/>
      <w:lvlJc w:val="left"/>
      <w:pPr>
        <w:ind w:left="5220" w:hanging="360"/>
      </w:pPr>
      <w:rPr>
        <w:rFonts w:ascii="Symbol" w:hAnsi="Symbol" w:hint="default"/>
      </w:rPr>
    </w:lvl>
    <w:lvl w:ilvl="7" w:tplc="042A0003" w:tentative="1">
      <w:start w:val="1"/>
      <w:numFmt w:val="bullet"/>
      <w:lvlText w:val="o"/>
      <w:lvlJc w:val="left"/>
      <w:pPr>
        <w:ind w:left="5940" w:hanging="360"/>
      </w:pPr>
      <w:rPr>
        <w:rFonts w:ascii="Courier New" w:hAnsi="Courier New" w:cs="Courier New" w:hint="default"/>
      </w:rPr>
    </w:lvl>
    <w:lvl w:ilvl="8" w:tplc="042A0005" w:tentative="1">
      <w:start w:val="1"/>
      <w:numFmt w:val="bullet"/>
      <w:lvlText w:val=""/>
      <w:lvlJc w:val="left"/>
      <w:pPr>
        <w:ind w:left="6660" w:hanging="360"/>
      </w:pPr>
      <w:rPr>
        <w:rFonts w:ascii="Wingdings" w:hAnsi="Wingdings" w:hint="default"/>
      </w:rPr>
    </w:lvl>
  </w:abstractNum>
  <w:abstractNum w:abstractNumId="4" w15:restartNumberingAfterBreak="0">
    <w:nsid w:val="248C5489"/>
    <w:multiLevelType w:val="hybridMultilevel"/>
    <w:tmpl w:val="93E08B0A"/>
    <w:lvl w:ilvl="0" w:tplc="90D013D0">
      <w:start w:val="2"/>
      <w:numFmt w:val="bullet"/>
      <w:lvlText w:val="-"/>
      <w:lvlJc w:val="left"/>
      <w:pPr>
        <w:tabs>
          <w:tab w:val="num" w:pos="900"/>
        </w:tabs>
        <w:ind w:left="900" w:hanging="360"/>
      </w:pPr>
      <w:rPr>
        <w:rFonts w:ascii="Times New Roman" w:eastAsia="Times New Roman" w:hAnsi="Times New Roman" w:cs="Times New Roman" w:hint="default"/>
      </w:rPr>
    </w:lvl>
    <w:lvl w:ilvl="1" w:tplc="04090003" w:tentative="1">
      <w:start w:val="1"/>
      <w:numFmt w:val="bullet"/>
      <w:lvlText w:val="o"/>
      <w:lvlJc w:val="left"/>
      <w:pPr>
        <w:tabs>
          <w:tab w:val="num" w:pos="1620"/>
        </w:tabs>
        <w:ind w:left="1620" w:hanging="360"/>
      </w:pPr>
      <w:rPr>
        <w:rFonts w:ascii="Courier New" w:hAnsi="Courier New" w:cs="Courier New" w:hint="default"/>
      </w:rPr>
    </w:lvl>
    <w:lvl w:ilvl="2" w:tplc="04090005" w:tentative="1">
      <w:start w:val="1"/>
      <w:numFmt w:val="bullet"/>
      <w:lvlText w:val=""/>
      <w:lvlJc w:val="left"/>
      <w:pPr>
        <w:tabs>
          <w:tab w:val="num" w:pos="2340"/>
        </w:tabs>
        <w:ind w:left="2340" w:hanging="360"/>
      </w:pPr>
      <w:rPr>
        <w:rFonts w:ascii="Wingdings" w:hAnsi="Wingdings" w:hint="default"/>
      </w:rPr>
    </w:lvl>
    <w:lvl w:ilvl="3" w:tplc="04090001" w:tentative="1">
      <w:start w:val="1"/>
      <w:numFmt w:val="bullet"/>
      <w:lvlText w:val=""/>
      <w:lvlJc w:val="left"/>
      <w:pPr>
        <w:tabs>
          <w:tab w:val="num" w:pos="3060"/>
        </w:tabs>
        <w:ind w:left="3060" w:hanging="360"/>
      </w:pPr>
      <w:rPr>
        <w:rFonts w:ascii="Symbol" w:hAnsi="Symbol" w:hint="default"/>
      </w:rPr>
    </w:lvl>
    <w:lvl w:ilvl="4" w:tplc="04090003" w:tentative="1">
      <w:start w:val="1"/>
      <w:numFmt w:val="bullet"/>
      <w:lvlText w:val="o"/>
      <w:lvlJc w:val="left"/>
      <w:pPr>
        <w:tabs>
          <w:tab w:val="num" w:pos="3780"/>
        </w:tabs>
        <w:ind w:left="3780" w:hanging="360"/>
      </w:pPr>
      <w:rPr>
        <w:rFonts w:ascii="Courier New" w:hAnsi="Courier New" w:cs="Courier New" w:hint="default"/>
      </w:rPr>
    </w:lvl>
    <w:lvl w:ilvl="5" w:tplc="04090005" w:tentative="1">
      <w:start w:val="1"/>
      <w:numFmt w:val="bullet"/>
      <w:lvlText w:val=""/>
      <w:lvlJc w:val="left"/>
      <w:pPr>
        <w:tabs>
          <w:tab w:val="num" w:pos="4500"/>
        </w:tabs>
        <w:ind w:left="4500" w:hanging="360"/>
      </w:pPr>
      <w:rPr>
        <w:rFonts w:ascii="Wingdings" w:hAnsi="Wingdings" w:hint="default"/>
      </w:rPr>
    </w:lvl>
    <w:lvl w:ilvl="6" w:tplc="04090001" w:tentative="1">
      <w:start w:val="1"/>
      <w:numFmt w:val="bullet"/>
      <w:lvlText w:val=""/>
      <w:lvlJc w:val="left"/>
      <w:pPr>
        <w:tabs>
          <w:tab w:val="num" w:pos="5220"/>
        </w:tabs>
        <w:ind w:left="5220" w:hanging="360"/>
      </w:pPr>
      <w:rPr>
        <w:rFonts w:ascii="Symbol" w:hAnsi="Symbol" w:hint="default"/>
      </w:rPr>
    </w:lvl>
    <w:lvl w:ilvl="7" w:tplc="04090003" w:tentative="1">
      <w:start w:val="1"/>
      <w:numFmt w:val="bullet"/>
      <w:lvlText w:val="o"/>
      <w:lvlJc w:val="left"/>
      <w:pPr>
        <w:tabs>
          <w:tab w:val="num" w:pos="5940"/>
        </w:tabs>
        <w:ind w:left="5940" w:hanging="360"/>
      </w:pPr>
      <w:rPr>
        <w:rFonts w:ascii="Courier New" w:hAnsi="Courier New" w:cs="Courier New" w:hint="default"/>
      </w:rPr>
    </w:lvl>
    <w:lvl w:ilvl="8" w:tplc="04090005" w:tentative="1">
      <w:start w:val="1"/>
      <w:numFmt w:val="bullet"/>
      <w:lvlText w:val=""/>
      <w:lvlJc w:val="left"/>
      <w:pPr>
        <w:tabs>
          <w:tab w:val="num" w:pos="6660"/>
        </w:tabs>
        <w:ind w:left="6660" w:hanging="360"/>
      </w:pPr>
      <w:rPr>
        <w:rFonts w:ascii="Wingdings" w:hAnsi="Wingdings" w:hint="default"/>
      </w:rPr>
    </w:lvl>
  </w:abstractNum>
  <w:abstractNum w:abstractNumId="5" w15:restartNumberingAfterBreak="0">
    <w:nsid w:val="29C404CC"/>
    <w:multiLevelType w:val="hybridMultilevel"/>
    <w:tmpl w:val="86FCFA94"/>
    <w:lvl w:ilvl="0" w:tplc="042A0001">
      <w:start w:val="4"/>
      <w:numFmt w:val="bullet"/>
      <w:lvlText w:val=""/>
      <w:lvlJc w:val="left"/>
      <w:pPr>
        <w:ind w:left="720" w:hanging="360"/>
      </w:pPr>
      <w:rPr>
        <w:rFonts w:ascii="Symbol" w:eastAsia="Times New Roman" w:hAnsi="Symbol"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 w15:restartNumberingAfterBreak="0">
    <w:nsid w:val="3EE51973"/>
    <w:multiLevelType w:val="hybridMultilevel"/>
    <w:tmpl w:val="A898661A"/>
    <w:lvl w:ilvl="0" w:tplc="915AC672">
      <w:start w:val="4"/>
      <w:numFmt w:val="bullet"/>
      <w:lvlText w:val="-"/>
      <w:lvlJc w:val="left"/>
      <w:pPr>
        <w:ind w:left="900" w:hanging="360"/>
      </w:pPr>
      <w:rPr>
        <w:rFonts w:ascii="Times New Roman" w:eastAsia="Times New Roman" w:hAnsi="Times New Roman" w:cs="Times New Roman" w:hint="default"/>
      </w:rPr>
    </w:lvl>
    <w:lvl w:ilvl="1" w:tplc="042A0003" w:tentative="1">
      <w:start w:val="1"/>
      <w:numFmt w:val="bullet"/>
      <w:lvlText w:val="o"/>
      <w:lvlJc w:val="left"/>
      <w:pPr>
        <w:ind w:left="1620" w:hanging="360"/>
      </w:pPr>
      <w:rPr>
        <w:rFonts w:ascii="Courier New" w:hAnsi="Courier New" w:cs="Courier New" w:hint="default"/>
      </w:rPr>
    </w:lvl>
    <w:lvl w:ilvl="2" w:tplc="042A0005" w:tentative="1">
      <w:start w:val="1"/>
      <w:numFmt w:val="bullet"/>
      <w:lvlText w:val=""/>
      <w:lvlJc w:val="left"/>
      <w:pPr>
        <w:ind w:left="2340" w:hanging="360"/>
      </w:pPr>
      <w:rPr>
        <w:rFonts w:ascii="Wingdings" w:hAnsi="Wingdings" w:hint="default"/>
      </w:rPr>
    </w:lvl>
    <w:lvl w:ilvl="3" w:tplc="042A0001" w:tentative="1">
      <w:start w:val="1"/>
      <w:numFmt w:val="bullet"/>
      <w:lvlText w:val=""/>
      <w:lvlJc w:val="left"/>
      <w:pPr>
        <w:ind w:left="3060" w:hanging="360"/>
      </w:pPr>
      <w:rPr>
        <w:rFonts w:ascii="Symbol" w:hAnsi="Symbol" w:hint="default"/>
      </w:rPr>
    </w:lvl>
    <w:lvl w:ilvl="4" w:tplc="042A0003" w:tentative="1">
      <w:start w:val="1"/>
      <w:numFmt w:val="bullet"/>
      <w:lvlText w:val="o"/>
      <w:lvlJc w:val="left"/>
      <w:pPr>
        <w:ind w:left="3780" w:hanging="360"/>
      </w:pPr>
      <w:rPr>
        <w:rFonts w:ascii="Courier New" w:hAnsi="Courier New" w:cs="Courier New" w:hint="default"/>
      </w:rPr>
    </w:lvl>
    <w:lvl w:ilvl="5" w:tplc="042A0005" w:tentative="1">
      <w:start w:val="1"/>
      <w:numFmt w:val="bullet"/>
      <w:lvlText w:val=""/>
      <w:lvlJc w:val="left"/>
      <w:pPr>
        <w:ind w:left="4500" w:hanging="360"/>
      </w:pPr>
      <w:rPr>
        <w:rFonts w:ascii="Wingdings" w:hAnsi="Wingdings" w:hint="default"/>
      </w:rPr>
    </w:lvl>
    <w:lvl w:ilvl="6" w:tplc="042A0001" w:tentative="1">
      <w:start w:val="1"/>
      <w:numFmt w:val="bullet"/>
      <w:lvlText w:val=""/>
      <w:lvlJc w:val="left"/>
      <w:pPr>
        <w:ind w:left="5220" w:hanging="360"/>
      </w:pPr>
      <w:rPr>
        <w:rFonts w:ascii="Symbol" w:hAnsi="Symbol" w:hint="default"/>
      </w:rPr>
    </w:lvl>
    <w:lvl w:ilvl="7" w:tplc="042A0003" w:tentative="1">
      <w:start w:val="1"/>
      <w:numFmt w:val="bullet"/>
      <w:lvlText w:val="o"/>
      <w:lvlJc w:val="left"/>
      <w:pPr>
        <w:ind w:left="5940" w:hanging="360"/>
      </w:pPr>
      <w:rPr>
        <w:rFonts w:ascii="Courier New" w:hAnsi="Courier New" w:cs="Courier New" w:hint="default"/>
      </w:rPr>
    </w:lvl>
    <w:lvl w:ilvl="8" w:tplc="042A0005" w:tentative="1">
      <w:start w:val="1"/>
      <w:numFmt w:val="bullet"/>
      <w:lvlText w:val=""/>
      <w:lvlJc w:val="left"/>
      <w:pPr>
        <w:ind w:left="6660" w:hanging="360"/>
      </w:pPr>
      <w:rPr>
        <w:rFonts w:ascii="Wingdings" w:hAnsi="Wingdings" w:hint="default"/>
      </w:rPr>
    </w:lvl>
  </w:abstractNum>
  <w:abstractNum w:abstractNumId="7" w15:restartNumberingAfterBreak="0">
    <w:nsid w:val="4F1E6F3D"/>
    <w:multiLevelType w:val="hybridMultilevel"/>
    <w:tmpl w:val="FEACC5BA"/>
    <w:lvl w:ilvl="0" w:tplc="A6C68B06">
      <w:start w:val="4"/>
      <w:numFmt w:val="bullet"/>
      <w:lvlText w:val="-"/>
      <w:lvlJc w:val="left"/>
      <w:pPr>
        <w:ind w:left="900" w:hanging="360"/>
      </w:pPr>
      <w:rPr>
        <w:rFonts w:ascii="Times New Roman" w:eastAsia="Times New Roman" w:hAnsi="Times New Roman" w:cs="Times New Roman" w:hint="default"/>
      </w:rPr>
    </w:lvl>
    <w:lvl w:ilvl="1" w:tplc="042A0003" w:tentative="1">
      <w:start w:val="1"/>
      <w:numFmt w:val="bullet"/>
      <w:lvlText w:val="o"/>
      <w:lvlJc w:val="left"/>
      <w:pPr>
        <w:ind w:left="1620" w:hanging="360"/>
      </w:pPr>
      <w:rPr>
        <w:rFonts w:ascii="Courier New" w:hAnsi="Courier New" w:cs="Courier New" w:hint="default"/>
      </w:rPr>
    </w:lvl>
    <w:lvl w:ilvl="2" w:tplc="042A0005" w:tentative="1">
      <w:start w:val="1"/>
      <w:numFmt w:val="bullet"/>
      <w:lvlText w:val=""/>
      <w:lvlJc w:val="left"/>
      <w:pPr>
        <w:ind w:left="2340" w:hanging="360"/>
      </w:pPr>
      <w:rPr>
        <w:rFonts w:ascii="Wingdings" w:hAnsi="Wingdings" w:hint="default"/>
      </w:rPr>
    </w:lvl>
    <w:lvl w:ilvl="3" w:tplc="042A0001" w:tentative="1">
      <w:start w:val="1"/>
      <w:numFmt w:val="bullet"/>
      <w:lvlText w:val=""/>
      <w:lvlJc w:val="left"/>
      <w:pPr>
        <w:ind w:left="3060" w:hanging="360"/>
      </w:pPr>
      <w:rPr>
        <w:rFonts w:ascii="Symbol" w:hAnsi="Symbol" w:hint="default"/>
      </w:rPr>
    </w:lvl>
    <w:lvl w:ilvl="4" w:tplc="042A0003" w:tentative="1">
      <w:start w:val="1"/>
      <w:numFmt w:val="bullet"/>
      <w:lvlText w:val="o"/>
      <w:lvlJc w:val="left"/>
      <w:pPr>
        <w:ind w:left="3780" w:hanging="360"/>
      </w:pPr>
      <w:rPr>
        <w:rFonts w:ascii="Courier New" w:hAnsi="Courier New" w:cs="Courier New" w:hint="default"/>
      </w:rPr>
    </w:lvl>
    <w:lvl w:ilvl="5" w:tplc="042A0005" w:tentative="1">
      <w:start w:val="1"/>
      <w:numFmt w:val="bullet"/>
      <w:lvlText w:val=""/>
      <w:lvlJc w:val="left"/>
      <w:pPr>
        <w:ind w:left="4500" w:hanging="360"/>
      </w:pPr>
      <w:rPr>
        <w:rFonts w:ascii="Wingdings" w:hAnsi="Wingdings" w:hint="default"/>
      </w:rPr>
    </w:lvl>
    <w:lvl w:ilvl="6" w:tplc="042A0001" w:tentative="1">
      <w:start w:val="1"/>
      <w:numFmt w:val="bullet"/>
      <w:lvlText w:val=""/>
      <w:lvlJc w:val="left"/>
      <w:pPr>
        <w:ind w:left="5220" w:hanging="360"/>
      </w:pPr>
      <w:rPr>
        <w:rFonts w:ascii="Symbol" w:hAnsi="Symbol" w:hint="default"/>
      </w:rPr>
    </w:lvl>
    <w:lvl w:ilvl="7" w:tplc="042A0003" w:tentative="1">
      <w:start w:val="1"/>
      <w:numFmt w:val="bullet"/>
      <w:lvlText w:val="o"/>
      <w:lvlJc w:val="left"/>
      <w:pPr>
        <w:ind w:left="5940" w:hanging="360"/>
      </w:pPr>
      <w:rPr>
        <w:rFonts w:ascii="Courier New" w:hAnsi="Courier New" w:cs="Courier New" w:hint="default"/>
      </w:rPr>
    </w:lvl>
    <w:lvl w:ilvl="8" w:tplc="042A0005" w:tentative="1">
      <w:start w:val="1"/>
      <w:numFmt w:val="bullet"/>
      <w:lvlText w:val=""/>
      <w:lvlJc w:val="left"/>
      <w:pPr>
        <w:ind w:left="6660" w:hanging="360"/>
      </w:pPr>
      <w:rPr>
        <w:rFonts w:ascii="Wingdings" w:hAnsi="Wingdings" w:hint="default"/>
      </w:rPr>
    </w:lvl>
  </w:abstractNum>
  <w:num w:numId="1">
    <w:abstractNumId w:val="4"/>
  </w:num>
  <w:num w:numId="2">
    <w:abstractNumId w:val="1"/>
  </w:num>
  <w:num w:numId="3">
    <w:abstractNumId w:val="6"/>
  </w:num>
  <w:num w:numId="4">
    <w:abstractNumId w:val="7"/>
  </w:num>
  <w:num w:numId="5">
    <w:abstractNumId w:val="0"/>
  </w:num>
  <w:num w:numId="6">
    <w:abstractNumId w:val="5"/>
  </w:num>
  <w:num w:numId="7">
    <w:abstractNumId w:val="2"/>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94387"/>
    <w:rsid w:val="00000C5E"/>
    <w:rsid w:val="00001B79"/>
    <w:rsid w:val="00001F5E"/>
    <w:rsid w:val="00002185"/>
    <w:rsid w:val="00002355"/>
    <w:rsid w:val="00002947"/>
    <w:rsid w:val="00003C34"/>
    <w:rsid w:val="00004000"/>
    <w:rsid w:val="0000592B"/>
    <w:rsid w:val="00010017"/>
    <w:rsid w:val="00012493"/>
    <w:rsid w:val="000127F6"/>
    <w:rsid w:val="000129BF"/>
    <w:rsid w:val="00012A2A"/>
    <w:rsid w:val="00012F00"/>
    <w:rsid w:val="000148B9"/>
    <w:rsid w:val="00015A00"/>
    <w:rsid w:val="0001660B"/>
    <w:rsid w:val="000177E6"/>
    <w:rsid w:val="00017880"/>
    <w:rsid w:val="00017CA9"/>
    <w:rsid w:val="00020CC6"/>
    <w:rsid w:val="00022A1F"/>
    <w:rsid w:val="00022D54"/>
    <w:rsid w:val="00024B5D"/>
    <w:rsid w:val="000258F5"/>
    <w:rsid w:val="000269CE"/>
    <w:rsid w:val="00026D1E"/>
    <w:rsid w:val="00031857"/>
    <w:rsid w:val="000319E5"/>
    <w:rsid w:val="00032162"/>
    <w:rsid w:val="000322CE"/>
    <w:rsid w:val="00032ACC"/>
    <w:rsid w:val="00033923"/>
    <w:rsid w:val="0003420E"/>
    <w:rsid w:val="00034933"/>
    <w:rsid w:val="000357DB"/>
    <w:rsid w:val="00035F9A"/>
    <w:rsid w:val="0003658D"/>
    <w:rsid w:val="00036966"/>
    <w:rsid w:val="00036DD6"/>
    <w:rsid w:val="00036F55"/>
    <w:rsid w:val="00037B09"/>
    <w:rsid w:val="00037B50"/>
    <w:rsid w:val="00040880"/>
    <w:rsid w:val="00042012"/>
    <w:rsid w:val="000423F0"/>
    <w:rsid w:val="00042A8E"/>
    <w:rsid w:val="00044E49"/>
    <w:rsid w:val="00050F5C"/>
    <w:rsid w:val="00050FAF"/>
    <w:rsid w:val="000511A2"/>
    <w:rsid w:val="00051E11"/>
    <w:rsid w:val="00052C38"/>
    <w:rsid w:val="00053860"/>
    <w:rsid w:val="00054EE2"/>
    <w:rsid w:val="000550DF"/>
    <w:rsid w:val="0005545C"/>
    <w:rsid w:val="00056712"/>
    <w:rsid w:val="00056A27"/>
    <w:rsid w:val="00057EA0"/>
    <w:rsid w:val="00061614"/>
    <w:rsid w:val="00062029"/>
    <w:rsid w:val="00062FEC"/>
    <w:rsid w:val="0006373F"/>
    <w:rsid w:val="00063B3E"/>
    <w:rsid w:val="0006466D"/>
    <w:rsid w:val="000660E5"/>
    <w:rsid w:val="00066A45"/>
    <w:rsid w:val="00072268"/>
    <w:rsid w:val="00073782"/>
    <w:rsid w:val="00073B73"/>
    <w:rsid w:val="00074CD0"/>
    <w:rsid w:val="00074FFA"/>
    <w:rsid w:val="00075025"/>
    <w:rsid w:val="000779CA"/>
    <w:rsid w:val="00077E77"/>
    <w:rsid w:val="000805D4"/>
    <w:rsid w:val="000808D8"/>
    <w:rsid w:val="000808FA"/>
    <w:rsid w:val="00080BC8"/>
    <w:rsid w:val="00082A70"/>
    <w:rsid w:val="00082ACC"/>
    <w:rsid w:val="0008362A"/>
    <w:rsid w:val="00084673"/>
    <w:rsid w:val="0008561D"/>
    <w:rsid w:val="00085A64"/>
    <w:rsid w:val="00090ABF"/>
    <w:rsid w:val="00090B92"/>
    <w:rsid w:val="000911BF"/>
    <w:rsid w:val="000915EB"/>
    <w:rsid w:val="00091DE3"/>
    <w:rsid w:val="00094EE0"/>
    <w:rsid w:val="00095185"/>
    <w:rsid w:val="00095336"/>
    <w:rsid w:val="0009559F"/>
    <w:rsid w:val="00095730"/>
    <w:rsid w:val="000A00EB"/>
    <w:rsid w:val="000A1481"/>
    <w:rsid w:val="000A21EB"/>
    <w:rsid w:val="000A2519"/>
    <w:rsid w:val="000A275F"/>
    <w:rsid w:val="000A2A24"/>
    <w:rsid w:val="000A2FC7"/>
    <w:rsid w:val="000A3827"/>
    <w:rsid w:val="000A3AC0"/>
    <w:rsid w:val="000A4806"/>
    <w:rsid w:val="000A5309"/>
    <w:rsid w:val="000A63AB"/>
    <w:rsid w:val="000A7ADF"/>
    <w:rsid w:val="000A7F79"/>
    <w:rsid w:val="000B09D4"/>
    <w:rsid w:val="000B152B"/>
    <w:rsid w:val="000B2499"/>
    <w:rsid w:val="000B2502"/>
    <w:rsid w:val="000B381C"/>
    <w:rsid w:val="000B4DFB"/>
    <w:rsid w:val="000B5FA8"/>
    <w:rsid w:val="000B7653"/>
    <w:rsid w:val="000C00F4"/>
    <w:rsid w:val="000C2475"/>
    <w:rsid w:val="000C2B12"/>
    <w:rsid w:val="000C3A38"/>
    <w:rsid w:val="000C4047"/>
    <w:rsid w:val="000C4623"/>
    <w:rsid w:val="000C4FB2"/>
    <w:rsid w:val="000C5260"/>
    <w:rsid w:val="000C66D6"/>
    <w:rsid w:val="000C73FC"/>
    <w:rsid w:val="000C7BCD"/>
    <w:rsid w:val="000D04C3"/>
    <w:rsid w:val="000D19D0"/>
    <w:rsid w:val="000D23BF"/>
    <w:rsid w:val="000D4D5F"/>
    <w:rsid w:val="000D50C3"/>
    <w:rsid w:val="000D780A"/>
    <w:rsid w:val="000E0DAB"/>
    <w:rsid w:val="000E11A6"/>
    <w:rsid w:val="000E1C87"/>
    <w:rsid w:val="000E2926"/>
    <w:rsid w:val="000E3CEB"/>
    <w:rsid w:val="000E4075"/>
    <w:rsid w:val="000E41ED"/>
    <w:rsid w:val="000E470B"/>
    <w:rsid w:val="000E4726"/>
    <w:rsid w:val="000E493E"/>
    <w:rsid w:val="000F0E10"/>
    <w:rsid w:val="000F1528"/>
    <w:rsid w:val="000F164F"/>
    <w:rsid w:val="000F226B"/>
    <w:rsid w:val="000F2C6E"/>
    <w:rsid w:val="000F37DC"/>
    <w:rsid w:val="000F4592"/>
    <w:rsid w:val="000F4902"/>
    <w:rsid w:val="000F4921"/>
    <w:rsid w:val="000F4CAF"/>
    <w:rsid w:val="000F5348"/>
    <w:rsid w:val="000F6105"/>
    <w:rsid w:val="000F6DCB"/>
    <w:rsid w:val="001006D1"/>
    <w:rsid w:val="001010AB"/>
    <w:rsid w:val="00101B20"/>
    <w:rsid w:val="00101D2A"/>
    <w:rsid w:val="00102BF5"/>
    <w:rsid w:val="00103362"/>
    <w:rsid w:val="00104C85"/>
    <w:rsid w:val="001063CF"/>
    <w:rsid w:val="001064D4"/>
    <w:rsid w:val="001076C8"/>
    <w:rsid w:val="00110954"/>
    <w:rsid w:val="0011165C"/>
    <w:rsid w:val="001116E0"/>
    <w:rsid w:val="00112EAC"/>
    <w:rsid w:val="001136AB"/>
    <w:rsid w:val="00115757"/>
    <w:rsid w:val="00116673"/>
    <w:rsid w:val="00116723"/>
    <w:rsid w:val="00122046"/>
    <w:rsid w:val="001225CD"/>
    <w:rsid w:val="00123B2E"/>
    <w:rsid w:val="00123D42"/>
    <w:rsid w:val="001268A6"/>
    <w:rsid w:val="00126B9C"/>
    <w:rsid w:val="00127398"/>
    <w:rsid w:val="00130FB7"/>
    <w:rsid w:val="0013181B"/>
    <w:rsid w:val="00132569"/>
    <w:rsid w:val="0013291E"/>
    <w:rsid w:val="001329F6"/>
    <w:rsid w:val="00133EDA"/>
    <w:rsid w:val="00134AE5"/>
    <w:rsid w:val="00134C23"/>
    <w:rsid w:val="00135DD7"/>
    <w:rsid w:val="001362C2"/>
    <w:rsid w:val="0013755F"/>
    <w:rsid w:val="0013764D"/>
    <w:rsid w:val="00137806"/>
    <w:rsid w:val="001402CA"/>
    <w:rsid w:val="00140819"/>
    <w:rsid w:val="00140842"/>
    <w:rsid w:val="0014124F"/>
    <w:rsid w:val="00141587"/>
    <w:rsid w:val="0014180A"/>
    <w:rsid w:val="00143181"/>
    <w:rsid w:val="00145B37"/>
    <w:rsid w:val="0014653A"/>
    <w:rsid w:val="00147343"/>
    <w:rsid w:val="00147821"/>
    <w:rsid w:val="0014782D"/>
    <w:rsid w:val="001511CE"/>
    <w:rsid w:val="00151541"/>
    <w:rsid w:val="00151669"/>
    <w:rsid w:val="001527E2"/>
    <w:rsid w:val="00152AF6"/>
    <w:rsid w:val="001535E7"/>
    <w:rsid w:val="00153E4C"/>
    <w:rsid w:val="00154B77"/>
    <w:rsid w:val="00154E97"/>
    <w:rsid w:val="00155049"/>
    <w:rsid w:val="00155861"/>
    <w:rsid w:val="00156203"/>
    <w:rsid w:val="00156DFB"/>
    <w:rsid w:val="001571AD"/>
    <w:rsid w:val="00160933"/>
    <w:rsid w:val="0016115B"/>
    <w:rsid w:val="001611C8"/>
    <w:rsid w:val="0016146C"/>
    <w:rsid w:val="00161839"/>
    <w:rsid w:val="00163402"/>
    <w:rsid w:val="00163959"/>
    <w:rsid w:val="00163F71"/>
    <w:rsid w:val="00164073"/>
    <w:rsid w:val="0016411D"/>
    <w:rsid w:val="0016464B"/>
    <w:rsid w:val="001658E1"/>
    <w:rsid w:val="00165AFB"/>
    <w:rsid w:val="00166756"/>
    <w:rsid w:val="00166FCF"/>
    <w:rsid w:val="00167261"/>
    <w:rsid w:val="00167BD4"/>
    <w:rsid w:val="00167D73"/>
    <w:rsid w:val="00170809"/>
    <w:rsid w:val="00170E2F"/>
    <w:rsid w:val="001710E3"/>
    <w:rsid w:val="00171850"/>
    <w:rsid w:val="00171D70"/>
    <w:rsid w:val="00172934"/>
    <w:rsid w:val="00174DA5"/>
    <w:rsid w:val="00174EC6"/>
    <w:rsid w:val="00176034"/>
    <w:rsid w:val="0017639F"/>
    <w:rsid w:val="001768A4"/>
    <w:rsid w:val="00177211"/>
    <w:rsid w:val="00177462"/>
    <w:rsid w:val="00177CA1"/>
    <w:rsid w:val="00180836"/>
    <w:rsid w:val="00180C19"/>
    <w:rsid w:val="00180EAE"/>
    <w:rsid w:val="00181595"/>
    <w:rsid w:val="00182021"/>
    <w:rsid w:val="00182BE7"/>
    <w:rsid w:val="00182FC3"/>
    <w:rsid w:val="00183B74"/>
    <w:rsid w:val="00184F59"/>
    <w:rsid w:val="001856E5"/>
    <w:rsid w:val="00185E51"/>
    <w:rsid w:val="0018607A"/>
    <w:rsid w:val="00190674"/>
    <w:rsid w:val="00190CFF"/>
    <w:rsid w:val="001919BB"/>
    <w:rsid w:val="00191B98"/>
    <w:rsid w:val="00191E04"/>
    <w:rsid w:val="0019218F"/>
    <w:rsid w:val="001927C8"/>
    <w:rsid w:val="00193938"/>
    <w:rsid w:val="00194387"/>
    <w:rsid w:val="00194F95"/>
    <w:rsid w:val="0019550C"/>
    <w:rsid w:val="00195A4C"/>
    <w:rsid w:val="0019726A"/>
    <w:rsid w:val="0019753E"/>
    <w:rsid w:val="0019762D"/>
    <w:rsid w:val="00197790"/>
    <w:rsid w:val="001A084D"/>
    <w:rsid w:val="001A0F97"/>
    <w:rsid w:val="001A1522"/>
    <w:rsid w:val="001A1983"/>
    <w:rsid w:val="001A1B9D"/>
    <w:rsid w:val="001A22A6"/>
    <w:rsid w:val="001A3198"/>
    <w:rsid w:val="001A4AE6"/>
    <w:rsid w:val="001A5061"/>
    <w:rsid w:val="001A5774"/>
    <w:rsid w:val="001A5AF6"/>
    <w:rsid w:val="001A75BA"/>
    <w:rsid w:val="001A7930"/>
    <w:rsid w:val="001B0510"/>
    <w:rsid w:val="001B15D4"/>
    <w:rsid w:val="001B1BCB"/>
    <w:rsid w:val="001B2639"/>
    <w:rsid w:val="001B3BDF"/>
    <w:rsid w:val="001B3BE7"/>
    <w:rsid w:val="001B4449"/>
    <w:rsid w:val="001B55F1"/>
    <w:rsid w:val="001B6F9B"/>
    <w:rsid w:val="001C0BF6"/>
    <w:rsid w:val="001C0E26"/>
    <w:rsid w:val="001C0E3F"/>
    <w:rsid w:val="001C18C7"/>
    <w:rsid w:val="001C21E4"/>
    <w:rsid w:val="001C2FE5"/>
    <w:rsid w:val="001C3536"/>
    <w:rsid w:val="001C373B"/>
    <w:rsid w:val="001C4CA1"/>
    <w:rsid w:val="001C5022"/>
    <w:rsid w:val="001C5B23"/>
    <w:rsid w:val="001C60DB"/>
    <w:rsid w:val="001C6448"/>
    <w:rsid w:val="001C64BE"/>
    <w:rsid w:val="001C6544"/>
    <w:rsid w:val="001C6E59"/>
    <w:rsid w:val="001D2594"/>
    <w:rsid w:val="001D29DD"/>
    <w:rsid w:val="001D2CA3"/>
    <w:rsid w:val="001D38DA"/>
    <w:rsid w:val="001D3CA7"/>
    <w:rsid w:val="001D6C2C"/>
    <w:rsid w:val="001E0F98"/>
    <w:rsid w:val="001E1583"/>
    <w:rsid w:val="001E20CE"/>
    <w:rsid w:val="001E30E2"/>
    <w:rsid w:val="001E3AE8"/>
    <w:rsid w:val="001E3E70"/>
    <w:rsid w:val="001E4865"/>
    <w:rsid w:val="001E49B2"/>
    <w:rsid w:val="001E4DE6"/>
    <w:rsid w:val="001E5F31"/>
    <w:rsid w:val="001E62A2"/>
    <w:rsid w:val="001E72B2"/>
    <w:rsid w:val="001E793D"/>
    <w:rsid w:val="001E7ACB"/>
    <w:rsid w:val="001F044E"/>
    <w:rsid w:val="001F09C5"/>
    <w:rsid w:val="001F0D29"/>
    <w:rsid w:val="001F175C"/>
    <w:rsid w:val="001F2300"/>
    <w:rsid w:val="001F26F8"/>
    <w:rsid w:val="001F30A3"/>
    <w:rsid w:val="001F4B2C"/>
    <w:rsid w:val="001F5398"/>
    <w:rsid w:val="001F6CAC"/>
    <w:rsid w:val="001F7434"/>
    <w:rsid w:val="001F7526"/>
    <w:rsid w:val="00200216"/>
    <w:rsid w:val="00200660"/>
    <w:rsid w:val="00200DCB"/>
    <w:rsid w:val="002011B5"/>
    <w:rsid w:val="00201F49"/>
    <w:rsid w:val="002022B3"/>
    <w:rsid w:val="0020259B"/>
    <w:rsid w:val="0020327D"/>
    <w:rsid w:val="002049DA"/>
    <w:rsid w:val="00205300"/>
    <w:rsid w:val="00205D74"/>
    <w:rsid w:val="0020636A"/>
    <w:rsid w:val="00206A0F"/>
    <w:rsid w:val="00210CF9"/>
    <w:rsid w:val="00211C41"/>
    <w:rsid w:val="00212826"/>
    <w:rsid w:val="00213FDF"/>
    <w:rsid w:val="002155A2"/>
    <w:rsid w:val="00215D31"/>
    <w:rsid w:val="00215F69"/>
    <w:rsid w:val="00216269"/>
    <w:rsid w:val="00216C50"/>
    <w:rsid w:val="002201CF"/>
    <w:rsid w:val="00220492"/>
    <w:rsid w:val="00221110"/>
    <w:rsid w:val="00221652"/>
    <w:rsid w:val="0022192F"/>
    <w:rsid w:val="002223A5"/>
    <w:rsid w:val="00222765"/>
    <w:rsid w:val="00223A8D"/>
    <w:rsid w:val="0022461C"/>
    <w:rsid w:val="00224ECA"/>
    <w:rsid w:val="00224FF2"/>
    <w:rsid w:val="00230DA1"/>
    <w:rsid w:val="00231044"/>
    <w:rsid w:val="00231574"/>
    <w:rsid w:val="00231A2B"/>
    <w:rsid w:val="00232EA2"/>
    <w:rsid w:val="002331C6"/>
    <w:rsid w:val="002336C3"/>
    <w:rsid w:val="00233DBA"/>
    <w:rsid w:val="00233FFB"/>
    <w:rsid w:val="00234E08"/>
    <w:rsid w:val="00235AE0"/>
    <w:rsid w:val="00237423"/>
    <w:rsid w:val="00240480"/>
    <w:rsid w:val="00240C0E"/>
    <w:rsid w:val="00241C81"/>
    <w:rsid w:val="0024269E"/>
    <w:rsid w:val="00242FEE"/>
    <w:rsid w:val="00243609"/>
    <w:rsid w:val="00243BFA"/>
    <w:rsid w:val="002450B0"/>
    <w:rsid w:val="00245A4F"/>
    <w:rsid w:val="002466B4"/>
    <w:rsid w:val="00246C21"/>
    <w:rsid w:val="002503A9"/>
    <w:rsid w:val="00250420"/>
    <w:rsid w:val="002513B7"/>
    <w:rsid w:val="00251483"/>
    <w:rsid w:val="00252043"/>
    <w:rsid w:val="002526E3"/>
    <w:rsid w:val="00252D88"/>
    <w:rsid w:val="00253A42"/>
    <w:rsid w:val="00254092"/>
    <w:rsid w:val="00254187"/>
    <w:rsid w:val="00254DAE"/>
    <w:rsid w:val="00254E15"/>
    <w:rsid w:val="00256CC6"/>
    <w:rsid w:val="002575BD"/>
    <w:rsid w:val="00260939"/>
    <w:rsid w:val="00261731"/>
    <w:rsid w:val="00263534"/>
    <w:rsid w:val="002645D2"/>
    <w:rsid w:val="002649FA"/>
    <w:rsid w:val="00264F02"/>
    <w:rsid w:val="00266210"/>
    <w:rsid w:val="002675F4"/>
    <w:rsid w:val="002676C7"/>
    <w:rsid w:val="00270674"/>
    <w:rsid w:val="00270ABA"/>
    <w:rsid w:val="00273C5E"/>
    <w:rsid w:val="00274444"/>
    <w:rsid w:val="0027500A"/>
    <w:rsid w:val="00275055"/>
    <w:rsid w:val="002764EA"/>
    <w:rsid w:val="00276B92"/>
    <w:rsid w:val="00276D05"/>
    <w:rsid w:val="00277142"/>
    <w:rsid w:val="002776B9"/>
    <w:rsid w:val="00280B01"/>
    <w:rsid w:val="002813AE"/>
    <w:rsid w:val="00281473"/>
    <w:rsid w:val="00281707"/>
    <w:rsid w:val="00281B63"/>
    <w:rsid w:val="002826AC"/>
    <w:rsid w:val="0028325A"/>
    <w:rsid w:val="00286028"/>
    <w:rsid w:val="002869DF"/>
    <w:rsid w:val="00286D05"/>
    <w:rsid w:val="00287CDC"/>
    <w:rsid w:val="00290485"/>
    <w:rsid w:val="00291BF6"/>
    <w:rsid w:val="0029488E"/>
    <w:rsid w:val="00294D54"/>
    <w:rsid w:val="00295818"/>
    <w:rsid w:val="00295AE0"/>
    <w:rsid w:val="0029634B"/>
    <w:rsid w:val="002A065B"/>
    <w:rsid w:val="002A0C88"/>
    <w:rsid w:val="002A14AC"/>
    <w:rsid w:val="002A1593"/>
    <w:rsid w:val="002A1A41"/>
    <w:rsid w:val="002A2EFE"/>
    <w:rsid w:val="002A388B"/>
    <w:rsid w:val="002A3A26"/>
    <w:rsid w:val="002A3A43"/>
    <w:rsid w:val="002A3F46"/>
    <w:rsid w:val="002A4066"/>
    <w:rsid w:val="002A4203"/>
    <w:rsid w:val="002A6089"/>
    <w:rsid w:val="002A634E"/>
    <w:rsid w:val="002A77CA"/>
    <w:rsid w:val="002A7E86"/>
    <w:rsid w:val="002B0E97"/>
    <w:rsid w:val="002B17D0"/>
    <w:rsid w:val="002B1AD0"/>
    <w:rsid w:val="002B2236"/>
    <w:rsid w:val="002B2B6B"/>
    <w:rsid w:val="002B2FAA"/>
    <w:rsid w:val="002B32B6"/>
    <w:rsid w:val="002B4ED8"/>
    <w:rsid w:val="002B4FA5"/>
    <w:rsid w:val="002B52FB"/>
    <w:rsid w:val="002B69C8"/>
    <w:rsid w:val="002B6E92"/>
    <w:rsid w:val="002B72E2"/>
    <w:rsid w:val="002C0A54"/>
    <w:rsid w:val="002C22D3"/>
    <w:rsid w:val="002C2405"/>
    <w:rsid w:val="002C4214"/>
    <w:rsid w:val="002C4ED6"/>
    <w:rsid w:val="002C5207"/>
    <w:rsid w:val="002C5C3B"/>
    <w:rsid w:val="002C6041"/>
    <w:rsid w:val="002C6889"/>
    <w:rsid w:val="002D0006"/>
    <w:rsid w:val="002D0073"/>
    <w:rsid w:val="002D00CA"/>
    <w:rsid w:val="002D023C"/>
    <w:rsid w:val="002D1569"/>
    <w:rsid w:val="002D16BF"/>
    <w:rsid w:val="002D1BCA"/>
    <w:rsid w:val="002D1FEF"/>
    <w:rsid w:val="002D219A"/>
    <w:rsid w:val="002D2756"/>
    <w:rsid w:val="002D295E"/>
    <w:rsid w:val="002D2E3C"/>
    <w:rsid w:val="002D3633"/>
    <w:rsid w:val="002D3961"/>
    <w:rsid w:val="002D3AC1"/>
    <w:rsid w:val="002D4486"/>
    <w:rsid w:val="002D5C59"/>
    <w:rsid w:val="002D663A"/>
    <w:rsid w:val="002E0998"/>
    <w:rsid w:val="002E21BB"/>
    <w:rsid w:val="002E2ECE"/>
    <w:rsid w:val="002E4A8F"/>
    <w:rsid w:val="002E5A72"/>
    <w:rsid w:val="002E6110"/>
    <w:rsid w:val="002E6A28"/>
    <w:rsid w:val="002E76A2"/>
    <w:rsid w:val="002E7DE0"/>
    <w:rsid w:val="002F38A3"/>
    <w:rsid w:val="002F3B91"/>
    <w:rsid w:val="002F44F1"/>
    <w:rsid w:val="002F5836"/>
    <w:rsid w:val="002F6801"/>
    <w:rsid w:val="002F6ED5"/>
    <w:rsid w:val="002F73FD"/>
    <w:rsid w:val="002F792E"/>
    <w:rsid w:val="0030008F"/>
    <w:rsid w:val="003006F1"/>
    <w:rsid w:val="00301CE2"/>
    <w:rsid w:val="00301D7A"/>
    <w:rsid w:val="00302650"/>
    <w:rsid w:val="00303950"/>
    <w:rsid w:val="00304206"/>
    <w:rsid w:val="0030500B"/>
    <w:rsid w:val="0030513B"/>
    <w:rsid w:val="0030565D"/>
    <w:rsid w:val="00305A0A"/>
    <w:rsid w:val="0030620A"/>
    <w:rsid w:val="003076E9"/>
    <w:rsid w:val="00310E3A"/>
    <w:rsid w:val="0031131A"/>
    <w:rsid w:val="003121E0"/>
    <w:rsid w:val="00313D87"/>
    <w:rsid w:val="003147F3"/>
    <w:rsid w:val="00315CEF"/>
    <w:rsid w:val="00316BC3"/>
    <w:rsid w:val="00317E09"/>
    <w:rsid w:val="00320AC1"/>
    <w:rsid w:val="0032113A"/>
    <w:rsid w:val="00321C66"/>
    <w:rsid w:val="00321DA1"/>
    <w:rsid w:val="00322416"/>
    <w:rsid w:val="00322EAE"/>
    <w:rsid w:val="00323A7D"/>
    <w:rsid w:val="00323B91"/>
    <w:rsid w:val="00323CB6"/>
    <w:rsid w:val="00324D1C"/>
    <w:rsid w:val="00325197"/>
    <w:rsid w:val="0032579F"/>
    <w:rsid w:val="00326342"/>
    <w:rsid w:val="00326440"/>
    <w:rsid w:val="00327B03"/>
    <w:rsid w:val="003309F2"/>
    <w:rsid w:val="00330F43"/>
    <w:rsid w:val="00331DE3"/>
    <w:rsid w:val="003334B5"/>
    <w:rsid w:val="00333AB0"/>
    <w:rsid w:val="00334EF1"/>
    <w:rsid w:val="003360B2"/>
    <w:rsid w:val="00336BAD"/>
    <w:rsid w:val="00336F2C"/>
    <w:rsid w:val="003379DC"/>
    <w:rsid w:val="003379EB"/>
    <w:rsid w:val="00337A9E"/>
    <w:rsid w:val="00337BD9"/>
    <w:rsid w:val="00341755"/>
    <w:rsid w:val="003419CB"/>
    <w:rsid w:val="00341E83"/>
    <w:rsid w:val="003421EB"/>
    <w:rsid w:val="00342982"/>
    <w:rsid w:val="00342D04"/>
    <w:rsid w:val="00342D5B"/>
    <w:rsid w:val="00344A21"/>
    <w:rsid w:val="00344E20"/>
    <w:rsid w:val="003463C2"/>
    <w:rsid w:val="00346FE2"/>
    <w:rsid w:val="00347C97"/>
    <w:rsid w:val="003508F6"/>
    <w:rsid w:val="0035098E"/>
    <w:rsid w:val="00350F0C"/>
    <w:rsid w:val="003517C3"/>
    <w:rsid w:val="003519AF"/>
    <w:rsid w:val="00351DE8"/>
    <w:rsid w:val="003524D6"/>
    <w:rsid w:val="0035328E"/>
    <w:rsid w:val="003532CB"/>
    <w:rsid w:val="00354A29"/>
    <w:rsid w:val="00355076"/>
    <w:rsid w:val="00355443"/>
    <w:rsid w:val="003554E3"/>
    <w:rsid w:val="0035585A"/>
    <w:rsid w:val="003604F3"/>
    <w:rsid w:val="0036085A"/>
    <w:rsid w:val="00360FEE"/>
    <w:rsid w:val="003629FB"/>
    <w:rsid w:val="00362CA6"/>
    <w:rsid w:val="00364109"/>
    <w:rsid w:val="00365957"/>
    <w:rsid w:val="00366634"/>
    <w:rsid w:val="00366E1D"/>
    <w:rsid w:val="0037045F"/>
    <w:rsid w:val="0037222C"/>
    <w:rsid w:val="00374567"/>
    <w:rsid w:val="00374B30"/>
    <w:rsid w:val="003759D6"/>
    <w:rsid w:val="00380750"/>
    <w:rsid w:val="00380D02"/>
    <w:rsid w:val="003811EA"/>
    <w:rsid w:val="00381240"/>
    <w:rsid w:val="003813B0"/>
    <w:rsid w:val="00382212"/>
    <w:rsid w:val="0038275B"/>
    <w:rsid w:val="00383662"/>
    <w:rsid w:val="00384EA6"/>
    <w:rsid w:val="003867FC"/>
    <w:rsid w:val="00386D61"/>
    <w:rsid w:val="003877A2"/>
    <w:rsid w:val="00393926"/>
    <w:rsid w:val="00394092"/>
    <w:rsid w:val="003943EB"/>
    <w:rsid w:val="003947FA"/>
    <w:rsid w:val="00395120"/>
    <w:rsid w:val="0039597F"/>
    <w:rsid w:val="00397958"/>
    <w:rsid w:val="00397C23"/>
    <w:rsid w:val="003A00A0"/>
    <w:rsid w:val="003A139C"/>
    <w:rsid w:val="003A1AA1"/>
    <w:rsid w:val="003A27CD"/>
    <w:rsid w:val="003A29C9"/>
    <w:rsid w:val="003A4822"/>
    <w:rsid w:val="003A5321"/>
    <w:rsid w:val="003A5A0E"/>
    <w:rsid w:val="003A64D9"/>
    <w:rsid w:val="003A6C96"/>
    <w:rsid w:val="003A6D0A"/>
    <w:rsid w:val="003A769D"/>
    <w:rsid w:val="003A78C7"/>
    <w:rsid w:val="003B07C4"/>
    <w:rsid w:val="003B1986"/>
    <w:rsid w:val="003B2103"/>
    <w:rsid w:val="003B2844"/>
    <w:rsid w:val="003B4092"/>
    <w:rsid w:val="003B4134"/>
    <w:rsid w:val="003B424B"/>
    <w:rsid w:val="003B46F6"/>
    <w:rsid w:val="003B607F"/>
    <w:rsid w:val="003B68ED"/>
    <w:rsid w:val="003B6FD8"/>
    <w:rsid w:val="003B7357"/>
    <w:rsid w:val="003B75A0"/>
    <w:rsid w:val="003C025A"/>
    <w:rsid w:val="003C037D"/>
    <w:rsid w:val="003C0529"/>
    <w:rsid w:val="003C058E"/>
    <w:rsid w:val="003C2AE9"/>
    <w:rsid w:val="003C4683"/>
    <w:rsid w:val="003C4BFE"/>
    <w:rsid w:val="003C55A8"/>
    <w:rsid w:val="003C7469"/>
    <w:rsid w:val="003C76FD"/>
    <w:rsid w:val="003C7A40"/>
    <w:rsid w:val="003C7B87"/>
    <w:rsid w:val="003C7C4B"/>
    <w:rsid w:val="003D03D4"/>
    <w:rsid w:val="003D2EBD"/>
    <w:rsid w:val="003D3622"/>
    <w:rsid w:val="003D40A1"/>
    <w:rsid w:val="003D4240"/>
    <w:rsid w:val="003D45DE"/>
    <w:rsid w:val="003D4B69"/>
    <w:rsid w:val="003D557E"/>
    <w:rsid w:val="003D5847"/>
    <w:rsid w:val="003D65BC"/>
    <w:rsid w:val="003D6FE5"/>
    <w:rsid w:val="003D723C"/>
    <w:rsid w:val="003D77B7"/>
    <w:rsid w:val="003E1A37"/>
    <w:rsid w:val="003E247F"/>
    <w:rsid w:val="003E299A"/>
    <w:rsid w:val="003E4A54"/>
    <w:rsid w:val="003E613D"/>
    <w:rsid w:val="003E64F0"/>
    <w:rsid w:val="003E6F10"/>
    <w:rsid w:val="003E71EE"/>
    <w:rsid w:val="003E7948"/>
    <w:rsid w:val="003F046E"/>
    <w:rsid w:val="003F097F"/>
    <w:rsid w:val="003F09C0"/>
    <w:rsid w:val="003F0B1E"/>
    <w:rsid w:val="003F1DE6"/>
    <w:rsid w:val="003F205F"/>
    <w:rsid w:val="003F3912"/>
    <w:rsid w:val="003F64E5"/>
    <w:rsid w:val="003F6E24"/>
    <w:rsid w:val="003F766F"/>
    <w:rsid w:val="003F7AB0"/>
    <w:rsid w:val="003F7F74"/>
    <w:rsid w:val="00400BE9"/>
    <w:rsid w:val="00400CEA"/>
    <w:rsid w:val="00401619"/>
    <w:rsid w:val="004025CD"/>
    <w:rsid w:val="004041C6"/>
    <w:rsid w:val="004046A7"/>
    <w:rsid w:val="004055F1"/>
    <w:rsid w:val="004057C2"/>
    <w:rsid w:val="00405CE4"/>
    <w:rsid w:val="00405D4C"/>
    <w:rsid w:val="004068B3"/>
    <w:rsid w:val="00406DD7"/>
    <w:rsid w:val="00406DF7"/>
    <w:rsid w:val="0040773B"/>
    <w:rsid w:val="00411B48"/>
    <w:rsid w:val="00412E5A"/>
    <w:rsid w:val="00413B76"/>
    <w:rsid w:val="0041578A"/>
    <w:rsid w:val="00416564"/>
    <w:rsid w:val="004166C1"/>
    <w:rsid w:val="00420225"/>
    <w:rsid w:val="00420232"/>
    <w:rsid w:val="00421C24"/>
    <w:rsid w:val="00421D74"/>
    <w:rsid w:val="004227F7"/>
    <w:rsid w:val="00423CE0"/>
    <w:rsid w:val="00423E0A"/>
    <w:rsid w:val="0042676F"/>
    <w:rsid w:val="00426E2A"/>
    <w:rsid w:val="00427151"/>
    <w:rsid w:val="00430586"/>
    <w:rsid w:val="00430F74"/>
    <w:rsid w:val="00431FFF"/>
    <w:rsid w:val="004327DA"/>
    <w:rsid w:val="00433FC3"/>
    <w:rsid w:val="0043453C"/>
    <w:rsid w:val="0043477B"/>
    <w:rsid w:val="0043570A"/>
    <w:rsid w:val="00435910"/>
    <w:rsid w:val="00436455"/>
    <w:rsid w:val="00436E50"/>
    <w:rsid w:val="00437569"/>
    <w:rsid w:val="0043770A"/>
    <w:rsid w:val="00437A19"/>
    <w:rsid w:val="00437BA9"/>
    <w:rsid w:val="004402B2"/>
    <w:rsid w:val="004405A4"/>
    <w:rsid w:val="0044077A"/>
    <w:rsid w:val="00441D6F"/>
    <w:rsid w:val="004445A9"/>
    <w:rsid w:val="00446C2E"/>
    <w:rsid w:val="00447DD2"/>
    <w:rsid w:val="00447F4E"/>
    <w:rsid w:val="00450C34"/>
    <w:rsid w:val="004527FC"/>
    <w:rsid w:val="00453510"/>
    <w:rsid w:val="00453AAB"/>
    <w:rsid w:val="00453E50"/>
    <w:rsid w:val="0045420F"/>
    <w:rsid w:val="00454572"/>
    <w:rsid w:val="00455124"/>
    <w:rsid w:val="0045576F"/>
    <w:rsid w:val="0045624A"/>
    <w:rsid w:val="0045696B"/>
    <w:rsid w:val="00457185"/>
    <w:rsid w:val="00457968"/>
    <w:rsid w:val="00457B05"/>
    <w:rsid w:val="00461FD0"/>
    <w:rsid w:val="004632A0"/>
    <w:rsid w:val="0046385F"/>
    <w:rsid w:val="00463B3F"/>
    <w:rsid w:val="00463F96"/>
    <w:rsid w:val="00464FF7"/>
    <w:rsid w:val="00470340"/>
    <w:rsid w:val="004716D8"/>
    <w:rsid w:val="004724B3"/>
    <w:rsid w:val="0047312C"/>
    <w:rsid w:val="00473DA5"/>
    <w:rsid w:val="00473E21"/>
    <w:rsid w:val="00474217"/>
    <w:rsid w:val="00474BDD"/>
    <w:rsid w:val="00474C54"/>
    <w:rsid w:val="004764E2"/>
    <w:rsid w:val="00476C78"/>
    <w:rsid w:val="00477B14"/>
    <w:rsid w:val="00480D94"/>
    <w:rsid w:val="004828DA"/>
    <w:rsid w:val="004832C8"/>
    <w:rsid w:val="00484521"/>
    <w:rsid w:val="0048511A"/>
    <w:rsid w:val="004852B3"/>
    <w:rsid w:val="00486AC5"/>
    <w:rsid w:val="00486C2A"/>
    <w:rsid w:val="004877D8"/>
    <w:rsid w:val="00487E46"/>
    <w:rsid w:val="004917D6"/>
    <w:rsid w:val="0049266C"/>
    <w:rsid w:val="0049385D"/>
    <w:rsid w:val="00494DD8"/>
    <w:rsid w:val="00494EB7"/>
    <w:rsid w:val="00496AE9"/>
    <w:rsid w:val="00496CB1"/>
    <w:rsid w:val="00496CFE"/>
    <w:rsid w:val="0049781C"/>
    <w:rsid w:val="004A12B7"/>
    <w:rsid w:val="004A26F6"/>
    <w:rsid w:val="004A2B41"/>
    <w:rsid w:val="004A2BD1"/>
    <w:rsid w:val="004A3217"/>
    <w:rsid w:val="004A3A29"/>
    <w:rsid w:val="004A43D4"/>
    <w:rsid w:val="004A4B9A"/>
    <w:rsid w:val="004A4D76"/>
    <w:rsid w:val="004A4FB7"/>
    <w:rsid w:val="004A614B"/>
    <w:rsid w:val="004A65D2"/>
    <w:rsid w:val="004A6A4F"/>
    <w:rsid w:val="004A7A50"/>
    <w:rsid w:val="004A7CDC"/>
    <w:rsid w:val="004A7E65"/>
    <w:rsid w:val="004B19F9"/>
    <w:rsid w:val="004B1D68"/>
    <w:rsid w:val="004B2BBF"/>
    <w:rsid w:val="004B508C"/>
    <w:rsid w:val="004B5179"/>
    <w:rsid w:val="004B54F5"/>
    <w:rsid w:val="004B5840"/>
    <w:rsid w:val="004B693F"/>
    <w:rsid w:val="004B6E58"/>
    <w:rsid w:val="004B7C53"/>
    <w:rsid w:val="004B7F6A"/>
    <w:rsid w:val="004C024C"/>
    <w:rsid w:val="004C0F52"/>
    <w:rsid w:val="004C1BF3"/>
    <w:rsid w:val="004C270D"/>
    <w:rsid w:val="004C311B"/>
    <w:rsid w:val="004C4674"/>
    <w:rsid w:val="004C561C"/>
    <w:rsid w:val="004C5F29"/>
    <w:rsid w:val="004D0195"/>
    <w:rsid w:val="004D161E"/>
    <w:rsid w:val="004D2260"/>
    <w:rsid w:val="004D3A58"/>
    <w:rsid w:val="004D5739"/>
    <w:rsid w:val="004D5FC2"/>
    <w:rsid w:val="004D6FF5"/>
    <w:rsid w:val="004D766E"/>
    <w:rsid w:val="004D7957"/>
    <w:rsid w:val="004E1203"/>
    <w:rsid w:val="004E35E1"/>
    <w:rsid w:val="004E48F6"/>
    <w:rsid w:val="004E4C1D"/>
    <w:rsid w:val="004E4C42"/>
    <w:rsid w:val="004E4DF5"/>
    <w:rsid w:val="004E5556"/>
    <w:rsid w:val="004E5787"/>
    <w:rsid w:val="004E5934"/>
    <w:rsid w:val="004E72C9"/>
    <w:rsid w:val="004F05F8"/>
    <w:rsid w:val="004F0F7A"/>
    <w:rsid w:val="004F260E"/>
    <w:rsid w:val="004F2CE0"/>
    <w:rsid w:val="004F32A7"/>
    <w:rsid w:val="004F4688"/>
    <w:rsid w:val="004F5234"/>
    <w:rsid w:val="004F53CB"/>
    <w:rsid w:val="004F6ADD"/>
    <w:rsid w:val="004F6D96"/>
    <w:rsid w:val="004F7599"/>
    <w:rsid w:val="005005E5"/>
    <w:rsid w:val="005012CA"/>
    <w:rsid w:val="00501338"/>
    <w:rsid w:val="00501E82"/>
    <w:rsid w:val="00502065"/>
    <w:rsid w:val="00502232"/>
    <w:rsid w:val="00502620"/>
    <w:rsid w:val="00502766"/>
    <w:rsid w:val="005038EC"/>
    <w:rsid w:val="0050395E"/>
    <w:rsid w:val="00503BB0"/>
    <w:rsid w:val="00505560"/>
    <w:rsid w:val="0050593E"/>
    <w:rsid w:val="00506BC8"/>
    <w:rsid w:val="00506E12"/>
    <w:rsid w:val="00507C99"/>
    <w:rsid w:val="0051085F"/>
    <w:rsid w:val="00510D03"/>
    <w:rsid w:val="005112D5"/>
    <w:rsid w:val="00512461"/>
    <w:rsid w:val="00512542"/>
    <w:rsid w:val="005126C7"/>
    <w:rsid w:val="00512F0A"/>
    <w:rsid w:val="0051300E"/>
    <w:rsid w:val="00513BCB"/>
    <w:rsid w:val="00513CB1"/>
    <w:rsid w:val="00514902"/>
    <w:rsid w:val="0051544B"/>
    <w:rsid w:val="005173A3"/>
    <w:rsid w:val="005174DA"/>
    <w:rsid w:val="00517BEB"/>
    <w:rsid w:val="00517C65"/>
    <w:rsid w:val="00517F46"/>
    <w:rsid w:val="0052054D"/>
    <w:rsid w:val="00520AC0"/>
    <w:rsid w:val="00521CB6"/>
    <w:rsid w:val="00521CCF"/>
    <w:rsid w:val="00522FA4"/>
    <w:rsid w:val="00524786"/>
    <w:rsid w:val="005250C5"/>
    <w:rsid w:val="0052534F"/>
    <w:rsid w:val="00526082"/>
    <w:rsid w:val="00526467"/>
    <w:rsid w:val="00526FE2"/>
    <w:rsid w:val="00532412"/>
    <w:rsid w:val="00532D7E"/>
    <w:rsid w:val="0053566D"/>
    <w:rsid w:val="00536826"/>
    <w:rsid w:val="00536C07"/>
    <w:rsid w:val="00540032"/>
    <w:rsid w:val="00540134"/>
    <w:rsid w:val="005404B8"/>
    <w:rsid w:val="00541284"/>
    <w:rsid w:val="0054186E"/>
    <w:rsid w:val="00541DFC"/>
    <w:rsid w:val="00542190"/>
    <w:rsid w:val="00545FA8"/>
    <w:rsid w:val="00546326"/>
    <w:rsid w:val="005476E2"/>
    <w:rsid w:val="00547A1F"/>
    <w:rsid w:val="00547D6B"/>
    <w:rsid w:val="00547FAF"/>
    <w:rsid w:val="00550137"/>
    <w:rsid w:val="00550A46"/>
    <w:rsid w:val="00552EED"/>
    <w:rsid w:val="005538BD"/>
    <w:rsid w:val="0055484D"/>
    <w:rsid w:val="005554CB"/>
    <w:rsid w:val="00555C6F"/>
    <w:rsid w:val="00556291"/>
    <w:rsid w:val="0055636D"/>
    <w:rsid w:val="00557286"/>
    <w:rsid w:val="00560A5C"/>
    <w:rsid w:val="005610E0"/>
    <w:rsid w:val="0056172C"/>
    <w:rsid w:val="00561763"/>
    <w:rsid w:val="00561768"/>
    <w:rsid w:val="005622D5"/>
    <w:rsid w:val="00562634"/>
    <w:rsid w:val="0056392C"/>
    <w:rsid w:val="005659FF"/>
    <w:rsid w:val="00565CF8"/>
    <w:rsid w:val="00566FED"/>
    <w:rsid w:val="00567581"/>
    <w:rsid w:val="005679F1"/>
    <w:rsid w:val="00567E99"/>
    <w:rsid w:val="00570036"/>
    <w:rsid w:val="00571962"/>
    <w:rsid w:val="005721A3"/>
    <w:rsid w:val="0057254B"/>
    <w:rsid w:val="0057331F"/>
    <w:rsid w:val="00573F3A"/>
    <w:rsid w:val="00574583"/>
    <w:rsid w:val="00574649"/>
    <w:rsid w:val="00575309"/>
    <w:rsid w:val="005768F6"/>
    <w:rsid w:val="00577BFB"/>
    <w:rsid w:val="00577E39"/>
    <w:rsid w:val="0058031F"/>
    <w:rsid w:val="00580432"/>
    <w:rsid w:val="005804FD"/>
    <w:rsid w:val="005819DF"/>
    <w:rsid w:val="00581B3B"/>
    <w:rsid w:val="00582E84"/>
    <w:rsid w:val="005832BE"/>
    <w:rsid w:val="00583F3E"/>
    <w:rsid w:val="00584047"/>
    <w:rsid w:val="00584AC3"/>
    <w:rsid w:val="00587AB6"/>
    <w:rsid w:val="00590505"/>
    <w:rsid w:val="005908F4"/>
    <w:rsid w:val="00591023"/>
    <w:rsid w:val="005921A1"/>
    <w:rsid w:val="0059221F"/>
    <w:rsid w:val="0059280F"/>
    <w:rsid w:val="0059387E"/>
    <w:rsid w:val="00594429"/>
    <w:rsid w:val="00594B5F"/>
    <w:rsid w:val="005952C5"/>
    <w:rsid w:val="0059582B"/>
    <w:rsid w:val="00595C67"/>
    <w:rsid w:val="00595D80"/>
    <w:rsid w:val="005967A6"/>
    <w:rsid w:val="00596FA2"/>
    <w:rsid w:val="005A0411"/>
    <w:rsid w:val="005A0F63"/>
    <w:rsid w:val="005A16A6"/>
    <w:rsid w:val="005A21C0"/>
    <w:rsid w:val="005A27D0"/>
    <w:rsid w:val="005A2EF9"/>
    <w:rsid w:val="005A3411"/>
    <w:rsid w:val="005A616A"/>
    <w:rsid w:val="005A61EB"/>
    <w:rsid w:val="005A6A69"/>
    <w:rsid w:val="005A6C13"/>
    <w:rsid w:val="005A730D"/>
    <w:rsid w:val="005A7CD0"/>
    <w:rsid w:val="005A7D20"/>
    <w:rsid w:val="005B033C"/>
    <w:rsid w:val="005B0475"/>
    <w:rsid w:val="005B0656"/>
    <w:rsid w:val="005B0E38"/>
    <w:rsid w:val="005B0FED"/>
    <w:rsid w:val="005B16C7"/>
    <w:rsid w:val="005B1A87"/>
    <w:rsid w:val="005B1B35"/>
    <w:rsid w:val="005B2367"/>
    <w:rsid w:val="005B42FA"/>
    <w:rsid w:val="005B4362"/>
    <w:rsid w:val="005B4BB9"/>
    <w:rsid w:val="005B4F6E"/>
    <w:rsid w:val="005B579E"/>
    <w:rsid w:val="005B57B8"/>
    <w:rsid w:val="005B600A"/>
    <w:rsid w:val="005B62A8"/>
    <w:rsid w:val="005B7768"/>
    <w:rsid w:val="005B7A50"/>
    <w:rsid w:val="005C143C"/>
    <w:rsid w:val="005C21C9"/>
    <w:rsid w:val="005C3449"/>
    <w:rsid w:val="005C34A5"/>
    <w:rsid w:val="005C42E8"/>
    <w:rsid w:val="005C4F4B"/>
    <w:rsid w:val="005C63D6"/>
    <w:rsid w:val="005C7398"/>
    <w:rsid w:val="005C7B4C"/>
    <w:rsid w:val="005C7BE5"/>
    <w:rsid w:val="005D0A24"/>
    <w:rsid w:val="005D2456"/>
    <w:rsid w:val="005D29E7"/>
    <w:rsid w:val="005D2EA3"/>
    <w:rsid w:val="005D32BB"/>
    <w:rsid w:val="005D5231"/>
    <w:rsid w:val="005D571E"/>
    <w:rsid w:val="005D6F2A"/>
    <w:rsid w:val="005E0084"/>
    <w:rsid w:val="005E1371"/>
    <w:rsid w:val="005E1885"/>
    <w:rsid w:val="005E20E4"/>
    <w:rsid w:val="005E2723"/>
    <w:rsid w:val="005E2BD1"/>
    <w:rsid w:val="005E2F1C"/>
    <w:rsid w:val="005E426E"/>
    <w:rsid w:val="005E45EC"/>
    <w:rsid w:val="005E4A1B"/>
    <w:rsid w:val="005E7E8A"/>
    <w:rsid w:val="005F16C9"/>
    <w:rsid w:val="005F2673"/>
    <w:rsid w:val="005F29F0"/>
    <w:rsid w:val="005F5682"/>
    <w:rsid w:val="005F61B0"/>
    <w:rsid w:val="005F7243"/>
    <w:rsid w:val="005F76D1"/>
    <w:rsid w:val="0060012C"/>
    <w:rsid w:val="00600370"/>
    <w:rsid w:val="00600B69"/>
    <w:rsid w:val="0060103D"/>
    <w:rsid w:val="00601ACD"/>
    <w:rsid w:val="00601BB3"/>
    <w:rsid w:val="00602CD9"/>
    <w:rsid w:val="00602D64"/>
    <w:rsid w:val="00603761"/>
    <w:rsid w:val="00603B44"/>
    <w:rsid w:val="006073FE"/>
    <w:rsid w:val="0061015D"/>
    <w:rsid w:val="006101B3"/>
    <w:rsid w:val="00610B75"/>
    <w:rsid w:val="006127AD"/>
    <w:rsid w:val="006129D1"/>
    <w:rsid w:val="00612C33"/>
    <w:rsid w:val="0061396B"/>
    <w:rsid w:val="00613E60"/>
    <w:rsid w:val="00614233"/>
    <w:rsid w:val="00614D80"/>
    <w:rsid w:val="00615C03"/>
    <w:rsid w:val="0061655C"/>
    <w:rsid w:val="00616E8B"/>
    <w:rsid w:val="00616F1A"/>
    <w:rsid w:val="006175F7"/>
    <w:rsid w:val="0062089A"/>
    <w:rsid w:val="00620B25"/>
    <w:rsid w:val="006216FD"/>
    <w:rsid w:val="00621D72"/>
    <w:rsid w:val="006224CD"/>
    <w:rsid w:val="006228C4"/>
    <w:rsid w:val="00622B15"/>
    <w:rsid w:val="00623671"/>
    <w:rsid w:val="006255D1"/>
    <w:rsid w:val="00625BA9"/>
    <w:rsid w:val="00626CB8"/>
    <w:rsid w:val="00630E33"/>
    <w:rsid w:val="006311A6"/>
    <w:rsid w:val="006311EB"/>
    <w:rsid w:val="00631D21"/>
    <w:rsid w:val="00633F21"/>
    <w:rsid w:val="006346E5"/>
    <w:rsid w:val="0063546E"/>
    <w:rsid w:val="0063566B"/>
    <w:rsid w:val="00635BC6"/>
    <w:rsid w:val="0063652C"/>
    <w:rsid w:val="00637F4C"/>
    <w:rsid w:val="00640915"/>
    <w:rsid w:val="006419F6"/>
    <w:rsid w:val="006420D5"/>
    <w:rsid w:val="0064368D"/>
    <w:rsid w:val="00643C25"/>
    <w:rsid w:val="00643F9A"/>
    <w:rsid w:val="0064679E"/>
    <w:rsid w:val="006467B2"/>
    <w:rsid w:val="00646965"/>
    <w:rsid w:val="006510F0"/>
    <w:rsid w:val="0065144E"/>
    <w:rsid w:val="006515CC"/>
    <w:rsid w:val="00651DF4"/>
    <w:rsid w:val="006525CB"/>
    <w:rsid w:val="00652C8A"/>
    <w:rsid w:val="006531BC"/>
    <w:rsid w:val="006532F5"/>
    <w:rsid w:val="00654CEC"/>
    <w:rsid w:val="00654D4D"/>
    <w:rsid w:val="00656B07"/>
    <w:rsid w:val="00656F69"/>
    <w:rsid w:val="006570DE"/>
    <w:rsid w:val="0065743A"/>
    <w:rsid w:val="00660005"/>
    <w:rsid w:val="0066013F"/>
    <w:rsid w:val="0066076E"/>
    <w:rsid w:val="0066202F"/>
    <w:rsid w:val="0066204E"/>
    <w:rsid w:val="00662E77"/>
    <w:rsid w:val="00663831"/>
    <w:rsid w:val="0066401C"/>
    <w:rsid w:val="00664160"/>
    <w:rsid w:val="006647B2"/>
    <w:rsid w:val="00665EFB"/>
    <w:rsid w:val="006673B2"/>
    <w:rsid w:val="00670787"/>
    <w:rsid w:val="00670F2C"/>
    <w:rsid w:val="006712E2"/>
    <w:rsid w:val="00671637"/>
    <w:rsid w:val="00671AB4"/>
    <w:rsid w:val="00671BD6"/>
    <w:rsid w:val="006733F0"/>
    <w:rsid w:val="00675931"/>
    <w:rsid w:val="00677A26"/>
    <w:rsid w:val="00677B24"/>
    <w:rsid w:val="0068058B"/>
    <w:rsid w:val="0068175F"/>
    <w:rsid w:val="00681C5F"/>
    <w:rsid w:val="00684413"/>
    <w:rsid w:val="006848BC"/>
    <w:rsid w:val="0068533D"/>
    <w:rsid w:val="00685423"/>
    <w:rsid w:val="00685D50"/>
    <w:rsid w:val="00686654"/>
    <w:rsid w:val="00686E9E"/>
    <w:rsid w:val="00687879"/>
    <w:rsid w:val="0069214F"/>
    <w:rsid w:val="00693AD5"/>
    <w:rsid w:val="0069461C"/>
    <w:rsid w:val="00694730"/>
    <w:rsid w:val="00694885"/>
    <w:rsid w:val="006955A0"/>
    <w:rsid w:val="00696506"/>
    <w:rsid w:val="006973AC"/>
    <w:rsid w:val="00697D71"/>
    <w:rsid w:val="006A0D8B"/>
    <w:rsid w:val="006A1B95"/>
    <w:rsid w:val="006A358A"/>
    <w:rsid w:val="006A3A59"/>
    <w:rsid w:val="006A4099"/>
    <w:rsid w:val="006A4F68"/>
    <w:rsid w:val="006A556A"/>
    <w:rsid w:val="006A5B0B"/>
    <w:rsid w:val="006A644F"/>
    <w:rsid w:val="006A6AC6"/>
    <w:rsid w:val="006A7258"/>
    <w:rsid w:val="006B0956"/>
    <w:rsid w:val="006B1534"/>
    <w:rsid w:val="006B17B7"/>
    <w:rsid w:val="006B2CE2"/>
    <w:rsid w:val="006B341A"/>
    <w:rsid w:val="006B3658"/>
    <w:rsid w:val="006B3B81"/>
    <w:rsid w:val="006B40D0"/>
    <w:rsid w:val="006B4350"/>
    <w:rsid w:val="006B5383"/>
    <w:rsid w:val="006B5474"/>
    <w:rsid w:val="006B5FF7"/>
    <w:rsid w:val="006B60B3"/>
    <w:rsid w:val="006B682C"/>
    <w:rsid w:val="006C07C8"/>
    <w:rsid w:val="006C12C8"/>
    <w:rsid w:val="006C2C59"/>
    <w:rsid w:val="006C32E7"/>
    <w:rsid w:val="006C4150"/>
    <w:rsid w:val="006C4535"/>
    <w:rsid w:val="006C6309"/>
    <w:rsid w:val="006C63C4"/>
    <w:rsid w:val="006C6921"/>
    <w:rsid w:val="006C693F"/>
    <w:rsid w:val="006C78C5"/>
    <w:rsid w:val="006C7BAB"/>
    <w:rsid w:val="006C7CC2"/>
    <w:rsid w:val="006D0840"/>
    <w:rsid w:val="006D0EC1"/>
    <w:rsid w:val="006D2077"/>
    <w:rsid w:val="006D2A9B"/>
    <w:rsid w:val="006D2C28"/>
    <w:rsid w:val="006D2FA5"/>
    <w:rsid w:val="006D339B"/>
    <w:rsid w:val="006D3644"/>
    <w:rsid w:val="006D3FF7"/>
    <w:rsid w:val="006D67B7"/>
    <w:rsid w:val="006D6A32"/>
    <w:rsid w:val="006D7519"/>
    <w:rsid w:val="006E0742"/>
    <w:rsid w:val="006E1187"/>
    <w:rsid w:val="006E124F"/>
    <w:rsid w:val="006E1C85"/>
    <w:rsid w:val="006E27EE"/>
    <w:rsid w:val="006E29AC"/>
    <w:rsid w:val="006E349C"/>
    <w:rsid w:val="006E3621"/>
    <w:rsid w:val="006E3F56"/>
    <w:rsid w:val="006E4893"/>
    <w:rsid w:val="006E60D3"/>
    <w:rsid w:val="006E62E7"/>
    <w:rsid w:val="006F111B"/>
    <w:rsid w:val="006F1EC9"/>
    <w:rsid w:val="006F235B"/>
    <w:rsid w:val="006F265F"/>
    <w:rsid w:val="006F28C6"/>
    <w:rsid w:val="006F2C7D"/>
    <w:rsid w:val="006F5105"/>
    <w:rsid w:val="006F6147"/>
    <w:rsid w:val="0070396B"/>
    <w:rsid w:val="007042D7"/>
    <w:rsid w:val="00704556"/>
    <w:rsid w:val="007061AB"/>
    <w:rsid w:val="007078EE"/>
    <w:rsid w:val="00710A84"/>
    <w:rsid w:val="0071234C"/>
    <w:rsid w:val="00713697"/>
    <w:rsid w:val="0071562D"/>
    <w:rsid w:val="00716DB2"/>
    <w:rsid w:val="0071764A"/>
    <w:rsid w:val="007176AD"/>
    <w:rsid w:val="00720770"/>
    <w:rsid w:val="00720C36"/>
    <w:rsid w:val="00720D52"/>
    <w:rsid w:val="0072167C"/>
    <w:rsid w:val="00721822"/>
    <w:rsid w:val="00721AF2"/>
    <w:rsid w:val="00722A84"/>
    <w:rsid w:val="00722C7D"/>
    <w:rsid w:val="00723033"/>
    <w:rsid w:val="0072323B"/>
    <w:rsid w:val="007232C1"/>
    <w:rsid w:val="00724DD9"/>
    <w:rsid w:val="00725859"/>
    <w:rsid w:val="00726117"/>
    <w:rsid w:val="007270FE"/>
    <w:rsid w:val="007271F1"/>
    <w:rsid w:val="007273AC"/>
    <w:rsid w:val="00730D6E"/>
    <w:rsid w:val="0073137A"/>
    <w:rsid w:val="007313DA"/>
    <w:rsid w:val="00731C4E"/>
    <w:rsid w:val="00733A29"/>
    <w:rsid w:val="00733AD1"/>
    <w:rsid w:val="007362F5"/>
    <w:rsid w:val="00737450"/>
    <w:rsid w:val="007403E0"/>
    <w:rsid w:val="00741946"/>
    <w:rsid w:val="00742B08"/>
    <w:rsid w:val="00742E73"/>
    <w:rsid w:val="007431CA"/>
    <w:rsid w:val="00744A33"/>
    <w:rsid w:val="007451D1"/>
    <w:rsid w:val="007451F6"/>
    <w:rsid w:val="00745224"/>
    <w:rsid w:val="00745AC3"/>
    <w:rsid w:val="0074618F"/>
    <w:rsid w:val="00747B74"/>
    <w:rsid w:val="00747F8B"/>
    <w:rsid w:val="00750939"/>
    <w:rsid w:val="00750AB3"/>
    <w:rsid w:val="00750ECF"/>
    <w:rsid w:val="007510FA"/>
    <w:rsid w:val="00751AA7"/>
    <w:rsid w:val="00751FE4"/>
    <w:rsid w:val="00752086"/>
    <w:rsid w:val="007534CB"/>
    <w:rsid w:val="00753692"/>
    <w:rsid w:val="00755FA9"/>
    <w:rsid w:val="00756911"/>
    <w:rsid w:val="00757A24"/>
    <w:rsid w:val="007611B6"/>
    <w:rsid w:val="00761B29"/>
    <w:rsid w:val="00762D24"/>
    <w:rsid w:val="00762F0F"/>
    <w:rsid w:val="0076302E"/>
    <w:rsid w:val="00763FE6"/>
    <w:rsid w:val="00764337"/>
    <w:rsid w:val="00764BB0"/>
    <w:rsid w:val="00764BE2"/>
    <w:rsid w:val="00764CC6"/>
    <w:rsid w:val="00765476"/>
    <w:rsid w:val="00765E48"/>
    <w:rsid w:val="007674C7"/>
    <w:rsid w:val="007714A1"/>
    <w:rsid w:val="00772120"/>
    <w:rsid w:val="007722EE"/>
    <w:rsid w:val="007730A5"/>
    <w:rsid w:val="00773A5C"/>
    <w:rsid w:val="00774591"/>
    <w:rsid w:val="00776534"/>
    <w:rsid w:val="00776630"/>
    <w:rsid w:val="0077669A"/>
    <w:rsid w:val="00777BEE"/>
    <w:rsid w:val="00777CBB"/>
    <w:rsid w:val="00777DE7"/>
    <w:rsid w:val="00782495"/>
    <w:rsid w:val="00786149"/>
    <w:rsid w:val="0078791A"/>
    <w:rsid w:val="007901C2"/>
    <w:rsid w:val="00790912"/>
    <w:rsid w:val="007910B2"/>
    <w:rsid w:val="00791D8C"/>
    <w:rsid w:val="00792D7A"/>
    <w:rsid w:val="00794B4A"/>
    <w:rsid w:val="00795221"/>
    <w:rsid w:val="0079619C"/>
    <w:rsid w:val="00797128"/>
    <w:rsid w:val="007A01A1"/>
    <w:rsid w:val="007A0CF7"/>
    <w:rsid w:val="007A2A91"/>
    <w:rsid w:val="007A328E"/>
    <w:rsid w:val="007A3A85"/>
    <w:rsid w:val="007A3D6C"/>
    <w:rsid w:val="007A5477"/>
    <w:rsid w:val="007A74DD"/>
    <w:rsid w:val="007A7E2A"/>
    <w:rsid w:val="007B0AC4"/>
    <w:rsid w:val="007B3097"/>
    <w:rsid w:val="007B49CF"/>
    <w:rsid w:val="007B4F78"/>
    <w:rsid w:val="007B52A0"/>
    <w:rsid w:val="007B60B7"/>
    <w:rsid w:val="007B6106"/>
    <w:rsid w:val="007B6474"/>
    <w:rsid w:val="007B6F43"/>
    <w:rsid w:val="007B7BD4"/>
    <w:rsid w:val="007C1F43"/>
    <w:rsid w:val="007C2EAC"/>
    <w:rsid w:val="007C3182"/>
    <w:rsid w:val="007C374C"/>
    <w:rsid w:val="007C37FB"/>
    <w:rsid w:val="007C38FD"/>
    <w:rsid w:val="007C4B6D"/>
    <w:rsid w:val="007C719F"/>
    <w:rsid w:val="007D0381"/>
    <w:rsid w:val="007D11EA"/>
    <w:rsid w:val="007D266A"/>
    <w:rsid w:val="007D2999"/>
    <w:rsid w:val="007D30DF"/>
    <w:rsid w:val="007D3511"/>
    <w:rsid w:val="007D360A"/>
    <w:rsid w:val="007D4DC0"/>
    <w:rsid w:val="007D5F72"/>
    <w:rsid w:val="007D600F"/>
    <w:rsid w:val="007D65DC"/>
    <w:rsid w:val="007D691C"/>
    <w:rsid w:val="007D6DB8"/>
    <w:rsid w:val="007D70FD"/>
    <w:rsid w:val="007D78E9"/>
    <w:rsid w:val="007D7A9B"/>
    <w:rsid w:val="007E0CC9"/>
    <w:rsid w:val="007E1246"/>
    <w:rsid w:val="007E1C3C"/>
    <w:rsid w:val="007E2880"/>
    <w:rsid w:val="007E47BC"/>
    <w:rsid w:val="007E4C4A"/>
    <w:rsid w:val="007E4DD5"/>
    <w:rsid w:val="007E5027"/>
    <w:rsid w:val="007E5715"/>
    <w:rsid w:val="007E5E38"/>
    <w:rsid w:val="007E6707"/>
    <w:rsid w:val="007E693D"/>
    <w:rsid w:val="007E7685"/>
    <w:rsid w:val="007E79B6"/>
    <w:rsid w:val="007F1757"/>
    <w:rsid w:val="007F34AC"/>
    <w:rsid w:val="007F3753"/>
    <w:rsid w:val="007F3BED"/>
    <w:rsid w:val="007F5A39"/>
    <w:rsid w:val="007F5A95"/>
    <w:rsid w:val="007F65E4"/>
    <w:rsid w:val="007F70E9"/>
    <w:rsid w:val="007F7D99"/>
    <w:rsid w:val="0080000D"/>
    <w:rsid w:val="0080023C"/>
    <w:rsid w:val="008010D1"/>
    <w:rsid w:val="00801411"/>
    <w:rsid w:val="00801EE5"/>
    <w:rsid w:val="008042BF"/>
    <w:rsid w:val="00805439"/>
    <w:rsid w:val="00805FEC"/>
    <w:rsid w:val="008061A6"/>
    <w:rsid w:val="00806E7B"/>
    <w:rsid w:val="00810129"/>
    <w:rsid w:val="00810607"/>
    <w:rsid w:val="008108B2"/>
    <w:rsid w:val="008119AC"/>
    <w:rsid w:val="00812A21"/>
    <w:rsid w:val="00812C1F"/>
    <w:rsid w:val="008131C1"/>
    <w:rsid w:val="00813ACB"/>
    <w:rsid w:val="00813B16"/>
    <w:rsid w:val="008148D6"/>
    <w:rsid w:val="00814A15"/>
    <w:rsid w:val="0081533D"/>
    <w:rsid w:val="00815390"/>
    <w:rsid w:val="00816AAF"/>
    <w:rsid w:val="0081769B"/>
    <w:rsid w:val="00817D82"/>
    <w:rsid w:val="0082092D"/>
    <w:rsid w:val="008209BA"/>
    <w:rsid w:val="008214F9"/>
    <w:rsid w:val="008216D5"/>
    <w:rsid w:val="00823AA4"/>
    <w:rsid w:val="00824248"/>
    <w:rsid w:val="0082665A"/>
    <w:rsid w:val="00830453"/>
    <w:rsid w:val="00831B2F"/>
    <w:rsid w:val="00834601"/>
    <w:rsid w:val="008361A1"/>
    <w:rsid w:val="00836C4F"/>
    <w:rsid w:val="00837587"/>
    <w:rsid w:val="00837601"/>
    <w:rsid w:val="00837C49"/>
    <w:rsid w:val="00837DC2"/>
    <w:rsid w:val="008401F4"/>
    <w:rsid w:val="008405F1"/>
    <w:rsid w:val="00841D69"/>
    <w:rsid w:val="00841F42"/>
    <w:rsid w:val="008420A1"/>
    <w:rsid w:val="008420EA"/>
    <w:rsid w:val="00842D92"/>
    <w:rsid w:val="008431F1"/>
    <w:rsid w:val="008432BC"/>
    <w:rsid w:val="00843311"/>
    <w:rsid w:val="00843EE3"/>
    <w:rsid w:val="00845044"/>
    <w:rsid w:val="0084543F"/>
    <w:rsid w:val="00846399"/>
    <w:rsid w:val="008463EB"/>
    <w:rsid w:val="0084729B"/>
    <w:rsid w:val="00847CDD"/>
    <w:rsid w:val="008503FB"/>
    <w:rsid w:val="00850A04"/>
    <w:rsid w:val="00850B4D"/>
    <w:rsid w:val="00850CE1"/>
    <w:rsid w:val="00850D0B"/>
    <w:rsid w:val="00851358"/>
    <w:rsid w:val="008518AC"/>
    <w:rsid w:val="00852C5A"/>
    <w:rsid w:val="0085412B"/>
    <w:rsid w:val="00855F41"/>
    <w:rsid w:val="0085616A"/>
    <w:rsid w:val="0085710C"/>
    <w:rsid w:val="008571F8"/>
    <w:rsid w:val="00861A4D"/>
    <w:rsid w:val="00862219"/>
    <w:rsid w:val="00862B2A"/>
    <w:rsid w:val="00862B43"/>
    <w:rsid w:val="008630E1"/>
    <w:rsid w:val="0086353E"/>
    <w:rsid w:val="00863FCA"/>
    <w:rsid w:val="00864F8F"/>
    <w:rsid w:val="008658B2"/>
    <w:rsid w:val="00866E67"/>
    <w:rsid w:val="008679E0"/>
    <w:rsid w:val="00867B8E"/>
    <w:rsid w:val="00870928"/>
    <w:rsid w:val="0087194D"/>
    <w:rsid w:val="00871D30"/>
    <w:rsid w:val="00872892"/>
    <w:rsid w:val="008734E4"/>
    <w:rsid w:val="008747DA"/>
    <w:rsid w:val="0087525A"/>
    <w:rsid w:val="008752E5"/>
    <w:rsid w:val="00875B90"/>
    <w:rsid w:val="00875E2D"/>
    <w:rsid w:val="008766AC"/>
    <w:rsid w:val="008814BF"/>
    <w:rsid w:val="0088174C"/>
    <w:rsid w:val="00881CC9"/>
    <w:rsid w:val="00882BD4"/>
    <w:rsid w:val="0088390C"/>
    <w:rsid w:val="00883FFC"/>
    <w:rsid w:val="00884578"/>
    <w:rsid w:val="008846E7"/>
    <w:rsid w:val="0088500F"/>
    <w:rsid w:val="008853ED"/>
    <w:rsid w:val="00885461"/>
    <w:rsid w:val="0088680A"/>
    <w:rsid w:val="00886BEE"/>
    <w:rsid w:val="00887AA4"/>
    <w:rsid w:val="00890715"/>
    <w:rsid w:val="008908D2"/>
    <w:rsid w:val="00890F19"/>
    <w:rsid w:val="008926E0"/>
    <w:rsid w:val="008936C9"/>
    <w:rsid w:val="00894F3B"/>
    <w:rsid w:val="008956C8"/>
    <w:rsid w:val="008964AA"/>
    <w:rsid w:val="008A024D"/>
    <w:rsid w:val="008A0A49"/>
    <w:rsid w:val="008A25AF"/>
    <w:rsid w:val="008A3DB4"/>
    <w:rsid w:val="008A42BE"/>
    <w:rsid w:val="008A4AC3"/>
    <w:rsid w:val="008A5ABD"/>
    <w:rsid w:val="008A5F5C"/>
    <w:rsid w:val="008A68EA"/>
    <w:rsid w:val="008A6FDF"/>
    <w:rsid w:val="008A7674"/>
    <w:rsid w:val="008B000B"/>
    <w:rsid w:val="008B0555"/>
    <w:rsid w:val="008B09C7"/>
    <w:rsid w:val="008B147B"/>
    <w:rsid w:val="008B18B6"/>
    <w:rsid w:val="008B2449"/>
    <w:rsid w:val="008B2747"/>
    <w:rsid w:val="008B32AC"/>
    <w:rsid w:val="008B3329"/>
    <w:rsid w:val="008B38FA"/>
    <w:rsid w:val="008B5366"/>
    <w:rsid w:val="008B5BB0"/>
    <w:rsid w:val="008B5CB4"/>
    <w:rsid w:val="008B690B"/>
    <w:rsid w:val="008B6B35"/>
    <w:rsid w:val="008B6CF9"/>
    <w:rsid w:val="008B7EEA"/>
    <w:rsid w:val="008C0C18"/>
    <w:rsid w:val="008C0FC8"/>
    <w:rsid w:val="008C1096"/>
    <w:rsid w:val="008C287D"/>
    <w:rsid w:val="008C2996"/>
    <w:rsid w:val="008C4346"/>
    <w:rsid w:val="008C5595"/>
    <w:rsid w:val="008C55ED"/>
    <w:rsid w:val="008C5BFA"/>
    <w:rsid w:val="008C698C"/>
    <w:rsid w:val="008C7684"/>
    <w:rsid w:val="008D0544"/>
    <w:rsid w:val="008D07B2"/>
    <w:rsid w:val="008D13DA"/>
    <w:rsid w:val="008D20F9"/>
    <w:rsid w:val="008D4C73"/>
    <w:rsid w:val="008D4FD1"/>
    <w:rsid w:val="008D53E9"/>
    <w:rsid w:val="008D63F0"/>
    <w:rsid w:val="008D69C7"/>
    <w:rsid w:val="008D6F11"/>
    <w:rsid w:val="008D75DD"/>
    <w:rsid w:val="008D7782"/>
    <w:rsid w:val="008D7BAE"/>
    <w:rsid w:val="008E2A73"/>
    <w:rsid w:val="008E37E3"/>
    <w:rsid w:val="008E430C"/>
    <w:rsid w:val="008E4AC5"/>
    <w:rsid w:val="008E6CD8"/>
    <w:rsid w:val="008E6DE6"/>
    <w:rsid w:val="008F0BED"/>
    <w:rsid w:val="008F0EE5"/>
    <w:rsid w:val="008F1C3C"/>
    <w:rsid w:val="008F256F"/>
    <w:rsid w:val="008F29FC"/>
    <w:rsid w:val="008F2FA7"/>
    <w:rsid w:val="008F35AB"/>
    <w:rsid w:val="008F36C2"/>
    <w:rsid w:val="008F39C8"/>
    <w:rsid w:val="008F4894"/>
    <w:rsid w:val="008F7352"/>
    <w:rsid w:val="008F7F73"/>
    <w:rsid w:val="0090049E"/>
    <w:rsid w:val="00900713"/>
    <w:rsid w:val="00901294"/>
    <w:rsid w:val="009018A7"/>
    <w:rsid w:val="009030BE"/>
    <w:rsid w:val="0090337F"/>
    <w:rsid w:val="00904BB4"/>
    <w:rsid w:val="009056BA"/>
    <w:rsid w:val="00906F77"/>
    <w:rsid w:val="0090775A"/>
    <w:rsid w:val="0090786C"/>
    <w:rsid w:val="00910C1F"/>
    <w:rsid w:val="00910C2E"/>
    <w:rsid w:val="00910F96"/>
    <w:rsid w:val="00911163"/>
    <w:rsid w:val="009117D9"/>
    <w:rsid w:val="00912885"/>
    <w:rsid w:val="00913761"/>
    <w:rsid w:val="00913C19"/>
    <w:rsid w:val="00914957"/>
    <w:rsid w:val="00914BB5"/>
    <w:rsid w:val="00915597"/>
    <w:rsid w:val="00916241"/>
    <w:rsid w:val="0091724C"/>
    <w:rsid w:val="00917CF6"/>
    <w:rsid w:val="0092022A"/>
    <w:rsid w:val="009204D8"/>
    <w:rsid w:val="00921891"/>
    <w:rsid w:val="009219D6"/>
    <w:rsid w:val="009229AE"/>
    <w:rsid w:val="00922BF1"/>
    <w:rsid w:val="009249F3"/>
    <w:rsid w:val="00924F2E"/>
    <w:rsid w:val="00925D03"/>
    <w:rsid w:val="00925D27"/>
    <w:rsid w:val="00926AF9"/>
    <w:rsid w:val="00930695"/>
    <w:rsid w:val="00931D30"/>
    <w:rsid w:val="00932A2D"/>
    <w:rsid w:val="00933761"/>
    <w:rsid w:val="009345EE"/>
    <w:rsid w:val="00934604"/>
    <w:rsid w:val="00934774"/>
    <w:rsid w:val="00934F52"/>
    <w:rsid w:val="00935DF7"/>
    <w:rsid w:val="00935E9B"/>
    <w:rsid w:val="00936937"/>
    <w:rsid w:val="00936B1C"/>
    <w:rsid w:val="00937C55"/>
    <w:rsid w:val="00937CDB"/>
    <w:rsid w:val="00940932"/>
    <w:rsid w:val="00940AAD"/>
    <w:rsid w:val="009415D7"/>
    <w:rsid w:val="00942CD6"/>
    <w:rsid w:val="009433EC"/>
    <w:rsid w:val="0094389C"/>
    <w:rsid w:val="009438F4"/>
    <w:rsid w:val="00944509"/>
    <w:rsid w:val="009449AF"/>
    <w:rsid w:val="00944D08"/>
    <w:rsid w:val="00945B42"/>
    <w:rsid w:val="00945E9D"/>
    <w:rsid w:val="00946712"/>
    <w:rsid w:val="0094689A"/>
    <w:rsid w:val="00947115"/>
    <w:rsid w:val="009478DD"/>
    <w:rsid w:val="0094792C"/>
    <w:rsid w:val="0095013D"/>
    <w:rsid w:val="0095072B"/>
    <w:rsid w:val="00951C9B"/>
    <w:rsid w:val="009526B0"/>
    <w:rsid w:val="0095411D"/>
    <w:rsid w:val="00955818"/>
    <w:rsid w:val="00960571"/>
    <w:rsid w:val="0096175F"/>
    <w:rsid w:val="00961942"/>
    <w:rsid w:val="00961E0B"/>
    <w:rsid w:val="00961F4F"/>
    <w:rsid w:val="00962197"/>
    <w:rsid w:val="009621DF"/>
    <w:rsid w:val="00962783"/>
    <w:rsid w:val="00963D14"/>
    <w:rsid w:val="009645B3"/>
    <w:rsid w:val="0096524A"/>
    <w:rsid w:val="00965AB2"/>
    <w:rsid w:val="00966643"/>
    <w:rsid w:val="00966831"/>
    <w:rsid w:val="00967468"/>
    <w:rsid w:val="00971BF8"/>
    <w:rsid w:val="00972E25"/>
    <w:rsid w:val="00972FB5"/>
    <w:rsid w:val="00973360"/>
    <w:rsid w:val="0097634F"/>
    <w:rsid w:val="00976443"/>
    <w:rsid w:val="00977618"/>
    <w:rsid w:val="00980AF7"/>
    <w:rsid w:val="00981D2F"/>
    <w:rsid w:val="00982EF4"/>
    <w:rsid w:val="009841FA"/>
    <w:rsid w:val="0098432C"/>
    <w:rsid w:val="009845E0"/>
    <w:rsid w:val="00984A68"/>
    <w:rsid w:val="00985972"/>
    <w:rsid w:val="009900CD"/>
    <w:rsid w:val="009915EF"/>
    <w:rsid w:val="00991664"/>
    <w:rsid w:val="00992509"/>
    <w:rsid w:val="00995F95"/>
    <w:rsid w:val="00996AE1"/>
    <w:rsid w:val="00996E23"/>
    <w:rsid w:val="00996EB1"/>
    <w:rsid w:val="009A0B97"/>
    <w:rsid w:val="009A1DE1"/>
    <w:rsid w:val="009A212E"/>
    <w:rsid w:val="009A2B71"/>
    <w:rsid w:val="009A32D2"/>
    <w:rsid w:val="009A4B60"/>
    <w:rsid w:val="009A56A7"/>
    <w:rsid w:val="009A66D4"/>
    <w:rsid w:val="009A6730"/>
    <w:rsid w:val="009A7610"/>
    <w:rsid w:val="009B033E"/>
    <w:rsid w:val="009B06A7"/>
    <w:rsid w:val="009B2B19"/>
    <w:rsid w:val="009B3524"/>
    <w:rsid w:val="009B35A7"/>
    <w:rsid w:val="009B3986"/>
    <w:rsid w:val="009B3A52"/>
    <w:rsid w:val="009B411C"/>
    <w:rsid w:val="009B5D2D"/>
    <w:rsid w:val="009B60D1"/>
    <w:rsid w:val="009B6A9E"/>
    <w:rsid w:val="009B70E6"/>
    <w:rsid w:val="009B71D7"/>
    <w:rsid w:val="009B72DB"/>
    <w:rsid w:val="009B7326"/>
    <w:rsid w:val="009B75A7"/>
    <w:rsid w:val="009C0FC1"/>
    <w:rsid w:val="009C0FE8"/>
    <w:rsid w:val="009C137E"/>
    <w:rsid w:val="009C1F3A"/>
    <w:rsid w:val="009C2C79"/>
    <w:rsid w:val="009C2ED4"/>
    <w:rsid w:val="009C37DB"/>
    <w:rsid w:val="009C43FC"/>
    <w:rsid w:val="009C4F46"/>
    <w:rsid w:val="009C564B"/>
    <w:rsid w:val="009C5BF0"/>
    <w:rsid w:val="009C5EDB"/>
    <w:rsid w:val="009C79CE"/>
    <w:rsid w:val="009C7A1B"/>
    <w:rsid w:val="009C7AF4"/>
    <w:rsid w:val="009D09DE"/>
    <w:rsid w:val="009D1138"/>
    <w:rsid w:val="009D2739"/>
    <w:rsid w:val="009D2BCD"/>
    <w:rsid w:val="009D3349"/>
    <w:rsid w:val="009D3A0C"/>
    <w:rsid w:val="009D4137"/>
    <w:rsid w:val="009D7831"/>
    <w:rsid w:val="009D79AF"/>
    <w:rsid w:val="009D7EB2"/>
    <w:rsid w:val="009E0733"/>
    <w:rsid w:val="009E154D"/>
    <w:rsid w:val="009E1A3C"/>
    <w:rsid w:val="009E1AAB"/>
    <w:rsid w:val="009E1F53"/>
    <w:rsid w:val="009E292E"/>
    <w:rsid w:val="009E2A59"/>
    <w:rsid w:val="009E3F47"/>
    <w:rsid w:val="009E40D3"/>
    <w:rsid w:val="009E47E9"/>
    <w:rsid w:val="009E558C"/>
    <w:rsid w:val="009E65C4"/>
    <w:rsid w:val="009E74A1"/>
    <w:rsid w:val="009F294D"/>
    <w:rsid w:val="009F2A87"/>
    <w:rsid w:val="009F3167"/>
    <w:rsid w:val="009F3C9B"/>
    <w:rsid w:val="009F45A5"/>
    <w:rsid w:val="009F481D"/>
    <w:rsid w:val="009F60AC"/>
    <w:rsid w:val="009F67AB"/>
    <w:rsid w:val="009F6C69"/>
    <w:rsid w:val="009F7F13"/>
    <w:rsid w:val="00A028BE"/>
    <w:rsid w:val="00A054D6"/>
    <w:rsid w:val="00A06EAF"/>
    <w:rsid w:val="00A07777"/>
    <w:rsid w:val="00A1039F"/>
    <w:rsid w:val="00A10E28"/>
    <w:rsid w:val="00A10F39"/>
    <w:rsid w:val="00A11206"/>
    <w:rsid w:val="00A113CF"/>
    <w:rsid w:val="00A1156A"/>
    <w:rsid w:val="00A12426"/>
    <w:rsid w:val="00A12C84"/>
    <w:rsid w:val="00A146BC"/>
    <w:rsid w:val="00A1654A"/>
    <w:rsid w:val="00A16DCE"/>
    <w:rsid w:val="00A1784E"/>
    <w:rsid w:val="00A202E2"/>
    <w:rsid w:val="00A21070"/>
    <w:rsid w:val="00A21483"/>
    <w:rsid w:val="00A2247A"/>
    <w:rsid w:val="00A22FDE"/>
    <w:rsid w:val="00A23CE3"/>
    <w:rsid w:val="00A267F8"/>
    <w:rsid w:val="00A2698F"/>
    <w:rsid w:val="00A27147"/>
    <w:rsid w:val="00A30837"/>
    <w:rsid w:val="00A30932"/>
    <w:rsid w:val="00A31482"/>
    <w:rsid w:val="00A314CF"/>
    <w:rsid w:val="00A3310C"/>
    <w:rsid w:val="00A338EB"/>
    <w:rsid w:val="00A33D4C"/>
    <w:rsid w:val="00A3440D"/>
    <w:rsid w:val="00A350D0"/>
    <w:rsid w:val="00A35242"/>
    <w:rsid w:val="00A35332"/>
    <w:rsid w:val="00A3590A"/>
    <w:rsid w:val="00A35BCD"/>
    <w:rsid w:val="00A362BE"/>
    <w:rsid w:val="00A36E08"/>
    <w:rsid w:val="00A373F7"/>
    <w:rsid w:val="00A37994"/>
    <w:rsid w:val="00A40A06"/>
    <w:rsid w:val="00A40C4C"/>
    <w:rsid w:val="00A414BA"/>
    <w:rsid w:val="00A42456"/>
    <w:rsid w:val="00A42EB1"/>
    <w:rsid w:val="00A43047"/>
    <w:rsid w:val="00A43410"/>
    <w:rsid w:val="00A43D67"/>
    <w:rsid w:val="00A44D11"/>
    <w:rsid w:val="00A46362"/>
    <w:rsid w:val="00A46803"/>
    <w:rsid w:val="00A47C8F"/>
    <w:rsid w:val="00A50240"/>
    <w:rsid w:val="00A50872"/>
    <w:rsid w:val="00A51838"/>
    <w:rsid w:val="00A52155"/>
    <w:rsid w:val="00A526BF"/>
    <w:rsid w:val="00A528FA"/>
    <w:rsid w:val="00A533AA"/>
    <w:rsid w:val="00A53B78"/>
    <w:rsid w:val="00A53E20"/>
    <w:rsid w:val="00A53FC5"/>
    <w:rsid w:val="00A55DDC"/>
    <w:rsid w:val="00A55F40"/>
    <w:rsid w:val="00A56348"/>
    <w:rsid w:val="00A5661F"/>
    <w:rsid w:val="00A56BA9"/>
    <w:rsid w:val="00A574BD"/>
    <w:rsid w:val="00A578E4"/>
    <w:rsid w:val="00A5799E"/>
    <w:rsid w:val="00A57B3D"/>
    <w:rsid w:val="00A57B5D"/>
    <w:rsid w:val="00A60A57"/>
    <w:rsid w:val="00A61724"/>
    <w:rsid w:val="00A6447B"/>
    <w:rsid w:val="00A64960"/>
    <w:rsid w:val="00A657D1"/>
    <w:rsid w:val="00A6618D"/>
    <w:rsid w:val="00A66436"/>
    <w:rsid w:val="00A66D96"/>
    <w:rsid w:val="00A6725A"/>
    <w:rsid w:val="00A70F39"/>
    <w:rsid w:val="00A70F9D"/>
    <w:rsid w:val="00A7165D"/>
    <w:rsid w:val="00A7197F"/>
    <w:rsid w:val="00A71EDA"/>
    <w:rsid w:val="00A72302"/>
    <w:rsid w:val="00A731E6"/>
    <w:rsid w:val="00A734BB"/>
    <w:rsid w:val="00A74F32"/>
    <w:rsid w:val="00A753C6"/>
    <w:rsid w:val="00A75606"/>
    <w:rsid w:val="00A75C61"/>
    <w:rsid w:val="00A7640D"/>
    <w:rsid w:val="00A770EC"/>
    <w:rsid w:val="00A77530"/>
    <w:rsid w:val="00A80BEE"/>
    <w:rsid w:val="00A82CD5"/>
    <w:rsid w:val="00A8419C"/>
    <w:rsid w:val="00A84D90"/>
    <w:rsid w:val="00A85AE9"/>
    <w:rsid w:val="00A86033"/>
    <w:rsid w:val="00A86926"/>
    <w:rsid w:val="00A87C97"/>
    <w:rsid w:val="00A87D2C"/>
    <w:rsid w:val="00A87E8E"/>
    <w:rsid w:val="00A9100E"/>
    <w:rsid w:val="00A933CA"/>
    <w:rsid w:val="00A937B7"/>
    <w:rsid w:val="00A977D7"/>
    <w:rsid w:val="00AA0148"/>
    <w:rsid w:val="00AA07F6"/>
    <w:rsid w:val="00AA0BCC"/>
    <w:rsid w:val="00AA0F01"/>
    <w:rsid w:val="00AA11D7"/>
    <w:rsid w:val="00AA2705"/>
    <w:rsid w:val="00AA2E5E"/>
    <w:rsid w:val="00AA5C29"/>
    <w:rsid w:val="00AA6ACC"/>
    <w:rsid w:val="00AA7003"/>
    <w:rsid w:val="00AA767C"/>
    <w:rsid w:val="00AB0C55"/>
    <w:rsid w:val="00AB2302"/>
    <w:rsid w:val="00AB2D80"/>
    <w:rsid w:val="00AB2F2B"/>
    <w:rsid w:val="00AB35B9"/>
    <w:rsid w:val="00AB3EF3"/>
    <w:rsid w:val="00AB78C0"/>
    <w:rsid w:val="00AC0C1C"/>
    <w:rsid w:val="00AC1E0D"/>
    <w:rsid w:val="00AC1E93"/>
    <w:rsid w:val="00AC2D63"/>
    <w:rsid w:val="00AC4551"/>
    <w:rsid w:val="00AC5AE0"/>
    <w:rsid w:val="00AC6B2F"/>
    <w:rsid w:val="00AC72B7"/>
    <w:rsid w:val="00AD08E4"/>
    <w:rsid w:val="00AD1386"/>
    <w:rsid w:val="00AD14B6"/>
    <w:rsid w:val="00AD1846"/>
    <w:rsid w:val="00AD229B"/>
    <w:rsid w:val="00AD2DCA"/>
    <w:rsid w:val="00AD3BF3"/>
    <w:rsid w:val="00AD4498"/>
    <w:rsid w:val="00AD49F3"/>
    <w:rsid w:val="00AD4BE0"/>
    <w:rsid w:val="00AD54B2"/>
    <w:rsid w:val="00AD5A09"/>
    <w:rsid w:val="00AD61BB"/>
    <w:rsid w:val="00AE0679"/>
    <w:rsid w:val="00AE0F05"/>
    <w:rsid w:val="00AE1A76"/>
    <w:rsid w:val="00AE1D9E"/>
    <w:rsid w:val="00AE3660"/>
    <w:rsid w:val="00AE3889"/>
    <w:rsid w:val="00AE4F32"/>
    <w:rsid w:val="00AE6905"/>
    <w:rsid w:val="00AE6987"/>
    <w:rsid w:val="00AE6BB1"/>
    <w:rsid w:val="00AE7845"/>
    <w:rsid w:val="00AE7CCA"/>
    <w:rsid w:val="00AF0D96"/>
    <w:rsid w:val="00AF394C"/>
    <w:rsid w:val="00AF3C7D"/>
    <w:rsid w:val="00AF4125"/>
    <w:rsid w:val="00AF42BF"/>
    <w:rsid w:val="00AF48C0"/>
    <w:rsid w:val="00AF53C1"/>
    <w:rsid w:val="00AF6E59"/>
    <w:rsid w:val="00AF7508"/>
    <w:rsid w:val="00B005BF"/>
    <w:rsid w:val="00B009B7"/>
    <w:rsid w:val="00B045D3"/>
    <w:rsid w:val="00B057D4"/>
    <w:rsid w:val="00B05FD3"/>
    <w:rsid w:val="00B1040B"/>
    <w:rsid w:val="00B10E9A"/>
    <w:rsid w:val="00B11A1C"/>
    <w:rsid w:val="00B12C47"/>
    <w:rsid w:val="00B12CFB"/>
    <w:rsid w:val="00B14613"/>
    <w:rsid w:val="00B14C82"/>
    <w:rsid w:val="00B14E09"/>
    <w:rsid w:val="00B14F74"/>
    <w:rsid w:val="00B1527B"/>
    <w:rsid w:val="00B15B11"/>
    <w:rsid w:val="00B15C40"/>
    <w:rsid w:val="00B15EC8"/>
    <w:rsid w:val="00B165BE"/>
    <w:rsid w:val="00B1677D"/>
    <w:rsid w:val="00B16985"/>
    <w:rsid w:val="00B174C9"/>
    <w:rsid w:val="00B20EA3"/>
    <w:rsid w:val="00B23207"/>
    <w:rsid w:val="00B235D4"/>
    <w:rsid w:val="00B23621"/>
    <w:rsid w:val="00B23B58"/>
    <w:rsid w:val="00B23FD4"/>
    <w:rsid w:val="00B244A5"/>
    <w:rsid w:val="00B24A5A"/>
    <w:rsid w:val="00B25136"/>
    <w:rsid w:val="00B25AB0"/>
    <w:rsid w:val="00B27C81"/>
    <w:rsid w:val="00B31327"/>
    <w:rsid w:val="00B32385"/>
    <w:rsid w:val="00B3314E"/>
    <w:rsid w:val="00B33EAD"/>
    <w:rsid w:val="00B340B0"/>
    <w:rsid w:val="00B3522C"/>
    <w:rsid w:val="00B35B8A"/>
    <w:rsid w:val="00B36DB2"/>
    <w:rsid w:val="00B36EA4"/>
    <w:rsid w:val="00B37CCA"/>
    <w:rsid w:val="00B406DC"/>
    <w:rsid w:val="00B40DCA"/>
    <w:rsid w:val="00B41DE6"/>
    <w:rsid w:val="00B42218"/>
    <w:rsid w:val="00B44B78"/>
    <w:rsid w:val="00B45559"/>
    <w:rsid w:val="00B456FE"/>
    <w:rsid w:val="00B45B53"/>
    <w:rsid w:val="00B47425"/>
    <w:rsid w:val="00B50197"/>
    <w:rsid w:val="00B50829"/>
    <w:rsid w:val="00B51BB2"/>
    <w:rsid w:val="00B52594"/>
    <w:rsid w:val="00B533A1"/>
    <w:rsid w:val="00B533CD"/>
    <w:rsid w:val="00B536F8"/>
    <w:rsid w:val="00B53933"/>
    <w:rsid w:val="00B541EF"/>
    <w:rsid w:val="00B54C3B"/>
    <w:rsid w:val="00B558C4"/>
    <w:rsid w:val="00B56ECE"/>
    <w:rsid w:val="00B578F1"/>
    <w:rsid w:val="00B57AC9"/>
    <w:rsid w:val="00B57CF4"/>
    <w:rsid w:val="00B60D56"/>
    <w:rsid w:val="00B618D1"/>
    <w:rsid w:val="00B61F54"/>
    <w:rsid w:val="00B62005"/>
    <w:rsid w:val="00B62C5E"/>
    <w:rsid w:val="00B63151"/>
    <w:rsid w:val="00B6350F"/>
    <w:rsid w:val="00B635E9"/>
    <w:rsid w:val="00B6371F"/>
    <w:rsid w:val="00B638B9"/>
    <w:rsid w:val="00B6451E"/>
    <w:rsid w:val="00B64FB2"/>
    <w:rsid w:val="00B65A46"/>
    <w:rsid w:val="00B66300"/>
    <w:rsid w:val="00B66417"/>
    <w:rsid w:val="00B6661B"/>
    <w:rsid w:val="00B67417"/>
    <w:rsid w:val="00B67A18"/>
    <w:rsid w:val="00B70488"/>
    <w:rsid w:val="00B70605"/>
    <w:rsid w:val="00B71652"/>
    <w:rsid w:val="00B716FC"/>
    <w:rsid w:val="00B71E60"/>
    <w:rsid w:val="00B724A9"/>
    <w:rsid w:val="00B733FD"/>
    <w:rsid w:val="00B738A0"/>
    <w:rsid w:val="00B74A0A"/>
    <w:rsid w:val="00B75274"/>
    <w:rsid w:val="00B7605D"/>
    <w:rsid w:val="00B7679E"/>
    <w:rsid w:val="00B77619"/>
    <w:rsid w:val="00B801EB"/>
    <w:rsid w:val="00B8027A"/>
    <w:rsid w:val="00B81C19"/>
    <w:rsid w:val="00B82F0E"/>
    <w:rsid w:val="00B84BC1"/>
    <w:rsid w:val="00B85B3C"/>
    <w:rsid w:val="00B90BA1"/>
    <w:rsid w:val="00B919C5"/>
    <w:rsid w:val="00B9234D"/>
    <w:rsid w:val="00B929D0"/>
    <w:rsid w:val="00B94952"/>
    <w:rsid w:val="00B953A7"/>
    <w:rsid w:val="00B95BB8"/>
    <w:rsid w:val="00B96167"/>
    <w:rsid w:val="00B965BC"/>
    <w:rsid w:val="00B9775E"/>
    <w:rsid w:val="00B97A5E"/>
    <w:rsid w:val="00BA0A4A"/>
    <w:rsid w:val="00BA1077"/>
    <w:rsid w:val="00BA15DF"/>
    <w:rsid w:val="00BA1BE3"/>
    <w:rsid w:val="00BA1D6B"/>
    <w:rsid w:val="00BA1EB1"/>
    <w:rsid w:val="00BA2296"/>
    <w:rsid w:val="00BA2A53"/>
    <w:rsid w:val="00BA3BB6"/>
    <w:rsid w:val="00BA4827"/>
    <w:rsid w:val="00BA5F45"/>
    <w:rsid w:val="00BA64FB"/>
    <w:rsid w:val="00BA683E"/>
    <w:rsid w:val="00BB0E51"/>
    <w:rsid w:val="00BB2D95"/>
    <w:rsid w:val="00BB3C33"/>
    <w:rsid w:val="00BB40CE"/>
    <w:rsid w:val="00BB4347"/>
    <w:rsid w:val="00BB4393"/>
    <w:rsid w:val="00BB44F4"/>
    <w:rsid w:val="00BB60D8"/>
    <w:rsid w:val="00BB69E3"/>
    <w:rsid w:val="00BB7202"/>
    <w:rsid w:val="00BC00F6"/>
    <w:rsid w:val="00BC0C99"/>
    <w:rsid w:val="00BC2924"/>
    <w:rsid w:val="00BC4F30"/>
    <w:rsid w:val="00BC4FEB"/>
    <w:rsid w:val="00BC510C"/>
    <w:rsid w:val="00BC58D6"/>
    <w:rsid w:val="00BC5C7B"/>
    <w:rsid w:val="00BC5FBF"/>
    <w:rsid w:val="00BC75A3"/>
    <w:rsid w:val="00BC7DF7"/>
    <w:rsid w:val="00BD1406"/>
    <w:rsid w:val="00BD28F5"/>
    <w:rsid w:val="00BD2D28"/>
    <w:rsid w:val="00BD3AAE"/>
    <w:rsid w:val="00BD4F55"/>
    <w:rsid w:val="00BD71F9"/>
    <w:rsid w:val="00BE0AE7"/>
    <w:rsid w:val="00BE1025"/>
    <w:rsid w:val="00BE15D2"/>
    <w:rsid w:val="00BE1C1E"/>
    <w:rsid w:val="00BE31E0"/>
    <w:rsid w:val="00BE34B1"/>
    <w:rsid w:val="00BE4B4F"/>
    <w:rsid w:val="00BE5910"/>
    <w:rsid w:val="00BE6571"/>
    <w:rsid w:val="00BE7FB4"/>
    <w:rsid w:val="00BF0279"/>
    <w:rsid w:val="00BF02B1"/>
    <w:rsid w:val="00BF1A38"/>
    <w:rsid w:val="00BF2672"/>
    <w:rsid w:val="00BF3957"/>
    <w:rsid w:val="00BF39A6"/>
    <w:rsid w:val="00BF3E40"/>
    <w:rsid w:val="00BF4458"/>
    <w:rsid w:val="00BF4DDE"/>
    <w:rsid w:val="00BF4F3A"/>
    <w:rsid w:val="00BF56C7"/>
    <w:rsid w:val="00BF660A"/>
    <w:rsid w:val="00BF672E"/>
    <w:rsid w:val="00BF6791"/>
    <w:rsid w:val="00BF6C29"/>
    <w:rsid w:val="00BF6D6A"/>
    <w:rsid w:val="00BF73BB"/>
    <w:rsid w:val="00BF76C5"/>
    <w:rsid w:val="00BF7822"/>
    <w:rsid w:val="00C00314"/>
    <w:rsid w:val="00C00318"/>
    <w:rsid w:val="00C01288"/>
    <w:rsid w:val="00C02299"/>
    <w:rsid w:val="00C02E4C"/>
    <w:rsid w:val="00C03A37"/>
    <w:rsid w:val="00C03E97"/>
    <w:rsid w:val="00C04BE1"/>
    <w:rsid w:val="00C04F5D"/>
    <w:rsid w:val="00C06104"/>
    <w:rsid w:val="00C06691"/>
    <w:rsid w:val="00C06C3A"/>
    <w:rsid w:val="00C10FFD"/>
    <w:rsid w:val="00C11AF3"/>
    <w:rsid w:val="00C131F3"/>
    <w:rsid w:val="00C13640"/>
    <w:rsid w:val="00C14127"/>
    <w:rsid w:val="00C1508B"/>
    <w:rsid w:val="00C1647C"/>
    <w:rsid w:val="00C16E50"/>
    <w:rsid w:val="00C17753"/>
    <w:rsid w:val="00C21682"/>
    <w:rsid w:val="00C21E39"/>
    <w:rsid w:val="00C21FBC"/>
    <w:rsid w:val="00C22043"/>
    <w:rsid w:val="00C24468"/>
    <w:rsid w:val="00C25089"/>
    <w:rsid w:val="00C255C4"/>
    <w:rsid w:val="00C259BF"/>
    <w:rsid w:val="00C2655D"/>
    <w:rsid w:val="00C26616"/>
    <w:rsid w:val="00C26F76"/>
    <w:rsid w:val="00C27283"/>
    <w:rsid w:val="00C27389"/>
    <w:rsid w:val="00C30065"/>
    <w:rsid w:val="00C30FC8"/>
    <w:rsid w:val="00C31355"/>
    <w:rsid w:val="00C314B8"/>
    <w:rsid w:val="00C3184B"/>
    <w:rsid w:val="00C33262"/>
    <w:rsid w:val="00C34B6F"/>
    <w:rsid w:val="00C34E22"/>
    <w:rsid w:val="00C360E3"/>
    <w:rsid w:val="00C36995"/>
    <w:rsid w:val="00C36DA1"/>
    <w:rsid w:val="00C408B5"/>
    <w:rsid w:val="00C40D84"/>
    <w:rsid w:val="00C40D91"/>
    <w:rsid w:val="00C410EC"/>
    <w:rsid w:val="00C41D65"/>
    <w:rsid w:val="00C4373C"/>
    <w:rsid w:val="00C43F5B"/>
    <w:rsid w:val="00C440F2"/>
    <w:rsid w:val="00C45009"/>
    <w:rsid w:val="00C455C1"/>
    <w:rsid w:val="00C456BE"/>
    <w:rsid w:val="00C45C23"/>
    <w:rsid w:val="00C460DB"/>
    <w:rsid w:val="00C4675C"/>
    <w:rsid w:val="00C46838"/>
    <w:rsid w:val="00C46EB9"/>
    <w:rsid w:val="00C51FD9"/>
    <w:rsid w:val="00C5333A"/>
    <w:rsid w:val="00C53C48"/>
    <w:rsid w:val="00C54658"/>
    <w:rsid w:val="00C54F24"/>
    <w:rsid w:val="00C5779C"/>
    <w:rsid w:val="00C619FF"/>
    <w:rsid w:val="00C61BEE"/>
    <w:rsid w:val="00C62064"/>
    <w:rsid w:val="00C62470"/>
    <w:rsid w:val="00C62FB5"/>
    <w:rsid w:val="00C65E1C"/>
    <w:rsid w:val="00C66F93"/>
    <w:rsid w:val="00C67A75"/>
    <w:rsid w:val="00C67CDE"/>
    <w:rsid w:val="00C70429"/>
    <w:rsid w:val="00C71CE2"/>
    <w:rsid w:val="00C72913"/>
    <w:rsid w:val="00C72AED"/>
    <w:rsid w:val="00C73698"/>
    <w:rsid w:val="00C73B73"/>
    <w:rsid w:val="00C74FAA"/>
    <w:rsid w:val="00C75843"/>
    <w:rsid w:val="00C76E69"/>
    <w:rsid w:val="00C8019E"/>
    <w:rsid w:val="00C81126"/>
    <w:rsid w:val="00C81845"/>
    <w:rsid w:val="00C84675"/>
    <w:rsid w:val="00C84AAB"/>
    <w:rsid w:val="00C863CF"/>
    <w:rsid w:val="00C86C17"/>
    <w:rsid w:val="00C871CE"/>
    <w:rsid w:val="00C87EA3"/>
    <w:rsid w:val="00C90172"/>
    <w:rsid w:val="00C902A6"/>
    <w:rsid w:val="00C90981"/>
    <w:rsid w:val="00C917AD"/>
    <w:rsid w:val="00C91A42"/>
    <w:rsid w:val="00C9207E"/>
    <w:rsid w:val="00C93716"/>
    <w:rsid w:val="00C945B1"/>
    <w:rsid w:val="00C946C2"/>
    <w:rsid w:val="00C94FD0"/>
    <w:rsid w:val="00C950A0"/>
    <w:rsid w:val="00C95575"/>
    <w:rsid w:val="00C9563B"/>
    <w:rsid w:val="00C95E24"/>
    <w:rsid w:val="00C969B8"/>
    <w:rsid w:val="00C96A57"/>
    <w:rsid w:val="00C979BC"/>
    <w:rsid w:val="00CA03F9"/>
    <w:rsid w:val="00CA0537"/>
    <w:rsid w:val="00CA0689"/>
    <w:rsid w:val="00CA1AF6"/>
    <w:rsid w:val="00CA32E1"/>
    <w:rsid w:val="00CA3D3E"/>
    <w:rsid w:val="00CA4569"/>
    <w:rsid w:val="00CA4F89"/>
    <w:rsid w:val="00CA5593"/>
    <w:rsid w:val="00CA5A5F"/>
    <w:rsid w:val="00CA6032"/>
    <w:rsid w:val="00CA66B1"/>
    <w:rsid w:val="00CA6885"/>
    <w:rsid w:val="00CA70B3"/>
    <w:rsid w:val="00CB0BCA"/>
    <w:rsid w:val="00CB191A"/>
    <w:rsid w:val="00CB1BF3"/>
    <w:rsid w:val="00CB1DDF"/>
    <w:rsid w:val="00CB27DB"/>
    <w:rsid w:val="00CB413E"/>
    <w:rsid w:val="00CB45E0"/>
    <w:rsid w:val="00CB51AF"/>
    <w:rsid w:val="00CB51EE"/>
    <w:rsid w:val="00CB57B6"/>
    <w:rsid w:val="00CB5CD6"/>
    <w:rsid w:val="00CB6BAF"/>
    <w:rsid w:val="00CB7937"/>
    <w:rsid w:val="00CC0CD6"/>
    <w:rsid w:val="00CC1233"/>
    <w:rsid w:val="00CC18DA"/>
    <w:rsid w:val="00CC2F36"/>
    <w:rsid w:val="00CC3651"/>
    <w:rsid w:val="00CC3A76"/>
    <w:rsid w:val="00CC3AC0"/>
    <w:rsid w:val="00CC4F54"/>
    <w:rsid w:val="00CC5794"/>
    <w:rsid w:val="00CC6103"/>
    <w:rsid w:val="00CC763D"/>
    <w:rsid w:val="00CC79CF"/>
    <w:rsid w:val="00CD051E"/>
    <w:rsid w:val="00CD1180"/>
    <w:rsid w:val="00CD4D0B"/>
    <w:rsid w:val="00CD4E96"/>
    <w:rsid w:val="00CD4FF6"/>
    <w:rsid w:val="00CD6876"/>
    <w:rsid w:val="00CD6B06"/>
    <w:rsid w:val="00CD6F21"/>
    <w:rsid w:val="00CD72DB"/>
    <w:rsid w:val="00CD7880"/>
    <w:rsid w:val="00CE0BBA"/>
    <w:rsid w:val="00CE1E0E"/>
    <w:rsid w:val="00CE20EA"/>
    <w:rsid w:val="00CE23A0"/>
    <w:rsid w:val="00CE45EF"/>
    <w:rsid w:val="00CE4FA3"/>
    <w:rsid w:val="00CE531D"/>
    <w:rsid w:val="00CE5DA2"/>
    <w:rsid w:val="00CE62C9"/>
    <w:rsid w:val="00CE64F0"/>
    <w:rsid w:val="00CE65EB"/>
    <w:rsid w:val="00CE6F75"/>
    <w:rsid w:val="00CE72E7"/>
    <w:rsid w:val="00CE7394"/>
    <w:rsid w:val="00CF196E"/>
    <w:rsid w:val="00CF1EF8"/>
    <w:rsid w:val="00CF3151"/>
    <w:rsid w:val="00CF3561"/>
    <w:rsid w:val="00CF39F5"/>
    <w:rsid w:val="00CF40BC"/>
    <w:rsid w:val="00CF4DA8"/>
    <w:rsid w:val="00CF663A"/>
    <w:rsid w:val="00CF7880"/>
    <w:rsid w:val="00D022AB"/>
    <w:rsid w:val="00D02C7A"/>
    <w:rsid w:val="00D0487B"/>
    <w:rsid w:val="00D05E74"/>
    <w:rsid w:val="00D06CBF"/>
    <w:rsid w:val="00D070B7"/>
    <w:rsid w:val="00D07171"/>
    <w:rsid w:val="00D074E6"/>
    <w:rsid w:val="00D106F6"/>
    <w:rsid w:val="00D118A3"/>
    <w:rsid w:val="00D11F3A"/>
    <w:rsid w:val="00D133CC"/>
    <w:rsid w:val="00D1344C"/>
    <w:rsid w:val="00D139E9"/>
    <w:rsid w:val="00D1409A"/>
    <w:rsid w:val="00D150AD"/>
    <w:rsid w:val="00D157E3"/>
    <w:rsid w:val="00D1603D"/>
    <w:rsid w:val="00D16133"/>
    <w:rsid w:val="00D164B9"/>
    <w:rsid w:val="00D16B73"/>
    <w:rsid w:val="00D1779D"/>
    <w:rsid w:val="00D17BA3"/>
    <w:rsid w:val="00D17DE0"/>
    <w:rsid w:val="00D20243"/>
    <w:rsid w:val="00D2084B"/>
    <w:rsid w:val="00D20F5C"/>
    <w:rsid w:val="00D211F4"/>
    <w:rsid w:val="00D219A0"/>
    <w:rsid w:val="00D22EB5"/>
    <w:rsid w:val="00D242C5"/>
    <w:rsid w:val="00D2483E"/>
    <w:rsid w:val="00D26692"/>
    <w:rsid w:val="00D274A4"/>
    <w:rsid w:val="00D3109D"/>
    <w:rsid w:val="00D3121C"/>
    <w:rsid w:val="00D31582"/>
    <w:rsid w:val="00D3394E"/>
    <w:rsid w:val="00D40C55"/>
    <w:rsid w:val="00D417D5"/>
    <w:rsid w:val="00D42240"/>
    <w:rsid w:val="00D431B4"/>
    <w:rsid w:val="00D43862"/>
    <w:rsid w:val="00D43F03"/>
    <w:rsid w:val="00D443A7"/>
    <w:rsid w:val="00D453D2"/>
    <w:rsid w:val="00D45AB9"/>
    <w:rsid w:val="00D45B01"/>
    <w:rsid w:val="00D464C7"/>
    <w:rsid w:val="00D468D4"/>
    <w:rsid w:val="00D46D37"/>
    <w:rsid w:val="00D47F79"/>
    <w:rsid w:val="00D5024D"/>
    <w:rsid w:val="00D50AF0"/>
    <w:rsid w:val="00D50B86"/>
    <w:rsid w:val="00D54A9A"/>
    <w:rsid w:val="00D554F2"/>
    <w:rsid w:val="00D561E4"/>
    <w:rsid w:val="00D5727A"/>
    <w:rsid w:val="00D5790C"/>
    <w:rsid w:val="00D57A4B"/>
    <w:rsid w:val="00D61A93"/>
    <w:rsid w:val="00D61F79"/>
    <w:rsid w:val="00D6225B"/>
    <w:rsid w:val="00D62369"/>
    <w:rsid w:val="00D623B7"/>
    <w:rsid w:val="00D63021"/>
    <w:rsid w:val="00D63D37"/>
    <w:rsid w:val="00D64748"/>
    <w:rsid w:val="00D64926"/>
    <w:rsid w:val="00D64CC4"/>
    <w:rsid w:val="00D64D54"/>
    <w:rsid w:val="00D65789"/>
    <w:rsid w:val="00D66D80"/>
    <w:rsid w:val="00D675B6"/>
    <w:rsid w:val="00D70B03"/>
    <w:rsid w:val="00D71028"/>
    <w:rsid w:val="00D715AD"/>
    <w:rsid w:val="00D72A2B"/>
    <w:rsid w:val="00D73681"/>
    <w:rsid w:val="00D73A3B"/>
    <w:rsid w:val="00D740A9"/>
    <w:rsid w:val="00D74392"/>
    <w:rsid w:val="00D74B4A"/>
    <w:rsid w:val="00D74CA5"/>
    <w:rsid w:val="00D750E2"/>
    <w:rsid w:val="00D76353"/>
    <w:rsid w:val="00D7640A"/>
    <w:rsid w:val="00D76F6F"/>
    <w:rsid w:val="00D771A3"/>
    <w:rsid w:val="00D77D0F"/>
    <w:rsid w:val="00D80075"/>
    <w:rsid w:val="00D8092C"/>
    <w:rsid w:val="00D8114F"/>
    <w:rsid w:val="00D82611"/>
    <w:rsid w:val="00D82725"/>
    <w:rsid w:val="00D84845"/>
    <w:rsid w:val="00D85C7E"/>
    <w:rsid w:val="00D8770D"/>
    <w:rsid w:val="00D87856"/>
    <w:rsid w:val="00D87F6F"/>
    <w:rsid w:val="00D90C54"/>
    <w:rsid w:val="00D9373B"/>
    <w:rsid w:val="00D9388B"/>
    <w:rsid w:val="00D93EB8"/>
    <w:rsid w:val="00D93FCC"/>
    <w:rsid w:val="00D94D89"/>
    <w:rsid w:val="00D951DB"/>
    <w:rsid w:val="00D9529B"/>
    <w:rsid w:val="00D952B4"/>
    <w:rsid w:val="00D9536A"/>
    <w:rsid w:val="00D96C4D"/>
    <w:rsid w:val="00D97AA0"/>
    <w:rsid w:val="00D97B83"/>
    <w:rsid w:val="00DA1217"/>
    <w:rsid w:val="00DA1494"/>
    <w:rsid w:val="00DA1D56"/>
    <w:rsid w:val="00DA2401"/>
    <w:rsid w:val="00DA2D19"/>
    <w:rsid w:val="00DA2FFF"/>
    <w:rsid w:val="00DA31CC"/>
    <w:rsid w:val="00DA3C38"/>
    <w:rsid w:val="00DA4F57"/>
    <w:rsid w:val="00DA5187"/>
    <w:rsid w:val="00DA5AF2"/>
    <w:rsid w:val="00DA6048"/>
    <w:rsid w:val="00DA6E66"/>
    <w:rsid w:val="00DA76B0"/>
    <w:rsid w:val="00DB05A9"/>
    <w:rsid w:val="00DB119A"/>
    <w:rsid w:val="00DB194E"/>
    <w:rsid w:val="00DB1980"/>
    <w:rsid w:val="00DB1D90"/>
    <w:rsid w:val="00DB2B22"/>
    <w:rsid w:val="00DB4FCB"/>
    <w:rsid w:val="00DB5DA6"/>
    <w:rsid w:val="00DB6A6D"/>
    <w:rsid w:val="00DC00F8"/>
    <w:rsid w:val="00DC064D"/>
    <w:rsid w:val="00DC0DE2"/>
    <w:rsid w:val="00DC10A3"/>
    <w:rsid w:val="00DC1298"/>
    <w:rsid w:val="00DC22BE"/>
    <w:rsid w:val="00DC27DD"/>
    <w:rsid w:val="00DC2885"/>
    <w:rsid w:val="00DC4344"/>
    <w:rsid w:val="00DC4D89"/>
    <w:rsid w:val="00DC5213"/>
    <w:rsid w:val="00DC5FB1"/>
    <w:rsid w:val="00DC7119"/>
    <w:rsid w:val="00DC7250"/>
    <w:rsid w:val="00DC765D"/>
    <w:rsid w:val="00DC76D1"/>
    <w:rsid w:val="00DC79AD"/>
    <w:rsid w:val="00DD0D11"/>
    <w:rsid w:val="00DD2CE2"/>
    <w:rsid w:val="00DD3D22"/>
    <w:rsid w:val="00DD557E"/>
    <w:rsid w:val="00DE113B"/>
    <w:rsid w:val="00DE14C8"/>
    <w:rsid w:val="00DE1736"/>
    <w:rsid w:val="00DE1930"/>
    <w:rsid w:val="00DE1A74"/>
    <w:rsid w:val="00DE2382"/>
    <w:rsid w:val="00DE240C"/>
    <w:rsid w:val="00DE2794"/>
    <w:rsid w:val="00DE2888"/>
    <w:rsid w:val="00DE3353"/>
    <w:rsid w:val="00DE352D"/>
    <w:rsid w:val="00DE3592"/>
    <w:rsid w:val="00DE37F6"/>
    <w:rsid w:val="00DE4661"/>
    <w:rsid w:val="00DE524D"/>
    <w:rsid w:val="00DE5342"/>
    <w:rsid w:val="00DE5351"/>
    <w:rsid w:val="00DE6881"/>
    <w:rsid w:val="00DE7264"/>
    <w:rsid w:val="00DE7419"/>
    <w:rsid w:val="00DE7833"/>
    <w:rsid w:val="00DE7BD7"/>
    <w:rsid w:val="00DF04CD"/>
    <w:rsid w:val="00DF12BF"/>
    <w:rsid w:val="00DF12DB"/>
    <w:rsid w:val="00DF15AE"/>
    <w:rsid w:val="00DF1612"/>
    <w:rsid w:val="00DF1C16"/>
    <w:rsid w:val="00DF3773"/>
    <w:rsid w:val="00DF3DBD"/>
    <w:rsid w:val="00DF4230"/>
    <w:rsid w:val="00DF456A"/>
    <w:rsid w:val="00DF4C62"/>
    <w:rsid w:val="00DF561F"/>
    <w:rsid w:val="00DF5AA9"/>
    <w:rsid w:val="00DF6A8E"/>
    <w:rsid w:val="00DF6BF8"/>
    <w:rsid w:val="00DF6E73"/>
    <w:rsid w:val="00DF7CF3"/>
    <w:rsid w:val="00E00E3A"/>
    <w:rsid w:val="00E01C59"/>
    <w:rsid w:val="00E01F98"/>
    <w:rsid w:val="00E02002"/>
    <w:rsid w:val="00E03500"/>
    <w:rsid w:val="00E05041"/>
    <w:rsid w:val="00E06658"/>
    <w:rsid w:val="00E068F0"/>
    <w:rsid w:val="00E06A3D"/>
    <w:rsid w:val="00E06B68"/>
    <w:rsid w:val="00E10393"/>
    <w:rsid w:val="00E10770"/>
    <w:rsid w:val="00E13579"/>
    <w:rsid w:val="00E135F6"/>
    <w:rsid w:val="00E13CC3"/>
    <w:rsid w:val="00E14964"/>
    <w:rsid w:val="00E168EB"/>
    <w:rsid w:val="00E17CF3"/>
    <w:rsid w:val="00E21893"/>
    <w:rsid w:val="00E22B2A"/>
    <w:rsid w:val="00E235A1"/>
    <w:rsid w:val="00E23F50"/>
    <w:rsid w:val="00E2490F"/>
    <w:rsid w:val="00E24DC0"/>
    <w:rsid w:val="00E25088"/>
    <w:rsid w:val="00E252E8"/>
    <w:rsid w:val="00E26C02"/>
    <w:rsid w:val="00E26EC9"/>
    <w:rsid w:val="00E27088"/>
    <w:rsid w:val="00E27A0C"/>
    <w:rsid w:val="00E31917"/>
    <w:rsid w:val="00E33095"/>
    <w:rsid w:val="00E3369C"/>
    <w:rsid w:val="00E3513D"/>
    <w:rsid w:val="00E35A98"/>
    <w:rsid w:val="00E367E5"/>
    <w:rsid w:val="00E368BE"/>
    <w:rsid w:val="00E36AC4"/>
    <w:rsid w:val="00E37919"/>
    <w:rsid w:val="00E37EA1"/>
    <w:rsid w:val="00E37F8E"/>
    <w:rsid w:val="00E37FF1"/>
    <w:rsid w:val="00E41098"/>
    <w:rsid w:val="00E41E7C"/>
    <w:rsid w:val="00E41EDB"/>
    <w:rsid w:val="00E42C9D"/>
    <w:rsid w:val="00E43DE1"/>
    <w:rsid w:val="00E44141"/>
    <w:rsid w:val="00E45E88"/>
    <w:rsid w:val="00E466C8"/>
    <w:rsid w:val="00E46B1A"/>
    <w:rsid w:val="00E5080D"/>
    <w:rsid w:val="00E520CC"/>
    <w:rsid w:val="00E52905"/>
    <w:rsid w:val="00E52F15"/>
    <w:rsid w:val="00E54D1F"/>
    <w:rsid w:val="00E54FFF"/>
    <w:rsid w:val="00E55621"/>
    <w:rsid w:val="00E557DC"/>
    <w:rsid w:val="00E55ABF"/>
    <w:rsid w:val="00E56597"/>
    <w:rsid w:val="00E5686C"/>
    <w:rsid w:val="00E57BFE"/>
    <w:rsid w:val="00E608CC"/>
    <w:rsid w:val="00E60985"/>
    <w:rsid w:val="00E61631"/>
    <w:rsid w:val="00E6303F"/>
    <w:rsid w:val="00E63399"/>
    <w:rsid w:val="00E63CF8"/>
    <w:rsid w:val="00E6489D"/>
    <w:rsid w:val="00E64F54"/>
    <w:rsid w:val="00E65935"/>
    <w:rsid w:val="00E65B36"/>
    <w:rsid w:val="00E6796D"/>
    <w:rsid w:val="00E67DA2"/>
    <w:rsid w:val="00E7144A"/>
    <w:rsid w:val="00E716D2"/>
    <w:rsid w:val="00E72246"/>
    <w:rsid w:val="00E730B1"/>
    <w:rsid w:val="00E742BF"/>
    <w:rsid w:val="00E744CE"/>
    <w:rsid w:val="00E75000"/>
    <w:rsid w:val="00E75591"/>
    <w:rsid w:val="00E764C2"/>
    <w:rsid w:val="00E77117"/>
    <w:rsid w:val="00E82444"/>
    <w:rsid w:val="00E84242"/>
    <w:rsid w:val="00E84872"/>
    <w:rsid w:val="00E851E6"/>
    <w:rsid w:val="00E854FC"/>
    <w:rsid w:val="00E85F2E"/>
    <w:rsid w:val="00E860E1"/>
    <w:rsid w:val="00E8649D"/>
    <w:rsid w:val="00E866F3"/>
    <w:rsid w:val="00E90C9D"/>
    <w:rsid w:val="00E93208"/>
    <w:rsid w:val="00E9400C"/>
    <w:rsid w:val="00E95254"/>
    <w:rsid w:val="00E96898"/>
    <w:rsid w:val="00E96CD2"/>
    <w:rsid w:val="00EA2026"/>
    <w:rsid w:val="00EA2773"/>
    <w:rsid w:val="00EA403A"/>
    <w:rsid w:val="00EA46E7"/>
    <w:rsid w:val="00EA6474"/>
    <w:rsid w:val="00EA685B"/>
    <w:rsid w:val="00EA69D8"/>
    <w:rsid w:val="00EA7208"/>
    <w:rsid w:val="00EA74E9"/>
    <w:rsid w:val="00EA7573"/>
    <w:rsid w:val="00EA7C80"/>
    <w:rsid w:val="00EA7EAA"/>
    <w:rsid w:val="00EB1A05"/>
    <w:rsid w:val="00EB33ED"/>
    <w:rsid w:val="00EB393A"/>
    <w:rsid w:val="00EB412F"/>
    <w:rsid w:val="00EB4C2B"/>
    <w:rsid w:val="00EB4FC6"/>
    <w:rsid w:val="00EB542C"/>
    <w:rsid w:val="00EB62B6"/>
    <w:rsid w:val="00EB66F7"/>
    <w:rsid w:val="00EB6949"/>
    <w:rsid w:val="00EB6DA2"/>
    <w:rsid w:val="00EB7F1E"/>
    <w:rsid w:val="00EC0A0F"/>
    <w:rsid w:val="00EC1279"/>
    <w:rsid w:val="00EC1B11"/>
    <w:rsid w:val="00EC2135"/>
    <w:rsid w:val="00EC385F"/>
    <w:rsid w:val="00EC3D12"/>
    <w:rsid w:val="00EC56A3"/>
    <w:rsid w:val="00EC6379"/>
    <w:rsid w:val="00EC68A8"/>
    <w:rsid w:val="00EC735C"/>
    <w:rsid w:val="00EC79BF"/>
    <w:rsid w:val="00ED0565"/>
    <w:rsid w:val="00ED1D78"/>
    <w:rsid w:val="00ED2E16"/>
    <w:rsid w:val="00ED38BC"/>
    <w:rsid w:val="00ED422D"/>
    <w:rsid w:val="00ED4919"/>
    <w:rsid w:val="00ED51D7"/>
    <w:rsid w:val="00ED57A8"/>
    <w:rsid w:val="00ED629D"/>
    <w:rsid w:val="00ED7CBC"/>
    <w:rsid w:val="00ED7E6E"/>
    <w:rsid w:val="00EE0EBC"/>
    <w:rsid w:val="00EE13B0"/>
    <w:rsid w:val="00EE1AF0"/>
    <w:rsid w:val="00EE1D3D"/>
    <w:rsid w:val="00EE3223"/>
    <w:rsid w:val="00EE3496"/>
    <w:rsid w:val="00EE3628"/>
    <w:rsid w:val="00EE40E6"/>
    <w:rsid w:val="00EE5E53"/>
    <w:rsid w:val="00EE69F4"/>
    <w:rsid w:val="00EF0907"/>
    <w:rsid w:val="00EF117C"/>
    <w:rsid w:val="00EF1D7B"/>
    <w:rsid w:val="00EF2513"/>
    <w:rsid w:val="00EF27B5"/>
    <w:rsid w:val="00EF29FF"/>
    <w:rsid w:val="00EF2C17"/>
    <w:rsid w:val="00EF2EA1"/>
    <w:rsid w:val="00EF3EA9"/>
    <w:rsid w:val="00EF4468"/>
    <w:rsid w:val="00EF48D8"/>
    <w:rsid w:val="00EF4C73"/>
    <w:rsid w:val="00EF6189"/>
    <w:rsid w:val="00EF6E61"/>
    <w:rsid w:val="00EF7B87"/>
    <w:rsid w:val="00F05ACD"/>
    <w:rsid w:val="00F073E9"/>
    <w:rsid w:val="00F07D49"/>
    <w:rsid w:val="00F10855"/>
    <w:rsid w:val="00F112C9"/>
    <w:rsid w:val="00F12363"/>
    <w:rsid w:val="00F12460"/>
    <w:rsid w:val="00F1292F"/>
    <w:rsid w:val="00F13EA7"/>
    <w:rsid w:val="00F1608E"/>
    <w:rsid w:val="00F171F1"/>
    <w:rsid w:val="00F20005"/>
    <w:rsid w:val="00F20B11"/>
    <w:rsid w:val="00F21048"/>
    <w:rsid w:val="00F23E83"/>
    <w:rsid w:val="00F24A3D"/>
    <w:rsid w:val="00F252D1"/>
    <w:rsid w:val="00F25742"/>
    <w:rsid w:val="00F25AE8"/>
    <w:rsid w:val="00F26102"/>
    <w:rsid w:val="00F277B8"/>
    <w:rsid w:val="00F309FC"/>
    <w:rsid w:val="00F31EF3"/>
    <w:rsid w:val="00F32D68"/>
    <w:rsid w:val="00F33DA3"/>
    <w:rsid w:val="00F341C3"/>
    <w:rsid w:val="00F34F7C"/>
    <w:rsid w:val="00F35306"/>
    <w:rsid w:val="00F359C8"/>
    <w:rsid w:val="00F35A4B"/>
    <w:rsid w:val="00F3631D"/>
    <w:rsid w:val="00F3785A"/>
    <w:rsid w:val="00F40511"/>
    <w:rsid w:val="00F4134D"/>
    <w:rsid w:val="00F430AA"/>
    <w:rsid w:val="00F44C4E"/>
    <w:rsid w:val="00F4569B"/>
    <w:rsid w:val="00F45E43"/>
    <w:rsid w:val="00F46077"/>
    <w:rsid w:val="00F46517"/>
    <w:rsid w:val="00F46C9D"/>
    <w:rsid w:val="00F51E24"/>
    <w:rsid w:val="00F54396"/>
    <w:rsid w:val="00F54792"/>
    <w:rsid w:val="00F54916"/>
    <w:rsid w:val="00F54DFF"/>
    <w:rsid w:val="00F552A6"/>
    <w:rsid w:val="00F5549A"/>
    <w:rsid w:val="00F60B24"/>
    <w:rsid w:val="00F65741"/>
    <w:rsid w:val="00F70651"/>
    <w:rsid w:val="00F70910"/>
    <w:rsid w:val="00F715EE"/>
    <w:rsid w:val="00F71948"/>
    <w:rsid w:val="00F72B0C"/>
    <w:rsid w:val="00F72E3C"/>
    <w:rsid w:val="00F73D3F"/>
    <w:rsid w:val="00F75365"/>
    <w:rsid w:val="00F753E4"/>
    <w:rsid w:val="00F759FD"/>
    <w:rsid w:val="00F77D14"/>
    <w:rsid w:val="00F77D37"/>
    <w:rsid w:val="00F81051"/>
    <w:rsid w:val="00F81442"/>
    <w:rsid w:val="00F81B6D"/>
    <w:rsid w:val="00F82AE7"/>
    <w:rsid w:val="00F8316D"/>
    <w:rsid w:val="00F84799"/>
    <w:rsid w:val="00F84D5F"/>
    <w:rsid w:val="00F85408"/>
    <w:rsid w:val="00F85EAC"/>
    <w:rsid w:val="00F90333"/>
    <w:rsid w:val="00F90E9B"/>
    <w:rsid w:val="00F91A01"/>
    <w:rsid w:val="00F92727"/>
    <w:rsid w:val="00F92E84"/>
    <w:rsid w:val="00F92EA6"/>
    <w:rsid w:val="00F93320"/>
    <w:rsid w:val="00F9353D"/>
    <w:rsid w:val="00F93AB3"/>
    <w:rsid w:val="00F93FC8"/>
    <w:rsid w:val="00F94B88"/>
    <w:rsid w:val="00F968D3"/>
    <w:rsid w:val="00F9753A"/>
    <w:rsid w:val="00FA008F"/>
    <w:rsid w:val="00FA050E"/>
    <w:rsid w:val="00FA09FA"/>
    <w:rsid w:val="00FA2EF0"/>
    <w:rsid w:val="00FA31B7"/>
    <w:rsid w:val="00FA3C53"/>
    <w:rsid w:val="00FA4EF9"/>
    <w:rsid w:val="00FA56D7"/>
    <w:rsid w:val="00FA5875"/>
    <w:rsid w:val="00FA58DD"/>
    <w:rsid w:val="00FA77FC"/>
    <w:rsid w:val="00FA7A45"/>
    <w:rsid w:val="00FA7E84"/>
    <w:rsid w:val="00FB1BEE"/>
    <w:rsid w:val="00FB1E48"/>
    <w:rsid w:val="00FB203D"/>
    <w:rsid w:val="00FB279C"/>
    <w:rsid w:val="00FB2820"/>
    <w:rsid w:val="00FB3F45"/>
    <w:rsid w:val="00FB509B"/>
    <w:rsid w:val="00FB51FE"/>
    <w:rsid w:val="00FB5366"/>
    <w:rsid w:val="00FC13D8"/>
    <w:rsid w:val="00FC1A67"/>
    <w:rsid w:val="00FC2639"/>
    <w:rsid w:val="00FC27AD"/>
    <w:rsid w:val="00FC34B6"/>
    <w:rsid w:val="00FC37F6"/>
    <w:rsid w:val="00FC6AB8"/>
    <w:rsid w:val="00FC6B47"/>
    <w:rsid w:val="00FD0783"/>
    <w:rsid w:val="00FD0BB2"/>
    <w:rsid w:val="00FD1250"/>
    <w:rsid w:val="00FD2D4A"/>
    <w:rsid w:val="00FD4272"/>
    <w:rsid w:val="00FD49BA"/>
    <w:rsid w:val="00FD5082"/>
    <w:rsid w:val="00FD6B6E"/>
    <w:rsid w:val="00FD71CF"/>
    <w:rsid w:val="00FD7B1A"/>
    <w:rsid w:val="00FE0E54"/>
    <w:rsid w:val="00FE1AD5"/>
    <w:rsid w:val="00FE2345"/>
    <w:rsid w:val="00FE3F1A"/>
    <w:rsid w:val="00FE4341"/>
    <w:rsid w:val="00FE4B5F"/>
    <w:rsid w:val="00FE64EF"/>
    <w:rsid w:val="00FE6FC8"/>
    <w:rsid w:val="00FE7B34"/>
    <w:rsid w:val="00FF06A8"/>
    <w:rsid w:val="00FF0C01"/>
    <w:rsid w:val="00FF1637"/>
    <w:rsid w:val="00FF1D05"/>
    <w:rsid w:val="00FF361E"/>
    <w:rsid w:val="00FF392F"/>
    <w:rsid w:val="00FF3C14"/>
    <w:rsid w:val="00FF4F88"/>
    <w:rsid w:val="00FF5174"/>
    <w:rsid w:val="00FF5EAD"/>
    <w:rsid w:val="00FF6D5F"/>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69A76DE"/>
  <w15:chartTrackingRefBased/>
  <w15:docId w15:val="{1C94963B-7B27-4506-B694-FBBA8B8E84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597F"/>
    <w:rPr>
      <w:rFonts w:ascii=".VnTime" w:hAnsi=".VnTime"/>
      <w:sz w:val="28"/>
      <w:szCs w:val="28"/>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ageNumber">
    <w:name w:val="page number"/>
    <w:basedOn w:val="DefaultParagraphFont"/>
    <w:rsid w:val="00194387"/>
  </w:style>
  <w:style w:type="paragraph" w:styleId="Footer">
    <w:name w:val="footer"/>
    <w:basedOn w:val="Normal"/>
    <w:rsid w:val="00194387"/>
    <w:pPr>
      <w:tabs>
        <w:tab w:val="center" w:pos="4320"/>
        <w:tab w:val="right" w:pos="8640"/>
      </w:tabs>
    </w:pPr>
    <w:rPr>
      <w:rFonts w:ascii="Times New Roman" w:hAnsi="Times New Roman"/>
    </w:rPr>
  </w:style>
  <w:style w:type="paragraph" w:styleId="BalloonText">
    <w:name w:val="Balloon Text"/>
    <w:basedOn w:val="Normal"/>
    <w:link w:val="BalloonTextChar"/>
    <w:rsid w:val="006C6921"/>
    <w:rPr>
      <w:rFonts w:ascii="Tahoma" w:hAnsi="Tahoma" w:cs="Tahoma"/>
      <w:sz w:val="16"/>
      <w:szCs w:val="16"/>
    </w:rPr>
  </w:style>
  <w:style w:type="character" w:customStyle="1" w:styleId="BalloonTextChar">
    <w:name w:val="Balloon Text Char"/>
    <w:link w:val="BalloonText"/>
    <w:rsid w:val="006C6921"/>
    <w:rPr>
      <w:rFonts w:ascii="Tahoma" w:hAnsi="Tahoma" w:cs="Tahoma"/>
      <w:sz w:val="16"/>
      <w:szCs w:val="16"/>
    </w:rPr>
  </w:style>
  <w:style w:type="paragraph" w:customStyle="1" w:styleId="abc">
    <w:name w:val="abc"/>
    <w:basedOn w:val="Normal"/>
    <w:uiPriority w:val="99"/>
    <w:rsid w:val="00321C66"/>
    <w:rPr>
      <w:rFonts w:ascii="Times New Roman" w:hAnsi="Times New Roman"/>
      <w:sz w:val="26"/>
      <w:szCs w:val="20"/>
    </w:rPr>
  </w:style>
  <w:style w:type="table" w:styleId="TableGrid">
    <w:name w:val="Table Grid"/>
    <w:basedOn w:val="TableNormal"/>
    <w:rsid w:val="00750AB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rsid w:val="005E2F1C"/>
    <w:pPr>
      <w:tabs>
        <w:tab w:val="center" w:pos="4513"/>
        <w:tab w:val="right" w:pos="9026"/>
      </w:tabs>
    </w:pPr>
  </w:style>
  <w:style w:type="character" w:customStyle="1" w:styleId="HeaderChar">
    <w:name w:val="Header Char"/>
    <w:basedOn w:val="DefaultParagraphFont"/>
    <w:link w:val="Header"/>
    <w:rsid w:val="005E2F1C"/>
    <w:rPr>
      <w:rFonts w:ascii=".VnTime" w:hAnsi=".VnTime"/>
      <w:sz w:val="28"/>
      <w:szCs w:val="2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9881574">
      <w:bodyDiv w:val="1"/>
      <w:marLeft w:val="0"/>
      <w:marRight w:val="0"/>
      <w:marTop w:val="0"/>
      <w:marBottom w:val="0"/>
      <w:divBdr>
        <w:top w:val="none" w:sz="0" w:space="0" w:color="auto"/>
        <w:left w:val="none" w:sz="0" w:space="0" w:color="auto"/>
        <w:bottom w:val="none" w:sz="0" w:space="0" w:color="auto"/>
        <w:right w:val="none" w:sz="0" w:space="0" w:color="auto"/>
      </w:divBdr>
    </w:div>
    <w:div w:id="1053894105">
      <w:bodyDiv w:val="1"/>
      <w:marLeft w:val="0"/>
      <w:marRight w:val="0"/>
      <w:marTop w:val="0"/>
      <w:marBottom w:val="0"/>
      <w:divBdr>
        <w:top w:val="none" w:sz="0" w:space="0" w:color="auto"/>
        <w:left w:val="none" w:sz="0" w:space="0" w:color="auto"/>
        <w:bottom w:val="none" w:sz="0" w:space="0" w:color="auto"/>
        <w:right w:val="none" w:sz="0" w:space="0" w:color="auto"/>
      </w:divBdr>
    </w:div>
    <w:div w:id="14574067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FA180B-04B8-444A-B6BF-7A3E058C92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363</TotalTime>
  <Pages>3</Pages>
  <Words>640</Words>
  <Characters>3654</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ĐTN</vt:lpstr>
    </vt:vector>
  </TitlesOfParts>
  <Company>www.itt.edu.vn</Company>
  <LinksUpToDate>false</LinksUpToDate>
  <CharactersWithSpaces>4286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ĐTN</dc:title>
  <dc:subject/>
  <dc:creator>Cao Công Ánh</dc:creator>
  <cp:keywords>UTT</cp:keywords>
  <cp:lastModifiedBy>Cao Công Ánh</cp:lastModifiedBy>
  <cp:revision>23</cp:revision>
  <cp:lastPrinted>2018-10-18T04:42:00Z</cp:lastPrinted>
  <dcterms:created xsi:type="dcterms:W3CDTF">2018-09-06T04:06:00Z</dcterms:created>
  <dcterms:modified xsi:type="dcterms:W3CDTF">2018-10-22T04:36:00Z</dcterms:modified>
</cp:coreProperties>
</file>